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B6" w:rsidRDefault="00F114B6">
      <w:pPr>
        <w:pStyle w:val="a3"/>
        <w:spacing w:before="4"/>
        <w:rPr>
          <w:rFonts w:ascii="Times New Roman"/>
          <w:b w:val="0"/>
          <w:sz w:val="17"/>
        </w:rPr>
      </w:pPr>
    </w:p>
    <w:p w:rsidR="00F114B6" w:rsidRDefault="00F114B6" w:rsidP="00CA1FD9">
      <w:pPr>
        <w:pStyle w:val="a3"/>
        <w:spacing w:before="10"/>
        <w:ind w:firstLineChars="700" w:firstLine="3080"/>
        <w:jc w:val="both"/>
        <w:rPr>
          <w:color w:val="1F487C"/>
          <w:sz w:val="44"/>
        </w:rPr>
      </w:pPr>
    </w:p>
    <w:p w:rsidR="00F114B6" w:rsidRDefault="0020655C">
      <w:pPr>
        <w:pStyle w:val="a3"/>
        <w:spacing w:before="10"/>
        <w:jc w:val="center"/>
        <w:rPr>
          <w:sz w:val="44"/>
        </w:rPr>
      </w:pPr>
      <w:r>
        <w:rPr>
          <w:rFonts w:hint="eastAsia"/>
          <w:color w:val="1F487C"/>
          <w:sz w:val="44"/>
        </w:rPr>
        <w:t>硅谷颠覆式创新思维+科技考察之旅</w:t>
      </w:r>
    </w:p>
    <w:p w:rsidR="00F114B6" w:rsidRDefault="00F114B6">
      <w:pPr>
        <w:pStyle w:val="a3"/>
        <w:spacing w:before="11"/>
        <w:rPr>
          <w:sz w:val="21"/>
          <w:szCs w:val="21"/>
        </w:rPr>
      </w:pPr>
    </w:p>
    <w:p w:rsidR="00F114B6" w:rsidRDefault="00F114B6">
      <w:pPr>
        <w:pStyle w:val="a3"/>
        <w:spacing w:before="11"/>
        <w:rPr>
          <w:sz w:val="21"/>
          <w:szCs w:val="21"/>
        </w:rPr>
      </w:pPr>
    </w:p>
    <w:p w:rsidR="00F114B6" w:rsidRDefault="00F114B6">
      <w:pPr>
        <w:pStyle w:val="a3"/>
        <w:spacing w:before="11"/>
        <w:rPr>
          <w:sz w:val="21"/>
          <w:szCs w:val="21"/>
        </w:rPr>
      </w:pPr>
      <w:bookmarkStart w:id="0" w:name="_GoBack"/>
      <w:bookmarkEnd w:id="0"/>
    </w:p>
    <w:p w:rsidR="00F114B6" w:rsidRDefault="0020655C">
      <w:pPr>
        <w:pStyle w:val="a3"/>
        <w:spacing w:before="11"/>
        <w:rPr>
          <w:sz w:val="21"/>
          <w:szCs w:val="21"/>
        </w:rPr>
      </w:pPr>
      <w:r>
        <w:rPr>
          <w:rFonts w:hint="eastAsia"/>
          <w:noProof/>
          <w:sz w:val="49"/>
          <w:lang w:val="en-US" w:bidi="ar-S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384810</wp:posOffset>
            </wp:positionV>
            <wp:extent cx="4509770" cy="2797810"/>
            <wp:effectExtent l="0" t="0" r="5080" b="2540"/>
            <wp:wrapTight wrapText="bothSides">
              <wp:wrapPolygon edited="0">
                <wp:start x="0" y="0"/>
                <wp:lineTo x="0" y="21473"/>
                <wp:lineTo x="21533" y="21473"/>
                <wp:lineTo x="21533" y="0"/>
                <wp:lineTo x="0" y="0"/>
              </wp:wrapPolygon>
            </wp:wrapTight>
            <wp:docPr id="2" name="图片 2" descr="5eed6d8459c4446ab387b2e6c0be7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eed6d8459c4446ab387b2e6c0be75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</w:rPr>
        <w:t>硅谷，作为大多数</w:t>
      </w:r>
      <w:proofErr w:type="gramStart"/>
      <w:r>
        <w:rPr>
          <w:rFonts w:hint="eastAsia"/>
          <w:sz w:val="21"/>
          <w:szCs w:val="21"/>
        </w:rPr>
        <w:t>知名科技</w:t>
      </w:r>
      <w:proofErr w:type="gramEnd"/>
      <w:r>
        <w:rPr>
          <w:rFonts w:hint="eastAsia"/>
          <w:sz w:val="21"/>
          <w:szCs w:val="21"/>
        </w:rPr>
        <w:t>企业和成千上万初创企业的大本营，这里诞生了一代又一代的科技创新人才。这里既有</w:t>
      </w:r>
      <w:proofErr w:type="gramStart"/>
      <w:r>
        <w:rPr>
          <w:rFonts w:hint="eastAsia"/>
          <w:sz w:val="21"/>
          <w:szCs w:val="21"/>
        </w:rPr>
        <w:t>有</w:t>
      </w:r>
      <w:proofErr w:type="gramEnd"/>
      <w:r>
        <w:rPr>
          <w:rFonts w:hint="eastAsia"/>
          <w:sz w:val="21"/>
          <w:szCs w:val="21"/>
        </w:rPr>
        <w:t>技术、有能力的创始人，也有具有无比视野的人，这些天才创造了无</w:t>
      </w:r>
      <w:proofErr w:type="gramStart"/>
      <w:r>
        <w:rPr>
          <w:rFonts w:hint="eastAsia"/>
          <w:sz w:val="21"/>
          <w:szCs w:val="21"/>
        </w:rPr>
        <w:t>数产品</w:t>
      </w:r>
      <w:proofErr w:type="gramEnd"/>
      <w:r>
        <w:rPr>
          <w:rFonts w:hint="eastAsia"/>
          <w:sz w:val="21"/>
          <w:szCs w:val="21"/>
        </w:rPr>
        <w:t>和服务，它们改变了世界。</w:t>
      </w:r>
    </w:p>
    <w:p w:rsidR="00F114B6" w:rsidRDefault="00F114B6">
      <w:pPr>
        <w:pStyle w:val="a3"/>
        <w:spacing w:before="11"/>
        <w:rPr>
          <w:sz w:val="21"/>
          <w:szCs w:val="21"/>
        </w:rPr>
      </w:pPr>
    </w:p>
    <w:p w:rsidR="00F114B6" w:rsidRDefault="0020655C">
      <w:pPr>
        <w:pStyle w:val="a3"/>
        <w:spacing w:before="11"/>
        <w:rPr>
          <w:b w:val="0"/>
          <w:bCs w:val="0"/>
          <w:sz w:val="21"/>
          <w:szCs w:val="21"/>
        </w:rPr>
      </w:pPr>
      <w:r>
        <w:rPr>
          <w:rFonts w:hint="eastAsia"/>
          <w:sz w:val="21"/>
          <w:szCs w:val="21"/>
        </w:rPr>
        <w:t>硅谷是当今美国乃至全世界的信息技术产业先锋。硅谷目前拥有超过100万的科技人员，年产值超过7000亿美元，孕育了包括苹果、谷歌、英特尔、惠普、思科、甲骨文、IBM等在内的大批知名高科技公司，已形成微电子产业、信息技术产业、新能源产业、生物医学产业等产业集群。</w:t>
      </w:r>
    </w:p>
    <w:p w:rsidR="00F114B6" w:rsidRDefault="00F114B6">
      <w:pPr>
        <w:pStyle w:val="a3"/>
        <w:spacing w:before="11"/>
        <w:rPr>
          <w:sz w:val="49"/>
          <w:highlight w:val="yellow"/>
        </w:rPr>
      </w:pPr>
    </w:p>
    <w:p w:rsidR="00F114B6" w:rsidRDefault="00F114B6">
      <w:pPr>
        <w:pStyle w:val="a3"/>
        <w:spacing w:before="11"/>
        <w:rPr>
          <w:color w:val="E36C0A" w:themeColor="accent6" w:themeShade="BF"/>
          <w:sz w:val="21"/>
          <w:szCs w:val="21"/>
        </w:rPr>
      </w:pPr>
    </w:p>
    <w:p w:rsidR="00F114B6" w:rsidRDefault="00F114B6">
      <w:pPr>
        <w:pStyle w:val="a3"/>
        <w:spacing w:before="11"/>
        <w:rPr>
          <w:color w:val="E36C0A" w:themeColor="accent6" w:themeShade="BF"/>
          <w:sz w:val="21"/>
          <w:szCs w:val="21"/>
        </w:rPr>
      </w:pPr>
    </w:p>
    <w:p w:rsidR="00F114B6" w:rsidRDefault="00F114B6">
      <w:pPr>
        <w:pStyle w:val="a3"/>
        <w:spacing w:before="11"/>
        <w:rPr>
          <w:sz w:val="21"/>
          <w:szCs w:val="21"/>
        </w:rPr>
      </w:pPr>
    </w:p>
    <w:p w:rsidR="00F114B6" w:rsidRDefault="00F114B6">
      <w:pPr>
        <w:pStyle w:val="a7"/>
        <w:widowControl/>
        <w:shd w:val="clear" w:color="auto" w:fill="FFFFFF"/>
        <w:spacing w:beforeAutospacing="0" w:afterAutospacing="0" w:line="360" w:lineRule="atLeast"/>
        <w:ind w:firstLine="420"/>
        <w:jc w:val="both"/>
        <w:rPr>
          <w:rFonts w:cs="微软雅黑"/>
          <w:color w:val="131313"/>
          <w:spacing w:val="8"/>
          <w:sz w:val="22"/>
          <w:shd w:val="clear" w:color="auto" w:fill="FFFFFF"/>
        </w:rPr>
      </w:pPr>
    </w:p>
    <w:p w:rsidR="00F114B6" w:rsidRDefault="0020655C">
      <w:pPr>
        <w:pStyle w:val="a7"/>
        <w:widowControl/>
        <w:shd w:val="clear" w:color="auto" w:fill="FFFFFF"/>
        <w:spacing w:beforeAutospacing="0" w:afterAutospacing="0" w:line="360" w:lineRule="atLeast"/>
        <w:ind w:firstLine="420"/>
        <w:jc w:val="both"/>
        <w:rPr>
          <w:rFonts w:cs="微软雅黑"/>
          <w:color w:val="131313"/>
          <w:spacing w:val="8"/>
          <w:sz w:val="22"/>
          <w:shd w:val="clear" w:color="auto" w:fill="FFFFFF"/>
        </w:rPr>
      </w:pPr>
      <w:r>
        <w:rPr>
          <w:rFonts w:cs="微软雅黑" w:hint="eastAsia"/>
          <w:color w:val="131313"/>
          <w:spacing w:val="8"/>
          <w:sz w:val="22"/>
          <w:shd w:val="clear" w:color="auto" w:fill="FFFFFF"/>
        </w:rPr>
        <w:t>全球最早的“高新科技产业聚集地”。从1951年斯坦福大学教授弗雷德里克·特曼建立斯坦福工业园起，</w:t>
      </w:r>
      <w:proofErr w:type="gramStart"/>
      <w:r>
        <w:rPr>
          <w:rFonts w:cs="微软雅黑" w:hint="eastAsia"/>
          <w:color w:val="131313"/>
          <w:spacing w:val="8"/>
          <w:sz w:val="22"/>
          <w:shd w:val="clear" w:color="auto" w:fill="FFFFFF"/>
        </w:rPr>
        <w:t>怀揣着</w:t>
      </w:r>
      <w:proofErr w:type="gramEnd"/>
      <w:r>
        <w:rPr>
          <w:rFonts w:cs="微软雅黑" w:hint="eastAsia"/>
          <w:color w:val="131313"/>
          <w:spacing w:val="8"/>
          <w:sz w:val="22"/>
          <w:shd w:val="clear" w:color="auto" w:fill="FFFFFF"/>
        </w:rPr>
        <w:t>“改变世界”梦想的创业者在这里不断创造新技术和新商业模式，催生出了许多原创性的新兴产业和具有世界影响力的科技巨头。感受“自由之风永远吹拂（The wind of freedom blows）”的硅谷精神，开拓国际视野，颠覆自己固有思维。</w:t>
      </w:r>
    </w:p>
    <w:p w:rsidR="00F114B6" w:rsidRDefault="00F114B6">
      <w:pPr>
        <w:pStyle w:val="a7"/>
        <w:widowControl/>
        <w:shd w:val="clear" w:color="auto" w:fill="FFFFFF"/>
        <w:spacing w:beforeAutospacing="0" w:afterAutospacing="0" w:line="360" w:lineRule="atLeast"/>
        <w:ind w:firstLine="420"/>
        <w:jc w:val="both"/>
        <w:rPr>
          <w:rFonts w:cs="微软雅黑"/>
          <w:color w:val="131313"/>
          <w:spacing w:val="8"/>
          <w:sz w:val="22"/>
          <w:shd w:val="clear" w:color="auto" w:fill="FFFFFF"/>
        </w:rPr>
      </w:pPr>
    </w:p>
    <w:p w:rsidR="00F114B6" w:rsidRDefault="0020655C">
      <w:pPr>
        <w:pStyle w:val="a3"/>
        <w:spacing w:before="11"/>
        <w:ind w:firstLineChars="200" w:firstLine="482"/>
        <w:rPr>
          <w:b w:val="0"/>
          <w:color w:val="131313"/>
          <w:spacing w:val="8"/>
          <w:sz w:val="22"/>
          <w:szCs w:val="22"/>
          <w:shd w:val="clear" w:color="auto" w:fill="FFFFFF"/>
          <w:lang w:val="en-US"/>
        </w:rPr>
      </w:pPr>
      <w:r>
        <w:rPr>
          <w:rFonts w:ascii="宋体" w:eastAsia="宋体" w:hAnsi="宋体" w:cs="宋体"/>
          <w:noProof/>
          <w:lang w:val="en-US" w:bidi="ar-SA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135890</wp:posOffset>
            </wp:positionV>
            <wp:extent cx="2488565" cy="845185"/>
            <wp:effectExtent l="0" t="0" r="6985" b="12065"/>
            <wp:wrapTight wrapText="bothSides">
              <wp:wrapPolygon edited="0">
                <wp:start x="1488" y="0"/>
                <wp:lineTo x="0" y="1947"/>
                <wp:lineTo x="0" y="13145"/>
                <wp:lineTo x="1323" y="15579"/>
                <wp:lineTo x="1323" y="16066"/>
                <wp:lineTo x="13889" y="20935"/>
                <wp:lineTo x="14551" y="20935"/>
                <wp:lineTo x="15377" y="20935"/>
                <wp:lineTo x="15543" y="20935"/>
                <wp:lineTo x="21165" y="15579"/>
                <wp:lineTo x="21495" y="13632"/>
                <wp:lineTo x="21495" y="1947"/>
                <wp:lineTo x="17362" y="0"/>
                <wp:lineTo x="3968" y="0"/>
                <wp:lineTo x="1488" y="0"/>
              </wp:wrapPolygon>
            </wp:wrapTight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color w:val="131313"/>
          <w:spacing w:val="8"/>
          <w:sz w:val="22"/>
          <w:szCs w:val="22"/>
          <w:shd w:val="clear" w:color="auto" w:fill="FFFFFF"/>
        </w:rPr>
        <w:t>上世纪40年代，硅谷“常青树”惠普公司在这片土地上种下了第一颗种子；1998年，Google公司诞生，从此影响了世界互联网产业的发展；2004年，Facebook夺人眼球，打开了社交网络的新世界大门；2008年，第一辆Tesla Roadster电动汽车出产，颠覆了人们对汽车的概念……而今天，“老年公司”惠普稍显疲态，“中年公司”Google重新布局，“青年公司”Facebook不断调整，我们此次行程</w:t>
      </w:r>
      <w:r>
        <w:rPr>
          <w:rFonts w:asciiTheme="minorEastAsia" w:eastAsiaTheme="minorEastAsia" w:hAnsiTheme="minorEastAsia" w:hint="eastAsia"/>
          <w:noProof/>
          <w:color w:val="000000" w:themeColor="text1"/>
          <w:lang w:val="en-US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182880</wp:posOffset>
            </wp:positionV>
            <wp:extent cx="2034540" cy="1271905"/>
            <wp:effectExtent l="0" t="0" r="3810" b="4445"/>
            <wp:wrapTight wrapText="bothSides">
              <wp:wrapPolygon edited="0">
                <wp:start x="0" y="0"/>
                <wp:lineTo x="0" y="21352"/>
                <wp:lineTo x="21438" y="21352"/>
                <wp:lineTo x="21438" y="0"/>
                <wp:lineTo x="0" y="0"/>
              </wp:wrapPolygon>
            </wp:wrapTight>
            <wp:docPr id="9" name="图片 9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im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color w:val="131313"/>
          <w:spacing w:val="8"/>
          <w:sz w:val="22"/>
          <w:szCs w:val="22"/>
          <w:shd w:val="clear" w:color="auto" w:fill="FFFFFF"/>
        </w:rPr>
        <w:t>将走进这些世界</w:t>
      </w:r>
      <w:r>
        <w:rPr>
          <w:rFonts w:hint="eastAsia"/>
          <w:b w:val="0"/>
          <w:color w:val="131313"/>
          <w:spacing w:val="8"/>
          <w:sz w:val="22"/>
          <w:szCs w:val="22"/>
          <w:shd w:val="clear" w:color="auto" w:fill="FFFFFF"/>
          <w:lang w:val="en-US"/>
        </w:rPr>
        <w:t>500强企业，从企业重新布局不断调整中找到自己的解决办法。</w:t>
      </w:r>
    </w:p>
    <w:p w:rsidR="00F114B6" w:rsidRDefault="00F114B6" w:rsidP="00CA1FD9">
      <w:pPr>
        <w:pStyle w:val="a3"/>
        <w:spacing w:before="11"/>
        <w:ind w:firstLineChars="200" w:firstLine="456"/>
        <w:rPr>
          <w:b w:val="0"/>
          <w:color w:val="131313"/>
          <w:spacing w:val="8"/>
          <w:sz w:val="22"/>
          <w:szCs w:val="22"/>
          <w:shd w:val="clear" w:color="auto" w:fill="FFFFFF"/>
        </w:rPr>
      </w:pPr>
    </w:p>
    <w:p w:rsidR="00F114B6" w:rsidRDefault="00F114B6">
      <w:pPr>
        <w:pStyle w:val="a3"/>
        <w:spacing w:before="11"/>
        <w:rPr>
          <w:bCs w:val="0"/>
          <w:color w:val="131313"/>
          <w:spacing w:val="8"/>
          <w:sz w:val="22"/>
          <w:szCs w:val="22"/>
          <w:shd w:val="clear" w:color="auto" w:fill="FFFFFF"/>
        </w:rPr>
      </w:pPr>
    </w:p>
    <w:p w:rsidR="00F114B6" w:rsidRDefault="00F114B6">
      <w:pPr>
        <w:pStyle w:val="a3"/>
        <w:spacing w:before="11"/>
        <w:rPr>
          <w:bCs w:val="0"/>
          <w:color w:val="131313"/>
          <w:spacing w:val="8"/>
          <w:sz w:val="22"/>
          <w:szCs w:val="22"/>
          <w:shd w:val="clear" w:color="auto" w:fill="FFFFFF"/>
        </w:rPr>
      </w:pPr>
    </w:p>
    <w:p w:rsidR="00F114B6" w:rsidRDefault="00F114B6">
      <w:pPr>
        <w:pStyle w:val="a3"/>
        <w:spacing w:before="11"/>
        <w:rPr>
          <w:bCs w:val="0"/>
          <w:color w:val="131313"/>
          <w:spacing w:val="8"/>
          <w:sz w:val="22"/>
          <w:szCs w:val="22"/>
          <w:shd w:val="clear" w:color="auto" w:fill="FFFFFF"/>
        </w:rPr>
      </w:pPr>
    </w:p>
    <w:p w:rsidR="00F114B6" w:rsidRDefault="0020655C">
      <w:pPr>
        <w:pStyle w:val="a3"/>
        <w:spacing w:before="11"/>
        <w:rPr>
          <w:bCs w:val="0"/>
          <w:color w:val="131313"/>
          <w:spacing w:val="8"/>
          <w:sz w:val="22"/>
          <w:szCs w:val="22"/>
          <w:shd w:val="clear" w:color="auto" w:fill="FFFFFF"/>
        </w:rPr>
      </w:pPr>
      <w:r>
        <w:rPr>
          <w:rFonts w:hint="eastAsia"/>
          <w:bCs w:val="0"/>
          <w:color w:val="131313"/>
          <w:spacing w:val="8"/>
          <w:sz w:val="22"/>
          <w:szCs w:val="22"/>
          <w:shd w:val="clear" w:color="auto" w:fill="FFFFFF"/>
        </w:rPr>
        <w:t>适合对象</w:t>
      </w:r>
    </w:p>
    <w:p w:rsidR="00F114B6" w:rsidRDefault="0020655C">
      <w:pPr>
        <w:pStyle w:val="a7"/>
        <w:widowControl/>
        <w:spacing w:beforeAutospacing="0" w:afterAutospacing="0" w:line="360" w:lineRule="atLeast"/>
        <w:rPr>
          <w:rFonts w:cs="微软雅黑"/>
          <w:color w:val="131313"/>
          <w:spacing w:val="8"/>
          <w:sz w:val="22"/>
          <w:shd w:val="clear" w:color="auto" w:fill="FFFFFF"/>
        </w:rPr>
      </w:pPr>
      <w:r>
        <w:rPr>
          <w:rFonts w:ascii="Symbol" w:eastAsia="Symbol" w:hAnsi="Symbol" w:cs="Symbol"/>
        </w:rPr>
        <w:t></w:t>
      </w:r>
      <w:r>
        <w:rPr>
          <w:rFonts w:ascii="宋体" w:eastAsia="宋体" w:hAnsi="宋体" w:cs="宋体" w:hint="eastAsia"/>
        </w:rPr>
        <w:t xml:space="preserve">  </w:t>
      </w:r>
      <w:r>
        <w:rPr>
          <w:rFonts w:cs="微软雅黑" w:hint="eastAsia"/>
          <w:color w:val="131313"/>
          <w:spacing w:val="8"/>
          <w:sz w:val="22"/>
          <w:shd w:val="clear" w:color="auto" w:fill="FFFFFF"/>
        </w:rPr>
        <w:t>关注个人成长，有志于提升全球视野、培养企业家精神与创新思维的青年企业家或者公司高管；</w:t>
      </w:r>
    </w:p>
    <w:p w:rsidR="00F114B6" w:rsidRDefault="0020655C">
      <w:pPr>
        <w:pStyle w:val="a7"/>
        <w:widowControl/>
        <w:spacing w:beforeAutospacing="0" w:afterAutospacing="0" w:line="360" w:lineRule="atLeast"/>
        <w:rPr>
          <w:rFonts w:cs="微软雅黑"/>
          <w:color w:val="131313"/>
          <w:spacing w:val="8"/>
          <w:sz w:val="22"/>
          <w:shd w:val="clear" w:color="auto" w:fill="FFFFFF"/>
        </w:rPr>
      </w:pPr>
      <w:r>
        <w:rPr>
          <w:rFonts w:cs="微软雅黑" w:hint="eastAsia"/>
          <w:color w:val="131313"/>
          <w:spacing w:val="8"/>
          <w:sz w:val="22"/>
          <w:shd w:val="clear" w:color="auto" w:fill="FFFFFF"/>
        </w:rPr>
        <w:t>企业进入业务增长乏力生命周期，寻求创新与转型的企业家。</w:t>
      </w:r>
    </w:p>
    <w:p w:rsidR="00F114B6" w:rsidRDefault="00F114B6">
      <w:pPr>
        <w:pStyle w:val="a7"/>
        <w:widowControl/>
        <w:spacing w:beforeAutospacing="0" w:afterAutospacing="0" w:line="360" w:lineRule="atLeast"/>
        <w:rPr>
          <w:rFonts w:ascii="Symbol" w:eastAsia="Symbol" w:hAnsi="Symbol" w:cs="Symbol"/>
        </w:rPr>
      </w:pPr>
    </w:p>
    <w:p w:rsidR="00F114B6" w:rsidRDefault="0020655C">
      <w:pPr>
        <w:pStyle w:val="a7"/>
        <w:widowControl/>
        <w:spacing w:beforeAutospacing="0" w:afterAutospacing="0" w:line="360" w:lineRule="atLeast"/>
        <w:rPr>
          <w:rFonts w:cs="微软雅黑"/>
          <w:color w:val="131313"/>
          <w:spacing w:val="8"/>
          <w:sz w:val="22"/>
          <w:shd w:val="clear" w:color="auto" w:fill="FFFFFF"/>
        </w:rPr>
      </w:pPr>
      <w:r>
        <w:rPr>
          <w:rFonts w:ascii="Symbol" w:eastAsia="Symbol" w:hAnsi="Symbol" w:cs="Symbol"/>
        </w:rPr>
        <w:t></w:t>
      </w:r>
      <w:r>
        <w:rPr>
          <w:rFonts w:ascii="宋体" w:eastAsia="宋体" w:hAnsi="宋体" w:cs="宋体" w:hint="eastAsia"/>
        </w:rPr>
        <w:t xml:space="preserve">  </w:t>
      </w:r>
      <w:r>
        <w:rPr>
          <w:rFonts w:cs="微软雅黑" w:hint="eastAsia"/>
          <w:color w:val="131313"/>
          <w:spacing w:val="8"/>
          <w:sz w:val="22"/>
          <w:shd w:val="clear" w:color="auto" w:fill="FFFFFF"/>
        </w:rPr>
        <w:t>关注商业机会，从事农业、制造业、健康医疗、ICT等行业领域，或者寻求海外投资合作机会的企业家；</w:t>
      </w:r>
    </w:p>
    <w:p w:rsidR="00F114B6" w:rsidRDefault="00F114B6">
      <w:pPr>
        <w:pStyle w:val="a7"/>
        <w:widowControl/>
        <w:spacing w:beforeAutospacing="0" w:afterAutospacing="0" w:line="360" w:lineRule="atLeast"/>
      </w:pPr>
    </w:p>
    <w:p w:rsidR="00F114B6" w:rsidRDefault="0020655C">
      <w:pPr>
        <w:pStyle w:val="a7"/>
        <w:widowControl/>
        <w:spacing w:beforeAutospacing="0" w:afterAutospacing="0" w:line="360" w:lineRule="atLeast"/>
        <w:rPr>
          <w:rFonts w:cs="微软雅黑"/>
          <w:color w:val="131313"/>
          <w:spacing w:val="8"/>
          <w:sz w:val="22"/>
          <w:shd w:val="clear" w:color="auto" w:fill="FFFFFF"/>
        </w:rPr>
      </w:pPr>
      <w:r>
        <w:rPr>
          <w:rFonts w:ascii="Symbol" w:eastAsia="Symbol" w:hAnsi="Symbol" w:cs="Symbol"/>
        </w:rPr>
        <w:t></w:t>
      </w:r>
      <w:r>
        <w:rPr>
          <w:rFonts w:ascii="宋体" w:eastAsia="宋体" w:hAnsi="宋体" w:cs="宋体" w:hint="eastAsia"/>
        </w:rPr>
        <w:t xml:space="preserve">  </w:t>
      </w:r>
      <w:r>
        <w:rPr>
          <w:rFonts w:cs="微软雅黑" w:hint="eastAsia"/>
          <w:color w:val="131313"/>
          <w:spacing w:val="8"/>
          <w:sz w:val="22"/>
          <w:shd w:val="clear" w:color="auto" w:fill="FFFFFF"/>
        </w:rPr>
        <w:t>关注美国和硅谷历史文化，对创新文化与思潮感兴趣的企业家。</w:t>
      </w:r>
    </w:p>
    <w:p w:rsidR="00F114B6" w:rsidRDefault="00F114B6">
      <w:pPr>
        <w:pStyle w:val="a7"/>
        <w:widowControl/>
        <w:spacing w:beforeAutospacing="0" w:afterAutospacing="0" w:line="360" w:lineRule="atLeast"/>
        <w:rPr>
          <w:rFonts w:cs="微软雅黑"/>
          <w:color w:val="131313"/>
          <w:spacing w:val="8"/>
          <w:sz w:val="22"/>
          <w:shd w:val="clear" w:color="auto" w:fill="FFFFFF"/>
        </w:rPr>
      </w:pPr>
    </w:p>
    <w:p w:rsidR="00F114B6" w:rsidRDefault="0020655C">
      <w:pPr>
        <w:pStyle w:val="a7"/>
        <w:widowControl/>
        <w:spacing w:beforeAutospacing="0" w:afterAutospacing="0" w:line="360" w:lineRule="atLeast"/>
        <w:rPr>
          <w:rFonts w:cs="微软雅黑"/>
          <w:b/>
          <w:bCs/>
          <w:color w:val="131313"/>
          <w:spacing w:val="8"/>
          <w:sz w:val="22"/>
          <w:shd w:val="clear" w:color="auto" w:fill="FFFFFF"/>
        </w:rPr>
      </w:pPr>
      <w:r>
        <w:rPr>
          <w:rFonts w:cs="微软雅黑" w:hint="eastAsia"/>
          <w:b/>
          <w:bCs/>
          <w:color w:val="131313"/>
          <w:spacing w:val="8"/>
          <w:sz w:val="22"/>
          <w:shd w:val="clear" w:color="auto" w:fill="FFFFFF"/>
        </w:rPr>
        <w:t>行程亮点</w:t>
      </w:r>
    </w:p>
    <w:p w:rsidR="00F114B6" w:rsidRDefault="00F114B6">
      <w:pPr>
        <w:pStyle w:val="a7"/>
        <w:widowControl/>
        <w:spacing w:beforeAutospacing="0" w:afterAutospacing="0" w:line="360" w:lineRule="atLeast"/>
        <w:rPr>
          <w:rFonts w:cs="微软雅黑"/>
          <w:b/>
          <w:bCs/>
          <w:color w:val="131313"/>
          <w:spacing w:val="8"/>
          <w:sz w:val="22"/>
          <w:shd w:val="clear" w:color="auto" w:fill="FFFFFF"/>
        </w:rPr>
      </w:pPr>
    </w:p>
    <w:p w:rsidR="00F114B6" w:rsidRDefault="0020655C">
      <w:pPr>
        <w:pStyle w:val="a7"/>
        <w:widowControl/>
        <w:spacing w:beforeAutospacing="0" w:afterAutospacing="0" w:line="360" w:lineRule="atLeast"/>
        <w:rPr>
          <w:rFonts w:cs="微软雅黑"/>
          <w:b/>
          <w:bCs/>
          <w:color w:val="131313"/>
          <w:spacing w:val="8"/>
          <w:sz w:val="22"/>
          <w:shd w:val="clear" w:color="auto" w:fill="FFFFFF"/>
        </w:rPr>
      </w:pPr>
      <w:r>
        <w:rPr>
          <w:rFonts w:cs="微软雅黑" w:hint="eastAsia"/>
          <w:b/>
          <w:bCs/>
          <w:color w:val="131313"/>
          <w:spacing w:val="8"/>
          <w:sz w:val="22"/>
          <w:shd w:val="clear" w:color="auto" w:fill="FFFFFF"/>
        </w:rPr>
        <w:t>精品课程学习（特邀斯坦福商学院创新创业项目负责人</w:t>
      </w:r>
      <w:r>
        <w:rPr>
          <w:rFonts w:hint="eastAsia"/>
        </w:rPr>
        <w:t>Megan Goering</w:t>
      </w:r>
      <w:r>
        <w:rPr>
          <w:rFonts w:cs="微软雅黑" w:hint="eastAsia"/>
          <w:b/>
          <w:bCs/>
          <w:color w:val="131313"/>
          <w:spacing w:val="8"/>
          <w:sz w:val="22"/>
          <w:shd w:val="clear" w:color="auto" w:fill="FFFFFF"/>
        </w:rPr>
        <w:t>）：</w:t>
      </w:r>
    </w:p>
    <w:p w:rsidR="00F114B6" w:rsidRDefault="00F114B6">
      <w:pPr>
        <w:pStyle w:val="a7"/>
        <w:widowControl/>
        <w:spacing w:beforeAutospacing="0" w:afterAutospacing="0" w:line="360" w:lineRule="atLeast"/>
      </w:pPr>
    </w:p>
    <w:tbl>
      <w:tblPr>
        <w:tblStyle w:val="a8"/>
        <w:tblpPr w:leftFromText="180" w:rightFromText="180" w:vertAnchor="text" w:horzAnchor="page" w:tblpX="502" w:tblpY="276"/>
        <w:tblOverlap w:val="never"/>
        <w:tblW w:w="5640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F114B6">
        <w:trPr>
          <w:trHeight w:val="4404"/>
        </w:trPr>
        <w:tc>
          <w:tcPr>
            <w:tcW w:w="5640" w:type="dxa"/>
          </w:tcPr>
          <w:p w:rsidR="00F114B6" w:rsidRDefault="0020655C">
            <w:pPr>
              <w:pStyle w:val="a7"/>
              <w:widowControl/>
              <w:spacing w:beforeAutospacing="0" w:afterAutospacing="0" w:line="360" w:lineRule="atLeast"/>
            </w:pPr>
            <w:r>
              <w:rPr>
                <w:rFonts w:hint="eastAsia"/>
              </w:rPr>
              <w:lastRenderedPageBreak/>
              <w:t>Megan Goering</w:t>
            </w:r>
          </w:p>
          <w:p w:rsidR="00F114B6" w:rsidRDefault="0020655C">
            <w:pPr>
              <w:pStyle w:val="a7"/>
              <w:widowControl/>
              <w:spacing w:beforeAutospacing="0" w:afterAutospacing="0" w:line="360" w:lineRule="atLeast"/>
            </w:pPr>
            <w:r>
              <w:rPr>
                <w:rFonts w:hint="eastAsia"/>
              </w:rPr>
              <w:t>梅根是一位创新教育家，战略顾问和社会企业家，其背景涵盖技术和社会领域。现为G-Suite管理美洲企业客户运营的增长。她为</w:t>
            </w:r>
            <w:proofErr w:type="spellStart"/>
            <w:r>
              <w:rPr>
                <w:rFonts w:hint="eastAsia"/>
              </w:rPr>
              <w:t>Omada</w:t>
            </w:r>
            <w:proofErr w:type="spellEnd"/>
            <w:r>
              <w:rPr>
                <w:rFonts w:hint="eastAsia"/>
              </w:rPr>
              <w:t xml:space="preserve"> Health的战略发展和人员配置操作提供咨询，并与</w:t>
            </w:r>
            <w:proofErr w:type="spellStart"/>
            <w:r>
              <w:rPr>
                <w:rFonts w:hint="eastAsia"/>
              </w:rPr>
              <w:t>GoogleX</w:t>
            </w:r>
            <w:proofErr w:type="spellEnd"/>
            <w:r>
              <w:rPr>
                <w:rFonts w:hint="eastAsia"/>
              </w:rPr>
              <w:t>的Tom Chi合作，为旧金山的</w:t>
            </w:r>
            <w:proofErr w:type="spellStart"/>
            <w:r>
              <w:rPr>
                <w:rFonts w:hint="eastAsia"/>
              </w:rPr>
              <w:t>FactoryX</w:t>
            </w:r>
            <w:proofErr w:type="spellEnd"/>
            <w:r>
              <w:rPr>
                <w:rFonts w:hint="eastAsia"/>
              </w:rPr>
              <w:t>建立学院计划。她为白宫，美国劳工部和纳斯达克创业中心创建了计划。</w:t>
            </w:r>
          </w:p>
          <w:p w:rsidR="00F114B6" w:rsidRDefault="0020655C">
            <w:pPr>
              <w:pStyle w:val="a7"/>
              <w:widowControl/>
              <w:spacing w:beforeAutospacing="0" w:afterAutospacing="0" w:line="360" w:lineRule="atLeast"/>
            </w:pPr>
            <w:r>
              <w:rPr>
                <w:rFonts w:hint="eastAsia"/>
              </w:rPr>
              <w:t>课程：《硅谷发展历史》《颠覆式创新思维课程》</w:t>
            </w:r>
          </w:p>
          <w:p w:rsidR="00F114B6" w:rsidRDefault="0020655C">
            <w:pPr>
              <w:pStyle w:val="a7"/>
              <w:widowControl/>
              <w:spacing w:beforeAutospacing="0" w:afterAutospacing="0" w:line="360" w:lineRule="atLeast"/>
            </w:pPr>
            <w:r>
              <w:rPr>
                <w:rFonts w:hint="eastAsia"/>
              </w:rPr>
              <w:t>课程结束后获得纪念性证书</w:t>
            </w:r>
          </w:p>
        </w:tc>
      </w:tr>
    </w:tbl>
    <w:p w:rsidR="00F114B6" w:rsidRDefault="0020655C">
      <w:pPr>
        <w:rPr>
          <w:lang w:val="en-US"/>
        </w:rPr>
      </w:pPr>
      <w:r>
        <w:rPr>
          <w:rFonts w:hint="eastAsia"/>
          <w:b/>
          <w:bCs/>
          <w:noProof/>
          <w:color w:val="131313"/>
          <w:spacing w:val="8"/>
          <w:shd w:val="clear" w:color="auto" w:fill="FFFFFF"/>
          <w:lang w:val="en-US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160020</wp:posOffset>
            </wp:positionV>
            <wp:extent cx="2740660" cy="2740660"/>
            <wp:effectExtent l="0" t="0" r="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3" name="图片 3" descr="photo-sloan-fellow-goering-mega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hoto-sloan-fellow-goering-megan_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4B6" w:rsidRDefault="00F114B6">
      <w:pPr>
        <w:rPr>
          <w:lang w:val="en-US"/>
        </w:rPr>
      </w:pPr>
    </w:p>
    <w:p w:rsidR="00F114B6" w:rsidRDefault="00F114B6">
      <w:pPr>
        <w:rPr>
          <w:lang w:val="en-US"/>
        </w:rPr>
      </w:pPr>
    </w:p>
    <w:p w:rsidR="00F114B6" w:rsidRDefault="00F114B6">
      <w:pPr>
        <w:rPr>
          <w:lang w:val="en-US"/>
        </w:rPr>
      </w:pPr>
    </w:p>
    <w:p w:rsidR="00F114B6" w:rsidRDefault="00F114B6">
      <w:pPr>
        <w:rPr>
          <w:lang w:val="en-US"/>
        </w:rPr>
      </w:pPr>
    </w:p>
    <w:p w:rsidR="00F114B6" w:rsidRDefault="0020655C">
      <w:pPr>
        <w:pStyle w:val="a7"/>
        <w:widowControl/>
        <w:spacing w:beforeAutospacing="0" w:afterAutospacing="0" w:line="360" w:lineRule="atLeast"/>
        <w:rPr>
          <w:rFonts w:cs="微软雅黑"/>
          <w:b/>
          <w:bCs/>
          <w:color w:val="131313"/>
          <w:spacing w:val="8"/>
          <w:sz w:val="22"/>
          <w:shd w:val="clear" w:color="auto" w:fill="FFFFFF"/>
        </w:rPr>
      </w:pPr>
      <w:r>
        <w:rPr>
          <w:rFonts w:cs="微软雅黑" w:hint="eastAsia"/>
          <w:b/>
          <w:bCs/>
          <w:color w:val="131313"/>
          <w:spacing w:val="8"/>
          <w:sz w:val="22"/>
          <w:shd w:val="clear" w:color="auto" w:fill="FFFFFF"/>
        </w:rPr>
        <w:t>4场企业交流，寻找商业机会，触发新思维</w:t>
      </w:r>
    </w:p>
    <w:p w:rsidR="00F114B6" w:rsidRDefault="00F114B6">
      <w:pPr>
        <w:rPr>
          <w:lang w:val="en-US"/>
        </w:rPr>
      </w:pPr>
    </w:p>
    <w:tbl>
      <w:tblPr>
        <w:tblStyle w:val="a8"/>
        <w:tblW w:w="6640" w:type="dxa"/>
        <w:tblLayout w:type="fixed"/>
        <w:tblLook w:val="04A0" w:firstRow="1" w:lastRow="0" w:firstColumn="1" w:lastColumn="0" w:noHBand="0" w:noVBand="1"/>
      </w:tblPr>
      <w:tblGrid>
        <w:gridCol w:w="6640"/>
      </w:tblGrid>
      <w:tr w:rsidR="00F114B6" w:rsidRPr="003843B7">
        <w:trPr>
          <w:trHeight w:val="1558"/>
        </w:trPr>
        <w:tc>
          <w:tcPr>
            <w:tcW w:w="6640" w:type="dxa"/>
          </w:tcPr>
          <w:p w:rsidR="00F114B6" w:rsidRDefault="0020655C">
            <w:pPr>
              <w:pStyle w:val="a7"/>
              <w:widowControl/>
              <w:spacing w:beforeAutospacing="0" w:afterAutospacing="0" w:line="360" w:lineRule="atLeast"/>
              <w:rPr>
                <w:i/>
                <w:iCs/>
                <w:color w:val="131313"/>
                <w:spacing w:val="8"/>
                <w:sz w:val="22"/>
                <w:shd w:val="clear" w:color="auto" w:fill="FFFFFF"/>
              </w:rPr>
            </w:pPr>
            <w:r>
              <w:rPr>
                <w:rFonts w:hint="eastAsia"/>
                <w:i/>
                <w:iCs/>
                <w:color w:val="131313"/>
                <w:spacing w:val="8"/>
                <w:sz w:val="22"/>
                <w:shd w:val="clear" w:color="auto" w:fill="FFFFFF"/>
              </w:rPr>
              <w:t>【Google】全球最大的搜寻引擎服务商!</w:t>
            </w:r>
          </w:p>
          <w:p w:rsidR="00F114B6" w:rsidRDefault="0020655C">
            <w:pPr>
              <w:pStyle w:val="a7"/>
              <w:widowControl/>
              <w:spacing w:beforeAutospacing="0" w:afterAutospacing="0" w:line="360" w:lineRule="atLeast"/>
              <w:rPr>
                <w:i/>
                <w:iCs/>
                <w:color w:val="131313"/>
                <w:spacing w:val="8"/>
                <w:sz w:val="22"/>
                <w:shd w:val="clear" w:color="auto" w:fill="FFFFFF"/>
              </w:rPr>
            </w:pPr>
            <w:r>
              <w:rPr>
                <w:rFonts w:hint="eastAsia"/>
                <w:i/>
                <w:iCs/>
                <w:color w:val="131313"/>
                <w:spacing w:val="8"/>
                <w:sz w:val="22"/>
                <w:shd w:val="clear" w:color="auto" w:fill="FFFFFF"/>
              </w:rPr>
              <w:t>【Intel】</w:t>
            </w:r>
            <w:r>
              <w:rPr>
                <w:i/>
                <w:iCs/>
                <w:color w:val="131313"/>
                <w:spacing w:val="8"/>
                <w:sz w:val="22"/>
                <w:shd w:val="clear" w:color="auto" w:fill="FFFFFF"/>
              </w:rPr>
              <w:t>世界上最大的半导体公司</w:t>
            </w:r>
          </w:p>
          <w:p w:rsidR="00F114B6" w:rsidRDefault="0020655C">
            <w:pPr>
              <w:pStyle w:val="a7"/>
              <w:widowControl/>
              <w:spacing w:beforeAutospacing="0" w:afterAutospacing="0" w:line="360" w:lineRule="atLeast"/>
              <w:rPr>
                <w:i/>
                <w:iCs/>
                <w:color w:val="131313"/>
                <w:spacing w:val="8"/>
                <w:sz w:val="22"/>
                <w:shd w:val="clear" w:color="auto" w:fill="FFFFFF"/>
              </w:rPr>
            </w:pPr>
            <w:r>
              <w:rPr>
                <w:rFonts w:hint="eastAsia"/>
                <w:i/>
                <w:iCs/>
                <w:color w:val="131313"/>
                <w:spacing w:val="8"/>
                <w:sz w:val="22"/>
                <w:shd w:val="clear" w:color="auto" w:fill="FFFFFF"/>
              </w:rPr>
              <w:t>【Plug and Play】全球顶级科技创新加速器和投资机构</w:t>
            </w:r>
          </w:p>
          <w:p w:rsidR="00F114B6" w:rsidRDefault="0020655C">
            <w:pPr>
              <w:pStyle w:val="a7"/>
              <w:widowControl/>
              <w:spacing w:beforeAutospacing="0" w:afterAutospacing="0" w:line="360" w:lineRule="atLeast"/>
              <w:rPr>
                <w:color w:val="131313"/>
                <w:spacing w:val="8"/>
                <w:sz w:val="22"/>
                <w:shd w:val="clear" w:color="auto" w:fill="FFFFFF"/>
              </w:rPr>
            </w:pPr>
            <w:r>
              <w:rPr>
                <w:rFonts w:hint="eastAsia"/>
                <w:i/>
                <w:iCs/>
                <w:color w:val="131313"/>
                <w:spacing w:val="8"/>
                <w:sz w:val="22"/>
                <w:shd w:val="clear" w:color="auto" w:fill="FFFFFF"/>
              </w:rPr>
              <w:t>【惠普】“硅谷的诞生地”，“车库创业” 的鼻祖!</w:t>
            </w:r>
          </w:p>
        </w:tc>
      </w:tr>
    </w:tbl>
    <w:p w:rsidR="00F114B6" w:rsidRPr="003843B7" w:rsidRDefault="0020655C" w:rsidP="003843B7">
      <w:pPr>
        <w:pStyle w:val="a3"/>
        <w:spacing w:before="11"/>
        <w:rPr>
          <w:rFonts w:hint="eastAsia"/>
          <w:sz w:val="49"/>
          <w:lang w:val="en-US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1002665</wp:posOffset>
                </wp:positionV>
                <wp:extent cx="3048000" cy="518160"/>
                <wp:effectExtent l="0" t="0" r="0" b="15240"/>
                <wp:wrapTopAndBottom/>
                <wp:docPr id="64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518160"/>
                          <a:chOff x="3622" y="386"/>
                          <a:chExt cx="4800" cy="816"/>
                        </a:xfrm>
                      </wpg:grpSpPr>
                      <wps:wsp>
                        <wps:cNvPr id="65" name="任意多边形 32"/>
                        <wps:cNvSpPr/>
                        <wps:spPr>
                          <a:xfrm>
                            <a:off x="3631" y="416"/>
                            <a:ext cx="4784" cy="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" h="780">
                                <a:moveTo>
                                  <a:pt x="4654" y="780"/>
                                </a:move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7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1"/>
                                </a:lnTo>
                                <a:lnTo>
                                  <a:pt x="0" y="130"/>
                                </a:lnTo>
                                <a:lnTo>
                                  <a:pt x="10" y="80"/>
                                </a:lnTo>
                                <a:lnTo>
                                  <a:pt x="37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4654" y="0"/>
                                </a:lnTo>
                                <a:lnTo>
                                  <a:pt x="4704" y="11"/>
                                </a:lnTo>
                                <a:lnTo>
                                  <a:pt x="4746" y="38"/>
                                </a:lnTo>
                                <a:lnTo>
                                  <a:pt x="4774" y="80"/>
                                </a:lnTo>
                                <a:lnTo>
                                  <a:pt x="4783" y="130"/>
                                </a:lnTo>
                                <a:lnTo>
                                  <a:pt x="4783" y="651"/>
                                </a:lnTo>
                                <a:lnTo>
                                  <a:pt x="4774" y="701"/>
                                </a:lnTo>
                                <a:lnTo>
                                  <a:pt x="4746" y="742"/>
                                </a:lnTo>
                                <a:lnTo>
                                  <a:pt x="4704" y="770"/>
                                </a:lnTo>
                                <a:lnTo>
                                  <a:pt x="4654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6" name="任意多边形 33"/>
                        <wps:cNvSpPr/>
                        <wps:spPr>
                          <a:xfrm>
                            <a:off x="3622" y="408"/>
                            <a:ext cx="4800" cy="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" h="794">
                                <a:moveTo>
                                  <a:pt x="4690" y="792"/>
                                </a:moveTo>
                                <a:lnTo>
                                  <a:pt x="109" y="792"/>
                                </a:lnTo>
                                <a:lnTo>
                                  <a:pt x="90" y="786"/>
                                </a:lnTo>
                                <a:lnTo>
                                  <a:pt x="83" y="784"/>
                                </a:lnTo>
                                <a:lnTo>
                                  <a:pt x="77" y="780"/>
                                </a:lnTo>
                                <a:lnTo>
                                  <a:pt x="71" y="778"/>
                                </a:lnTo>
                                <a:lnTo>
                                  <a:pt x="66" y="774"/>
                                </a:lnTo>
                                <a:lnTo>
                                  <a:pt x="60" y="770"/>
                                </a:lnTo>
                                <a:lnTo>
                                  <a:pt x="55" y="766"/>
                                </a:lnTo>
                                <a:lnTo>
                                  <a:pt x="50" y="762"/>
                                </a:lnTo>
                                <a:lnTo>
                                  <a:pt x="45" y="758"/>
                                </a:lnTo>
                                <a:lnTo>
                                  <a:pt x="40" y="754"/>
                                </a:lnTo>
                                <a:lnTo>
                                  <a:pt x="35" y="748"/>
                                </a:lnTo>
                                <a:lnTo>
                                  <a:pt x="31" y="744"/>
                                </a:lnTo>
                                <a:lnTo>
                                  <a:pt x="27" y="738"/>
                                </a:lnTo>
                                <a:lnTo>
                                  <a:pt x="23" y="734"/>
                                </a:lnTo>
                                <a:lnTo>
                                  <a:pt x="19" y="728"/>
                                </a:lnTo>
                                <a:lnTo>
                                  <a:pt x="16" y="722"/>
                                </a:lnTo>
                                <a:lnTo>
                                  <a:pt x="13" y="716"/>
                                </a:lnTo>
                                <a:lnTo>
                                  <a:pt x="10" y="710"/>
                                </a:lnTo>
                                <a:lnTo>
                                  <a:pt x="8" y="704"/>
                                </a:lnTo>
                                <a:lnTo>
                                  <a:pt x="6" y="698"/>
                                </a:lnTo>
                                <a:lnTo>
                                  <a:pt x="4" y="690"/>
                                </a:lnTo>
                                <a:lnTo>
                                  <a:pt x="2" y="684"/>
                                </a:lnTo>
                                <a:lnTo>
                                  <a:pt x="1" y="678"/>
                                </a:lnTo>
                                <a:lnTo>
                                  <a:pt x="0" y="670"/>
                                </a:lnTo>
                                <a:lnTo>
                                  <a:pt x="0" y="664"/>
                                </a:lnTo>
                                <a:lnTo>
                                  <a:pt x="0" y="130"/>
                                </a:lnTo>
                                <a:lnTo>
                                  <a:pt x="0" y="122"/>
                                </a:lnTo>
                                <a:lnTo>
                                  <a:pt x="2" y="108"/>
                                </a:lnTo>
                                <a:lnTo>
                                  <a:pt x="4" y="102"/>
                                </a:lnTo>
                                <a:lnTo>
                                  <a:pt x="6" y="96"/>
                                </a:lnTo>
                                <a:lnTo>
                                  <a:pt x="8" y="90"/>
                                </a:lnTo>
                                <a:lnTo>
                                  <a:pt x="10" y="82"/>
                                </a:lnTo>
                                <a:lnTo>
                                  <a:pt x="13" y="76"/>
                                </a:lnTo>
                                <a:lnTo>
                                  <a:pt x="16" y="70"/>
                                </a:lnTo>
                                <a:lnTo>
                                  <a:pt x="19" y="66"/>
                                </a:lnTo>
                                <a:lnTo>
                                  <a:pt x="23" y="60"/>
                                </a:lnTo>
                                <a:lnTo>
                                  <a:pt x="27" y="54"/>
                                </a:lnTo>
                                <a:lnTo>
                                  <a:pt x="31" y="50"/>
                                </a:lnTo>
                                <a:lnTo>
                                  <a:pt x="35" y="44"/>
                                </a:lnTo>
                                <a:lnTo>
                                  <a:pt x="40" y="40"/>
                                </a:lnTo>
                                <a:lnTo>
                                  <a:pt x="45" y="34"/>
                                </a:lnTo>
                                <a:lnTo>
                                  <a:pt x="50" y="30"/>
                                </a:lnTo>
                                <a:lnTo>
                                  <a:pt x="55" y="26"/>
                                </a:lnTo>
                                <a:lnTo>
                                  <a:pt x="60" y="22"/>
                                </a:lnTo>
                                <a:lnTo>
                                  <a:pt x="66" y="18"/>
                                </a:lnTo>
                                <a:lnTo>
                                  <a:pt x="71" y="16"/>
                                </a:lnTo>
                                <a:lnTo>
                                  <a:pt x="77" y="12"/>
                                </a:lnTo>
                                <a:lnTo>
                                  <a:pt x="90" y="8"/>
                                </a:lnTo>
                                <a:lnTo>
                                  <a:pt x="103" y="4"/>
                                </a:lnTo>
                                <a:lnTo>
                                  <a:pt x="116" y="0"/>
                                </a:lnTo>
                                <a:lnTo>
                                  <a:pt x="4683" y="0"/>
                                </a:lnTo>
                                <a:lnTo>
                                  <a:pt x="4696" y="4"/>
                                </a:lnTo>
                                <a:lnTo>
                                  <a:pt x="4709" y="8"/>
                                </a:lnTo>
                                <a:lnTo>
                                  <a:pt x="4722" y="12"/>
                                </a:lnTo>
                                <a:lnTo>
                                  <a:pt x="4725" y="14"/>
                                </a:lnTo>
                                <a:lnTo>
                                  <a:pt x="125" y="14"/>
                                </a:lnTo>
                                <a:lnTo>
                                  <a:pt x="118" y="16"/>
                                </a:lnTo>
                                <a:lnTo>
                                  <a:pt x="112" y="16"/>
                                </a:lnTo>
                                <a:lnTo>
                                  <a:pt x="106" y="18"/>
                                </a:lnTo>
                                <a:lnTo>
                                  <a:pt x="107" y="18"/>
                                </a:lnTo>
                                <a:lnTo>
                                  <a:pt x="100" y="20"/>
                                </a:lnTo>
                                <a:lnTo>
                                  <a:pt x="101" y="20"/>
                                </a:lnTo>
                                <a:lnTo>
                                  <a:pt x="95" y="22"/>
                                </a:lnTo>
                                <a:lnTo>
                                  <a:pt x="95" y="22"/>
                                </a:lnTo>
                                <a:lnTo>
                                  <a:pt x="89" y="24"/>
                                </a:lnTo>
                                <a:lnTo>
                                  <a:pt x="89" y="24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78" y="28"/>
                                </a:lnTo>
                                <a:lnTo>
                                  <a:pt x="79" y="28"/>
                                </a:lnTo>
                                <a:lnTo>
                                  <a:pt x="73" y="32"/>
                                </a:lnTo>
                                <a:lnTo>
                                  <a:pt x="74" y="32"/>
                                </a:lnTo>
                                <a:lnTo>
                                  <a:pt x="71" y="34"/>
                                </a:lnTo>
                                <a:lnTo>
                                  <a:pt x="69" y="34"/>
                                </a:lnTo>
                                <a:lnTo>
                                  <a:pt x="64" y="38"/>
                                </a:lnTo>
                                <a:lnTo>
                                  <a:pt x="64" y="38"/>
                                </a:lnTo>
                                <a:lnTo>
                                  <a:pt x="59" y="42"/>
                                </a:lnTo>
                                <a:lnTo>
                                  <a:pt x="59" y="42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0" y="50"/>
                                </a:lnTo>
                                <a:lnTo>
                                  <a:pt x="51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4"/>
                                </a:lnTo>
                                <a:lnTo>
                                  <a:pt x="42" y="58"/>
                                </a:lnTo>
                                <a:lnTo>
                                  <a:pt x="43" y="58"/>
                                </a:lnTo>
                                <a:lnTo>
                                  <a:pt x="39" y="64"/>
                                </a:lnTo>
                                <a:lnTo>
                                  <a:pt x="39" y="64"/>
                                </a:lnTo>
                                <a:lnTo>
                                  <a:pt x="35" y="68"/>
                                </a:lnTo>
                                <a:lnTo>
                                  <a:pt x="36" y="68"/>
                                </a:lnTo>
                                <a:lnTo>
                                  <a:pt x="33" y="72"/>
                                </a:lnTo>
                                <a:lnTo>
                                  <a:pt x="32" y="72"/>
                                </a:lnTo>
                                <a:lnTo>
                                  <a:pt x="29" y="78"/>
                                </a:lnTo>
                                <a:lnTo>
                                  <a:pt x="29" y="78"/>
                                </a:lnTo>
                                <a:lnTo>
                                  <a:pt x="27" y="84"/>
                                </a:lnTo>
                                <a:lnTo>
                                  <a:pt x="27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88"/>
                                </a:lnTo>
                                <a:lnTo>
                                  <a:pt x="22" y="94"/>
                                </a:lnTo>
                                <a:lnTo>
                                  <a:pt x="22" y="94"/>
                                </a:lnTo>
                                <a:lnTo>
                                  <a:pt x="20" y="100"/>
                                </a:lnTo>
                                <a:lnTo>
                                  <a:pt x="20" y="100"/>
                                </a:lnTo>
                                <a:lnTo>
                                  <a:pt x="18" y="106"/>
                                </a:lnTo>
                                <a:lnTo>
                                  <a:pt x="18" y="106"/>
                                </a:lnTo>
                                <a:lnTo>
                                  <a:pt x="17" y="112"/>
                                </a:lnTo>
                                <a:lnTo>
                                  <a:pt x="17" y="112"/>
                                </a:lnTo>
                                <a:lnTo>
                                  <a:pt x="16" y="118"/>
                                </a:lnTo>
                                <a:lnTo>
                                  <a:pt x="16" y="118"/>
                                </a:lnTo>
                                <a:lnTo>
                                  <a:pt x="15" y="124"/>
                                </a:lnTo>
                                <a:lnTo>
                                  <a:pt x="15" y="124"/>
                                </a:lnTo>
                                <a:lnTo>
                                  <a:pt x="15" y="130"/>
                                </a:lnTo>
                                <a:lnTo>
                                  <a:pt x="15" y="130"/>
                                </a:lnTo>
                                <a:lnTo>
                                  <a:pt x="15" y="662"/>
                                </a:lnTo>
                                <a:lnTo>
                                  <a:pt x="15" y="670"/>
                                </a:lnTo>
                                <a:lnTo>
                                  <a:pt x="15" y="670"/>
                                </a:lnTo>
                                <a:lnTo>
                                  <a:pt x="16" y="676"/>
                                </a:lnTo>
                                <a:lnTo>
                                  <a:pt x="16" y="676"/>
                                </a:lnTo>
                                <a:lnTo>
                                  <a:pt x="17" y="682"/>
                                </a:lnTo>
                                <a:lnTo>
                                  <a:pt x="17" y="682"/>
                                </a:lnTo>
                                <a:lnTo>
                                  <a:pt x="18" y="688"/>
                                </a:lnTo>
                                <a:lnTo>
                                  <a:pt x="19" y="688"/>
                                </a:lnTo>
                                <a:lnTo>
                                  <a:pt x="20" y="694"/>
                                </a:lnTo>
                                <a:lnTo>
                                  <a:pt x="21" y="694"/>
                                </a:lnTo>
                                <a:lnTo>
                                  <a:pt x="22" y="698"/>
                                </a:lnTo>
                                <a:lnTo>
                                  <a:pt x="22" y="698"/>
                                </a:lnTo>
                                <a:lnTo>
                                  <a:pt x="24" y="704"/>
                                </a:lnTo>
                                <a:lnTo>
                                  <a:pt x="24" y="704"/>
                                </a:lnTo>
                                <a:lnTo>
                                  <a:pt x="27" y="710"/>
                                </a:lnTo>
                                <a:lnTo>
                                  <a:pt x="27" y="710"/>
                                </a:lnTo>
                                <a:lnTo>
                                  <a:pt x="29" y="716"/>
                                </a:lnTo>
                                <a:lnTo>
                                  <a:pt x="30" y="716"/>
                                </a:lnTo>
                                <a:lnTo>
                                  <a:pt x="32" y="720"/>
                                </a:lnTo>
                                <a:lnTo>
                                  <a:pt x="32" y="720"/>
                                </a:lnTo>
                                <a:lnTo>
                                  <a:pt x="36" y="726"/>
                                </a:lnTo>
                                <a:lnTo>
                                  <a:pt x="37" y="726"/>
                                </a:lnTo>
                                <a:lnTo>
                                  <a:pt x="39" y="730"/>
                                </a:lnTo>
                                <a:lnTo>
                                  <a:pt x="39" y="730"/>
                                </a:lnTo>
                                <a:lnTo>
                                  <a:pt x="43" y="734"/>
                                </a:lnTo>
                                <a:lnTo>
                                  <a:pt x="42" y="734"/>
                                </a:lnTo>
                                <a:lnTo>
                                  <a:pt x="46" y="740"/>
                                </a:lnTo>
                                <a:lnTo>
                                  <a:pt x="48" y="740"/>
                                </a:lnTo>
                                <a:lnTo>
                                  <a:pt x="51" y="744"/>
                                </a:lnTo>
                                <a:lnTo>
                                  <a:pt x="52" y="744"/>
                                </a:lnTo>
                                <a:lnTo>
                                  <a:pt x="55" y="748"/>
                                </a:lnTo>
                                <a:lnTo>
                                  <a:pt x="55" y="748"/>
                                </a:lnTo>
                                <a:lnTo>
                                  <a:pt x="59" y="752"/>
                                </a:lnTo>
                                <a:lnTo>
                                  <a:pt x="61" y="752"/>
                                </a:lnTo>
                                <a:lnTo>
                                  <a:pt x="64" y="754"/>
                                </a:lnTo>
                                <a:lnTo>
                                  <a:pt x="64" y="754"/>
                                </a:lnTo>
                                <a:lnTo>
                                  <a:pt x="69" y="758"/>
                                </a:lnTo>
                                <a:lnTo>
                                  <a:pt x="68" y="758"/>
                                </a:lnTo>
                                <a:lnTo>
                                  <a:pt x="74" y="762"/>
                                </a:lnTo>
                                <a:lnTo>
                                  <a:pt x="73" y="762"/>
                                </a:lnTo>
                                <a:lnTo>
                                  <a:pt x="79" y="764"/>
                                </a:lnTo>
                                <a:lnTo>
                                  <a:pt x="78" y="764"/>
                                </a:lnTo>
                                <a:lnTo>
                                  <a:pt x="84" y="766"/>
                                </a:lnTo>
                                <a:lnTo>
                                  <a:pt x="84" y="766"/>
                                </a:lnTo>
                                <a:lnTo>
                                  <a:pt x="89" y="770"/>
                                </a:lnTo>
                                <a:lnTo>
                                  <a:pt x="89" y="770"/>
                                </a:lnTo>
                                <a:lnTo>
                                  <a:pt x="95" y="772"/>
                                </a:lnTo>
                                <a:lnTo>
                                  <a:pt x="95" y="772"/>
                                </a:lnTo>
                                <a:lnTo>
                                  <a:pt x="101" y="774"/>
                                </a:lnTo>
                                <a:lnTo>
                                  <a:pt x="100" y="774"/>
                                </a:lnTo>
                                <a:lnTo>
                                  <a:pt x="107" y="776"/>
                                </a:lnTo>
                                <a:lnTo>
                                  <a:pt x="112" y="776"/>
                                </a:lnTo>
                                <a:lnTo>
                                  <a:pt x="119" y="778"/>
                                </a:lnTo>
                                <a:lnTo>
                                  <a:pt x="131" y="778"/>
                                </a:lnTo>
                                <a:lnTo>
                                  <a:pt x="137" y="780"/>
                                </a:lnTo>
                                <a:lnTo>
                                  <a:pt x="4722" y="780"/>
                                </a:lnTo>
                                <a:lnTo>
                                  <a:pt x="4716" y="784"/>
                                </a:lnTo>
                                <a:lnTo>
                                  <a:pt x="4709" y="786"/>
                                </a:lnTo>
                                <a:lnTo>
                                  <a:pt x="4690" y="792"/>
                                </a:lnTo>
                                <a:close/>
                                <a:moveTo>
                                  <a:pt x="4731" y="36"/>
                                </a:moveTo>
                                <a:lnTo>
                                  <a:pt x="4725" y="32"/>
                                </a:lnTo>
                                <a:lnTo>
                                  <a:pt x="4726" y="32"/>
                                </a:lnTo>
                                <a:lnTo>
                                  <a:pt x="4720" y="28"/>
                                </a:lnTo>
                                <a:lnTo>
                                  <a:pt x="4721" y="28"/>
                                </a:lnTo>
                                <a:lnTo>
                                  <a:pt x="4715" y="26"/>
                                </a:lnTo>
                                <a:lnTo>
                                  <a:pt x="4715" y="26"/>
                                </a:lnTo>
                                <a:lnTo>
                                  <a:pt x="4709" y="24"/>
                                </a:lnTo>
                                <a:lnTo>
                                  <a:pt x="4710" y="24"/>
                                </a:lnTo>
                                <a:lnTo>
                                  <a:pt x="4704" y="22"/>
                                </a:lnTo>
                                <a:lnTo>
                                  <a:pt x="4704" y="22"/>
                                </a:lnTo>
                                <a:lnTo>
                                  <a:pt x="4698" y="20"/>
                                </a:lnTo>
                                <a:lnTo>
                                  <a:pt x="4699" y="20"/>
                                </a:lnTo>
                                <a:lnTo>
                                  <a:pt x="4692" y="18"/>
                                </a:lnTo>
                                <a:lnTo>
                                  <a:pt x="4693" y="18"/>
                                </a:lnTo>
                                <a:lnTo>
                                  <a:pt x="4686" y="16"/>
                                </a:lnTo>
                                <a:lnTo>
                                  <a:pt x="4681" y="16"/>
                                </a:lnTo>
                                <a:lnTo>
                                  <a:pt x="4674" y="14"/>
                                </a:lnTo>
                                <a:lnTo>
                                  <a:pt x="4725" y="14"/>
                                </a:lnTo>
                                <a:lnTo>
                                  <a:pt x="4728" y="16"/>
                                </a:lnTo>
                                <a:lnTo>
                                  <a:pt x="4733" y="18"/>
                                </a:lnTo>
                                <a:lnTo>
                                  <a:pt x="4739" y="22"/>
                                </a:lnTo>
                                <a:lnTo>
                                  <a:pt x="4744" y="26"/>
                                </a:lnTo>
                                <a:lnTo>
                                  <a:pt x="4749" y="30"/>
                                </a:lnTo>
                                <a:lnTo>
                                  <a:pt x="4754" y="34"/>
                                </a:lnTo>
                                <a:lnTo>
                                  <a:pt x="4730" y="34"/>
                                </a:lnTo>
                                <a:lnTo>
                                  <a:pt x="4731" y="36"/>
                                </a:lnTo>
                                <a:close/>
                                <a:moveTo>
                                  <a:pt x="68" y="36"/>
                                </a:moveTo>
                                <a:lnTo>
                                  <a:pt x="69" y="34"/>
                                </a:lnTo>
                                <a:lnTo>
                                  <a:pt x="71" y="34"/>
                                </a:lnTo>
                                <a:lnTo>
                                  <a:pt x="68" y="36"/>
                                </a:lnTo>
                                <a:close/>
                                <a:moveTo>
                                  <a:pt x="4767" y="74"/>
                                </a:moveTo>
                                <a:lnTo>
                                  <a:pt x="4763" y="68"/>
                                </a:lnTo>
                                <a:lnTo>
                                  <a:pt x="4764" y="68"/>
                                </a:lnTo>
                                <a:lnTo>
                                  <a:pt x="4760" y="64"/>
                                </a:lnTo>
                                <a:lnTo>
                                  <a:pt x="4760" y="64"/>
                                </a:lnTo>
                                <a:lnTo>
                                  <a:pt x="4756" y="58"/>
                                </a:lnTo>
                                <a:lnTo>
                                  <a:pt x="4757" y="58"/>
                                </a:lnTo>
                                <a:lnTo>
                                  <a:pt x="4753" y="54"/>
                                </a:lnTo>
                                <a:lnTo>
                                  <a:pt x="4753" y="54"/>
                                </a:lnTo>
                                <a:lnTo>
                                  <a:pt x="4748" y="50"/>
                                </a:lnTo>
                                <a:lnTo>
                                  <a:pt x="4749" y="50"/>
                                </a:lnTo>
                                <a:lnTo>
                                  <a:pt x="4744" y="46"/>
                                </a:lnTo>
                                <a:lnTo>
                                  <a:pt x="4744" y="46"/>
                                </a:lnTo>
                                <a:lnTo>
                                  <a:pt x="4740" y="42"/>
                                </a:lnTo>
                                <a:lnTo>
                                  <a:pt x="4740" y="42"/>
                                </a:lnTo>
                                <a:lnTo>
                                  <a:pt x="4735" y="38"/>
                                </a:lnTo>
                                <a:lnTo>
                                  <a:pt x="4735" y="38"/>
                                </a:lnTo>
                                <a:lnTo>
                                  <a:pt x="4730" y="34"/>
                                </a:lnTo>
                                <a:lnTo>
                                  <a:pt x="4754" y="34"/>
                                </a:lnTo>
                                <a:lnTo>
                                  <a:pt x="4759" y="40"/>
                                </a:lnTo>
                                <a:lnTo>
                                  <a:pt x="4764" y="44"/>
                                </a:lnTo>
                                <a:lnTo>
                                  <a:pt x="4768" y="50"/>
                                </a:lnTo>
                                <a:lnTo>
                                  <a:pt x="4772" y="54"/>
                                </a:lnTo>
                                <a:lnTo>
                                  <a:pt x="4776" y="60"/>
                                </a:lnTo>
                                <a:lnTo>
                                  <a:pt x="4780" y="66"/>
                                </a:lnTo>
                                <a:lnTo>
                                  <a:pt x="4783" y="70"/>
                                </a:lnTo>
                                <a:lnTo>
                                  <a:pt x="4784" y="72"/>
                                </a:lnTo>
                                <a:lnTo>
                                  <a:pt x="4767" y="72"/>
                                </a:lnTo>
                                <a:lnTo>
                                  <a:pt x="4767" y="74"/>
                                </a:lnTo>
                                <a:close/>
                                <a:moveTo>
                                  <a:pt x="32" y="74"/>
                                </a:moveTo>
                                <a:lnTo>
                                  <a:pt x="32" y="72"/>
                                </a:lnTo>
                                <a:lnTo>
                                  <a:pt x="33" y="72"/>
                                </a:lnTo>
                                <a:lnTo>
                                  <a:pt x="32" y="74"/>
                                </a:lnTo>
                                <a:close/>
                                <a:moveTo>
                                  <a:pt x="4799" y="670"/>
                                </a:moveTo>
                                <a:lnTo>
                                  <a:pt x="4784" y="670"/>
                                </a:lnTo>
                                <a:lnTo>
                                  <a:pt x="4784" y="662"/>
                                </a:lnTo>
                                <a:lnTo>
                                  <a:pt x="4784" y="130"/>
                                </a:lnTo>
                                <a:lnTo>
                                  <a:pt x="4784" y="130"/>
                                </a:lnTo>
                                <a:lnTo>
                                  <a:pt x="4784" y="124"/>
                                </a:lnTo>
                                <a:lnTo>
                                  <a:pt x="4784" y="124"/>
                                </a:lnTo>
                                <a:lnTo>
                                  <a:pt x="4783" y="118"/>
                                </a:lnTo>
                                <a:lnTo>
                                  <a:pt x="4783" y="118"/>
                                </a:lnTo>
                                <a:lnTo>
                                  <a:pt x="4782" y="112"/>
                                </a:lnTo>
                                <a:lnTo>
                                  <a:pt x="4782" y="112"/>
                                </a:lnTo>
                                <a:lnTo>
                                  <a:pt x="4781" y="106"/>
                                </a:lnTo>
                                <a:lnTo>
                                  <a:pt x="4781" y="106"/>
                                </a:lnTo>
                                <a:lnTo>
                                  <a:pt x="4779" y="100"/>
                                </a:lnTo>
                                <a:lnTo>
                                  <a:pt x="4779" y="100"/>
                                </a:lnTo>
                                <a:lnTo>
                                  <a:pt x="4777" y="94"/>
                                </a:lnTo>
                                <a:lnTo>
                                  <a:pt x="4777" y="94"/>
                                </a:lnTo>
                                <a:lnTo>
                                  <a:pt x="4775" y="88"/>
                                </a:lnTo>
                                <a:lnTo>
                                  <a:pt x="4775" y="88"/>
                                </a:lnTo>
                                <a:lnTo>
                                  <a:pt x="4772" y="84"/>
                                </a:lnTo>
                                <a:lnTo>
                                  <a:pt x="4772" y="84"/>
                                </a:lnTo>
                                <a:lnTo>
                                  <a:pt x="4770" y="78"/>
                                </a:lnTo>
                                <a:lnTo>
                                  <a:pt x="4770" y="78"/>
                                </a:lnTo>
                                <a:lnTo>
                                  <a:pt x="4767" y="72"/>
                                </a:lnTo>
                                <a:lnTo>
                                  <a:pt x="4784" y="72"/>
                                </a:lnTo>
                                <a:lnTo>
                                  <a:pt x="4786" y="76"/>
                                </a:lnTo>
                                <a:lnTo>
                                  <a:pt x="4789" y="82"/>
                                </a:lnTo>
                                <a:lnTo>
                                  <a:pt x="4791" y="90"/>
                                </a:lnTo>
                                <a:lnTo>
                                  <a:pt x="4793" y="96"/>
                                </a:lnTo>
                                <a:lnTo>
                                  <a:pt x="4795" y="102"/>
                                </a:lnTo>
                                <a:lnTo>
                                  <a:pt x="4797" y="108"/>
                                </a:lnTo>
                                <a:lnTo>
                                  <a:pt x="4798" y="116"/>
                                </a:lnTo>
                                <a:lnTo>
                                  <a:pt x="4799" y="122"/>
                                </a:lnTo>
                                <a:lnTo>
                                  <a:pt x="4799" y="130"/>
                                </a:lnTo>
                                <a:lnTo>
                                  <a:pt x="4799" y="664"/>
                                </a:lnTo>
                                <a:lnTo>
                                  <a:pt x="4799" y="670"/>
                                </a:lnTo>
                                <a:close/>
                                <a:moveTo>
                                  <a:pt x="15" y="670"/>
                                </a:moveTo>
                                <a:lnTo>
                                  <a:pt x="15" y="670"/>
                                </a:lnTo>
                                <a:lnTo>
                                  <a:pt x="15" y="668"/>
                                </a:lnTo>
                                <a:lnTo>
                                  <a:pt x="15" y="670"/>
                                </a:lnTo>
                                <a:close/>
                                <a:moveTo>
                                  <a:pt x="4798" y="676"/>
                                </a:moveTo>
                                <a:lnTo>
                                  <a:pt x="4783" y="676"/>
                                </a:lnTo>
                                <a:lnTo>
                                  <a:pt x="4784" y="668"/>
                                </a:lnTo>
                                <a:lnTo>
                                  <a:pt x="4784" y="670"/>
                                </a:lnTo>
                                <a:lnTo>
                                  <a:pt x="4799" y="670"/>
                                </a:lnTo>
                                <a:lnTo>
                                  <a:pt x="4798" y="676"/>
                                </a:lnTo>
                                <a:close/>
                                <a:moveTo>
                                  <a:pt x="16" y="676"/>
                                </a:moveTo>
                                <a:lnTo>
                                  <a:pt x="16" y="676"/>
                                </a:lnTo>
                                <a:lnTo>
                                  <a:pt x="16" y="674"/>
                                </a:lnTo>
                                <a:lnTo>
                                  <a:pt x="16" y="676"/>
                                </a:lnTo>
                                <a:close/>
                                <a:moveTo>
                                  <a:pt x="4796" y="688"/>
                                </a:moveTo>
                                <a:lnTo>
                                  <a:pt x="4781" y="688"/>
                                </a:lnTo>
                                <a:lnTo>
                                  <a:pt x="4782" y="682"/>
                                </a:lnTo>
                                <a:lnTo>
                                  <a:pt x="4782" y="682"/>
                                </a:lnTo>
                                <a:lnTo>
                                  <a:pt x="4783" y="674"/>
                                </a:lnTo>
                                <a:lnTo>
                                  <a:pt x="4783" y="676"/>
                                </a:lnTo>
                                <a:lnTo>
                                  <a:pt x="4798" y="676"/>
                                </a:lnTo>
                                <a:lnTo>
                                  <a:pt x="4798" y="678"/>
                                </a:lnTo>
                                <a:lnTo>
                                  <a:pt x="4797" y="684"/>
                                </a:lnTo>
                                <a:lnTo>
                                  <a:pt x="4796" y="688"/>
                                </a:lnTo>
                                <a:close/>
                                <a:moveTo>
                                  <a:pt x="19" y="688"/>
                                </a:moveTo>
                                <a:lnTo>
                                  <a:pt x="18" y="688"/>
                                </a:lnTo>
                                <a:lnTo>
                                  <a:pt x="18" y="686"/>
                                </a:lnTo>
                                <a:lnTo>
                                  <a:pt x="19" y="688"/>
                                </a:lnTo>
                                <a:close/>
                                <a:moveTo>
                                  <a:pt x="4794" y="694"/>
                                </a:moveTo>
                                <a:lnTo>
                                  <a:pt x="4779" y="694"/>
                                </a:lnTo>
                                <a:lnTo>
                                  <a:pt x="4781" y="686"/>
                                </a:lnTo>
                                <a:lnTo>
                                  <a:pt x="4781" y="688"/>
                                </a:lnTo>
                                <a:lnTo>
                                  <a:pt x="4796" y="688"/>
                                </a:lnTo>
                                <a:lnTo>
                                  <a:pt x="4795" y="690"/>
                                </a:lnTo>
                                <a:lnTo>
                                  <a:pt x="4794" y="694"/>
                                </a:lnTo>
                                <a:close/>
                                <a:moveTo>
                                  <a:pt x="21" y="694"/>
                                </a:moveTo>
                                <a:lnTo>
                                  <a:pt x="20" y="694"/>
                                </a:lnTo>
                                <a:lnTo>
                                  <a:pt x="20" y="692"/>
                                </a:lnTo>
                                <a:lnTo>
                                  <a:pt x="21" y="694"/>
                                </a:lnTo>
                                <a:close/>
                                <a:moveTo>
                                  <a:pt x="4786" y="716"/>
                                </a:moveTo>
                                <a:lnTo>
                                  <a:pt x="4770" y="716"/>
                                </a:lnTo>
                                <a:lnTo>
                                  <a:pt x="4772" y="710"/>
                                </a:lnTo>
                                <a:lnTo>
                                  <a:pt x="4772" y="710"/>
                                </a:lnTo>
                                <a:lnTo>
                                  <a:pt x="4775" y="704"/>
                                </a:lnTo>
                                <a:lnTo>
                                  <a:pt x="4775" y="704"/>
                                </a:lnTo>
                                <a:lnTo>
                                  <a:pt x="4777" y="698"/>
                                </a:lnTo>
                                <a:lnTo>
                                  <a:pt x="4777" y="698"/>
                                </a:lnTo>
                                <a:lnTo>
                                  <a:pt x="4779" y="692"/>
                                </a:lnTo>
                                <a:lnTo>
                                  <a:pt x="4779" y="694"/>
                                </a:lnTo>
                                <a:lnTo>
                                  <a:pt x="4794" y="694"/>
                                </a:lnTo>
                                <a:lnTo>
                                  <a:pt x="4793" y="698"/>
                                </a:lnTo>
                                <a:lnTo>
                                  <a:pt x="4791" y="704"/>
                                </a:lnTo>
                                <a:lnTo>
                                  <a:pt x="4789" y="710"/>
                                </a:lnTo>
                                <a:lnTo>
                                  <a:pt x="4786" y="716"/>
                                </a:lnTo>
                                <a:close/>
                                <a:moveTo>
                                  <a:pt x="30" y="716"/>
                                </a:moveTo>
                                <a:lnTo>
                                  <a:pt x="29" y="716"/>
                                </a:lnTo>
                                <a:lnTo>
                                  <a:pt x="29" y="714"/>
                                </a:lnTo>
                                <a:lnTo>
                                  <a:pt x="30" y="716"/>
                                </a:lnTo>
                                <a:close/>
                                <a:moveTo>
                                  <a:pt x="4781" y="726"/>
                                </a:moveTo>
                                <a:lnTo>
                                  <a:pt x="4763" y="726"/>
                                </a:lnTo>
                                <a:lnTo>
                                  <a:pt x="4767" y="720"/>
                                </a:lnTo>
                                <a:lnTo>
                                  <a:pt x="4767" y="720"/>
                                </a:lnTo>
                                <a:lnTo>
                                  <a:pt x="4770" y="714"/>
                                </a:lnTo>
                                <a:lnTo>
                                  <a:pt x="4770" y="716"/>
                                </a:lnTo>
                                <a:lnTo>
                                  <a:pt x="4786" y="716"/>
                                </a:lnTo>
                                <a:lnTo>
                                  <a:pt x="4783" y="722"/>
                                </a:lnTo>
                                <a:lnTo>
                                  <a:pt x="4781" y="726"/>
                                </a:lnTo>
                                <a:close/>
                                <a:moveTo>
                                  <a:pt x="37" y="726"/>
                                </a:moveTo>
                                <a:lnTo>
                                  <a:pt x="36" y="726"/>
                                </a:lnTo>
                                <a:lnTo>
                                  <a:pt x="35" y="724"/>
                                </a:lnTo>
                                <a:lnTo>
                                  <a:pt x="37" y="726"/>
                                </a:lnTo>
                                <a:close/>
                                <a:moveTo>
                                  <a:pt x="4771" y="740"/>
                                </a:moveTo>
                                <a:lnTo>
                                  <a:pt x="4753" y="740"/>
                                </a:lnTo>
                                <a:lnTo>
                                  <a:pt x="4757" y="734"/>
                                </a:lnTo>
                                <a:lnTo>
                                  <a:pt x="4756" y="734"/>
                                </a:lnTo>
                                <a:lnTo>
                                  <a:pt x="4760" y="730"/>
                                </a:lnTo>
                                <a:lnTo>
                                  <a:pt x="4760" y="730"/>
                                </a:lnTo>
                                <a:lnTo>
                                  <a:pt x="4764" y="724"/>
                                </a:lnTo>
                                <a:lnTo>
                                  <a:pt x="4763" y="726"/>
                                </a:lnTo>
                                <a:lnTo>
                                  <a:pt x="4781" y="726"/>
                                </a:lnTo>
                                <a:lnTo>
                                  <a:pt x="4780" y="728"/>
                                </a:lnTo>
                                <a:lnTo>
                                  <a:pt x="4776" y="734"/>
                                </a:lnTo>
                                <a:lnTo>
                                  <a:pt x="4772" y="738"/>
                                </a:lnTo>
                                <a:lnTo>
                                  <a:pt x="4771" y="740"/>
                                </a:lnTo>
                                <a:close/>
                                <a:moveTo>
                                  <a:pt x="48" y="740"/>
                                </a:moveTo>
                                <a:lnTo>
                                  <a:pt x="46" y="740"/>
                                </a:lnTo>
                                <a:lnTo>
                                  <a:pt x="46" y="738"/>
                                </a:lnTo>
                                <a:lnTo>
                                  <a:pt x="48" y="740"/>
                                </a:lnTo>
                                <a:close/>
                                <a:moveTo>
                                  <a:pt x="4768" y="744"/>
                                </a:moveTo>
                                <a:lnTo>
                                  <a:pt x="4748" y="744"/>
                                </a:lnTo>
                                <a:lnTo>
                                  <a:pt x="4753" y="738"/>
                                </a:lnTo>
                                <a:lnTo>
                                  <a:pt x="4753" y="740"/>
                                </a:lnTo>
                                <a:lnTo>
                                  <a:pt x="4771" y="740"/>
                                </a:lnTo>
                                <a:lnTo>
                                  <a:pt x="4768" y="744"/>
                                </a:lnTo>
                                <a:close/>
                                <a:moveTo>
                                  <a:pt x="52" y="744"/>
                                </a:moveTo>
                                <a:lnTo>
                                  <a:pt x="51" y="744"/>
                                </a:lnTo>
                                <a:lnTo>
                                  <a:pt x="50" y="742"/>
                                </a:lnTo>
                                <a:lnTo>
                                  <a:pt x="52" y="744"/>
                                </a:lnTo>
                                <a:close/>
                                <a:moveTo>
                                  <a:pt x="4761" y="752"/>
                                </a:moveTo>
                                <a:lnTo>
                                  <a:pt x="4740" y="752"/>
                                </a:lnTo>
                                <a:lnTo>
                                  <a:pt x="4744" y="748"/>
                                </a:lnTo>
                                <a:lnTo>
                                  <a:pt x="4744" y="748"/>
                                </a:lnTo>
                                <a:lnTo>
                                  <a:pt x="4749" y="742"/>
                                </a:lnTo>
                                <a:lnTo>
                                  <a:pt x="4748" y="744"/>
                                </a:lnTo>
                                <a:lnTo>
                                  <a:pt x="4768" y="744"/>
                                </a:lnTo>
                                <a:lnTo>
                                  <a:pt x="4764" y="748"/>
                                </a:lnTo>
                                <a:lnTo>
                                  <a:pt x="4761" y="752"/>
                                </a:lnTo>
                                <a:close/>
                                <a:moveTo>
                                  <a:pt x="61" y="752"/>
                                </a:moveTo>
                                <a:lnTo>
                                  <a:pt x="59" y="752"/>
                                </a:lnTo>
                                <a:lnTo>
                                  <a:pt x="59" y="750"/>
                                </a:lnTo>
                                <a:lnTo>
                                  <a:pt x="61" y="752"/>
                                </a:lnTo>
                                <a:close/>
                                <a:moveTo>
                                  <a:pt x="4722" y="780"/>
                                </a:moveTo>
                                <a:lnTo>
                                  <a:pt x="4662" y="780"/>
                                </a:lnTo>
                                <a:lnTo>
                                  <a:pt x="4668" y="778"/>
                                </a:lnTo>
                                <a:lnTo>
                                  <a:pt x="4680" y="778"/>
                                </a:lnTo>
                                <a:lnTo>
                                  <a:pt x="4687" y="776"/>
                                </a:lnTo>
                                <a:lnTo>
                                  <a:pt x="4692" y="776"/>
                                </a:lnTo>
                                <a:lnTo>
                                  <a:pt x="4699" y="774"/>
                                </a:lnTo>
                                <a:lnTo>
                                  <a:pt x="4698" y="774"/>
                                </a:lnTo>
                                <a:lnTo>
                                  <a:pt x="4704" y="772"/>
                                </a:lnTo>
                                <a:lnTo>
                                  <a:pt x="4704" y="772"/>
                                </a:lnTo>
                                <a:lnTo>
                                  <a:pt x="4710" y="770"/>
                                </a:lnTo>
                                <a:lnTo>
                                  <a:pt x="4709" y="770"/>
                                </a:lnTo>
                                <a:lnTo>
                                  <a:pt x="4715" y="766"/>
                                </a:lnTo>
                                <a:lnTo>
                                  <a:pt x="4715" y="766"/>
                                </a:lnTo>
                                <a:lnTo>
                                  <a:pt x="4721" y="764"/>
                                </a:lnTo>
                                <a:lnTo>
                                  <a:pt x="4720" y="764"/>
                                </a:lnTo>
                                <a:lnTo>
                                  <a:pt x="4726" y="762"/>
                                </a:lnTo>
                                <a:lnTo>
                                  <a:pt x="4725" y="762"/>
                                </a:lnTo>
                                <a:lnTo>
                                  <a:pt x="4731" y="758"/>
                                </a:lnTo>
                                <a:lnTo>
                                  <a:pt x="4730" y="758"/>
                                </a:lnTo>
                                <a:lnTo>
                                  <a:pt x="4735" y="754"/>
                                </a:lnTo>
                                <a:lnTo>
                                  <a:pt x="4735" y="754"/>
                                </a:lnTo>
                                <a:lnTo>
                                  <a:pt x="4740" y="750"/>
                                </a:lnTo>
                                <a:lnTo>
                                  <a:pt x="4740" y="752"/>
                                </a:lnTo>
                                <a:lnTo>
                                  <a:pt x="4761" y="752"/>
                                </a:lnTo>
                                <a:lnTo>
                                  <a:pt x="4759" y="754"/>
                                </a:lnTo>
                                <a:lnTo>
                                  <a:pt x="4754" y="758"/>
                                </a:lnTo>
                                <a:lnTo>
                                  <a:pt x="4749" y="762"/>
                                </a:lnTo>
                                <a:lnTo>
                                  <a:pt x="4744" y="766"/>
                                </a:lnTo>
                                <a:lnTo>
                                  <a:pt x="4739" y="770"/>
                                </a:lnTo>
                                <a:lnTo>
                                  <a:pt x="4733" y="774"/>
                                </a:lnTo>
                                <a:lnTo>
                                  <a:pt x="4728" y="778"/>
                                </a:lnTo>
                                <a:lnTo>
                                  <a:pt x="4722" y="780"/>
                                </a:lnTo>
                                <a:close/>
                                <a:moveTo>
                                  <a:pt x="4676" y="794"/>
                                </a:moveTo>
                                <a:lnTo>
                                  <a:pt x="123" y="794"/>
                                </a:lnTo>
                                <a:lnTo>
                                  <a:pt x="116" y="792"/>
                                </a:lnTo>
                                <a:lnTo>
                                  <a:pt x="4683" y="792"/>
                                </a:lnTo>
                                <a:lnTo>
                                  <a:pt x="4676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7" name="文本框 34"/>
                        <wps:cNvSpPr txBox="1"/>
                        <wps:spPr>
                          <a:xfrm flipV="1">
                            <a:off x="4204" y="386"/>
                            <a:ext cx="4018" cy="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114B6" w:rsidRDefault="0020655C">
                              <w:pPr>
                                <w:spacing w:before="17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开启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8"/>
                                </w:rPr>
                                <w:t>硅谷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8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日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8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8"/>
                                </w:rPr>
                                <w:t>学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之旅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1" o:spid="_x0000_s1026" style="position:absolute;margin-left:181.05pt;margin-top:78.95pt;width:240pt;height:40.8pt;z-index:-251659264;mso-wrap-distance-left:0;mso-wrap-distance-right:0;mso-position-horizontal-relative:page;mso-height-relative:margin" coordorigin="3622,386" coordsize="480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">
                <v:shape id="任意多边形 32" o:spid="_x0000_s1027" style="position:absolute;left:3631;top:416;width:4784;height:780;visibility:visible;mso-wrap-style:square;v-text-anchor:top" coordsize="4784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" path="m4654,780r-4524,l79,770,37,742,10,701,,651,,130,10,80,37,38,79,11,130,,4654,r50,11l4746,38r28,42l4783,130r,521l4774,701r-28,41l4704,770r-50,10xe" fillcolor="#933634" stroked="f">
                  <v:path arrowok="t" textboxrect="0,0,4784,780"/>
                </v:shape>
                <v:shape id="任意多边形 33" o:spid="_x0000_s1028" style="position:absolute;left:3622;top:408;width:4800;height:794;visibility:visible;mso-wrap-style:square;v-text-anchor:top" coordsize="480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" path="m4690,792r-4581,l90,786r-7,-2l77,780r-6,-2l66,774r-6,-4l55,766r-5,-4l45,758r-5,-4l35,748r-4,-4l27,738r-4,-4l19,728r-3,-6l13,716r-3,-6l8,704,6,698,4,690,2,684,1,678,,670r,-6l,130r,-8l2,108r2,-6l6,96,8,90r2,-8l13,76r3,-6l19,66r4,-6l27,54r4,-4l35,44r5,-4l45,34r5,-4l55,26r5,-4l66,18r5,-2l77,12,90,8,103,4,116,,4683,r13,4l4709,8r13,4l4725,14,125,14r-7,2l112,16r-6,2l107,18r-7,2l101,20r-6,2l95,22r-6,2l89,24r-5,2l84,26r-6,2l79,28r-6,4l74,32r-3,2l69,34r-5,4l64,38r-5,4l59,42r-4,4l55,46r-5,4l51,50r-5,4l46,54r-4,4l43,58r-4,6l39,64r-4,4l36,68r-3,4l32,72r-3,6l29,78r-2,6l27,84r-3,4l24,88r-2,6l22,94r-2,6l20,100r-2,6l18,106r-1,6l17,112r-1,6l16,118r-1,6l15,124r,6l15,130r,532l15,670r,l16,676r,l17,682r,l18,688r1,l20,694r1,l22,698r,l24,704r,l27,710r,l29,716r1,l32,720r,l36,726r1,l39,730r,l43,734r-1,l46,740r2,l51,744r1,l55,748r,l59,752r2,l64,754r,l69,758r-1,l74,762r-1,l79,764r-1,l84,766r,l89,770r,l95,772r,l101,774r-1,l107,776r5,l119,778r12,l137,780r4585,l4716,784r-7,2l4690,792xm4731,36r-6,-4l4726,32r-6,-4l4721,28r-6,-2l4715,26r-6,-2l4710,24r-6,-2l4704,22r-6,-2l4699,20r-7,-2l4693,18r-7,-2l4681,16r-7,-2l4725,14r3,2l4733,18r6,4l4744,26r5,4l4754,34r-24,l4731,36xm68,36r1,-2l71,34r-3,2xm4767,74r-4,-6l4764,68r-4,-4l4760,64r-4,-6l4757,58r-4,-4l4753,54r-5,-4l4749,50r-5,-4l4744,46r-4,-4l4740,42r-5,-4l4735,38r-5,-4l4754,34r5,6l4764,44r4,6l4772,54r4,6l4780,66r3,4l4784,72r-17,l4767,74xm32,74r,-2l33,72r-1,2xm4799,670r-15,l4784,662r,-532l4784,130r,-6l4784,124r-1,-6l4783,118r-1,-6l4782,112r-1,-6l4781,106r-2,-6l4779,100r-2,-6l4777,94r-2,-6l4775,88r-3,-4l4772,84r-2,-6l4770,78r-3,-6l4784,72r2,4l4789,82r2,8l4793,96r2,6l4797,108r1,8l4799,122r,8l4799,664r,6xm15,670r,l15,668r,2xm4798,676r-15,l4784,668r,2l4799,670r-1,6xm16,676r,l16,674r,2xm4796,688r-15,l4782,682r,l4783,674r,2l4798,676r,2l4797,684r-1,4xm19,688r-1,l18,686r1,2xm4794,694r-15,l4781,686r,2l4796,688r-1,2l4794,694xm21,694r-1,l20,692r1,2xm4786,716r-16,l4772,710r,l4775,704r,l4777,698r,l4779,692r,2l4794,694r-1,4l4791,704r-2,6l4786,716xm30,716r-1,l29,714r1,2xm4781,726r-18,l4767,720r,l4770,714r,2l4786,716r-3,6l4781,726xm37,726r-1,l35,724r2,2xm4771,740r-18,l4757,734r-1,l4760,730r,l4764,724r-1,2l4781,726r-1,2l4776,734r-4,4l4771,740xm48,740r-2,l46,738r2,2xm4768,744r-20,l4753,738r,2l4771,740r-3,4xm52,744r-1,l50,742r2,2xm4761,752r-21,l4744,748r,l4749,742r-1,2l4768,744r-4,4l4761,752xm61,752r-2,l59,750r2,2xm4722,780r-60,l4668,778r12,l4687,776r5,l4699,774r-1,l4704,772r,l4710,770r-1,l4715,766r,l4721,764r-1,l4726,762r-1,l4731,758r-1,l4735,754r,l4740,750r,2l4761,752r-2,2l4754,758r-5,4l4744,766r-5,4l4733,774r-5,4l4722,780xm4676,794r-4553,l116,792r4567,l4676,794xe" fillcolor="#933634" stroked="f">
                  <v:path arrowok="t" textboxrect="0,0,4800,79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4" o:spid="_x0000_s1029" type="#_x0000_t202" style="position:absolute;left:4204;top:386;width:4018;height:6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" filled="f" stroked="f">
                  <v:textbox inset="0,0,0,0">
                    <w:txbxContent>
                      <w:p w:rsidR="00F114B6" w:rsidRDefault="0020655C">
                        <w:pPr>
                          <w:spacing w:before="17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开启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8"/>
                          </w:rPr>
                          <w:t>硅谷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8"/>
                            <w:lang w:val="en-US"/>
                          </w:rPr>
                          <w:t>8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日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color w:val="FFFFFF"/>
                            <w:sz w:val="28"/>
                          </w:rPr>
                          <w:t>研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color w:val="FFFFFF"/>
                            <w:sz w:val="28"/>
                          </w:rPr>
                          <w:t>学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之旅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14B6" w:rsidRPr="00CA1FD9" w:rsidRDefault="00F114B6">
      <w:pPr>
        <w:pStyle w:val="a3"/>
        <w:spacing w:before="3"/>
        <w:rPr>
          <w:sz w:val="15"/>
          <w:lang w:val="en-US"/>
        </w:rPr>
      </w:pPr>
    </w:p>
    <w:p w:rsidR="00F114B6" w:rsidRPr="00CA1FD9" w:rsidRDefault="00F114B6">
      <w:pPr>
        <w:pStyle w:val="a3"/>
        <w:spacing w:before="3"/>
        <w:rPr>
          <w:sz w:val="15"/>
          <w:lang w:val="en-US"/>
        </w:rPr>
      </w:pPr>
    </w:p>
    <w:p w:rsidR="00F114B6" w:rsidRPr="00CA1FD9" w:rsidRDefault="00F114B6">
      <w:pPr>
        <w:pStyle w:val="a3"/>
        <w:spacing w:before="3"/>
        <w:rPr>
          <w:sz w:val="15"/>
          <w:lang w:val="en-US"/>
        </w:rPr>
      </w:pPr>
    </w:p>
    <w:p w:rsidR="00F114B6" w:rsidRDefault="0020655C" w:rsidP="00CA1FD9">
      <w:pPr>
        <w:pStyle w:val="2"/>
        <w:tabs>
          <w:tab w:val="left" w:pos="10244"/>
        </w:tabs>
        <w:ind w:left="0" w:firstLineChars="100" w:firstLine="268"/>
        <w:rPr>
          <w:lang w:val="en-US"/>
        </w:rPr>
      </w:pPr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DAY 01 </w:t>
      </w:r>
      <w:r>
        <w:rPr>
          <w:rFonts w:hint="eastAsia"/>
          <w:color w:val="933734"/>
          <w:spacing w:val="-33"/>
          <w:shd w:val="clear" w:color="auto" w:fill="E1EED9"/>
          <w:lang w:val="en-US"/>
        </w:rPr>
        <w:t xml:space="preserve"> </w:t>
      </w:r>
      <w:r>
        <w:rPr>
          <w:color w:val="933734"/>
          <w:shd w:val="clear" w:color="auto" w:fill="E1EED9"/>
          <w:lang w:val="en-US"/>
        </w:rPr>
        <w:t>Hello</w:t>
      </w:r>
      <w:r>
        <w:rPr>
          <w:color w:val="933734"/>
          <w:spacing w:val="-35"/>
          <w:shd w:val="clear" w:color="auto" w:fill="E1EED9"/>
          <w:lang w:val="en-US"/>
        </w:rPr>
        <w:t xml:space="preserve"> </w:t>
      </w:r>
      <w:r>
        <w:rPr>
          <w:rFonts w:hint="eastAsia"/>
          <w:color w:val="933734"/>
          <w:spacing w:val="-35"/>
          <w:shd w:val="clear" w:color="auto" w:fill="E1EED9"/>
          <w:lang w:val="en-US"/>
        </w:rPr>
        <w:t xml:space="preserve">SFO   </w:t>
      </w:r>
      <w:r>
        <w:rPr>
          <w:rFonts w:hint="eastAsia"/>
          <w:color w:val="933734"/>
          <w:shd w:val="clear" w:color="auto" w:fill="E1EED9"/>
        </w:rPr>
        <w:t>智慧</w:t>
      </w:r>
      <w:r>
        <w:rPr>
          <w:color w:val="933734"/>
          <w:shd w:val="clear" w:color="auto" w:fill="E1EED9"/>
        </w:rPr>
        <w:t>起航</w:t>
      </w:r>
      <w:r>
        <w:rPr>
          <w:color w:val="933734"/>
          <w:shd w:val="clear" w:color="auto" w:fill="E1EED9"/>
          <w:lang w:val="en-US"/>
        </w:rPr>
        <w:tab/>
      </w:r>
    </w:p>
    <w:p w:rsidR="00F114B6" w:rsidRDefault="0020655C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66FF"/>
          <w:sz w:val="21"/>
          <w:szCs w:val="21"/>
          <w:lang w:val="en-US" w:eastAsia="zh-CN"/>
        </w:rPr>
      </w:pPr>
      <w:r>
        <w:rPr>
          <w:rFonts w:ascii="宋体" w:eastAsia="宋体" w:hAnsi="宋体" w:cs="宋体" w:hint="eastAsia"/>
          <w:b/>
          <w:bCs/>
          <w:color w:val="0066FF"/>
          <w:sz w:val="21"/>
          <w:szCs w:val="21"/>
          <w:lang w:val="en-US" w:eastAsia="zh-CN"/>
        </w:rPr>
        <w:t>参考航班：待告</w:t>
      </w:r>
    </w:p>
    <w:p w:rsidR="00F114B6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  <w:lang w:val="en-US"/>
        </w:rPr>
        <w:t>乘坐国际航班飞往美国旧金山。</w:t>
      </w:r>
    </w:p>
    <w:p w:rsidR="00F114B6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  <w:lang w:val="en-US"/>
        </w:rPr>
        <w:t>抵达后城市探索：金门大桥，九曲花街，渔人码头。</w:t>
      </w:r>
    </w:p>
    <w:p w:rsidR="00F114B6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  <w:lang w:val="en-US"/>
        </w:rPr>
        <w:t>晚餐：破冰欢迎晚宴（渔人码头特色海鲜餐）</w:t>
      </w:r>
    </w:p>
    <w:p w:rsidR="00F114B6" w:rsidRDefault="0020655C">
      <w:pPr>
        <w:spacing w:line="352" w:lineRule="exact"/>
        <w:ind w:left="449"/>
        <w:rPr>
          <w:b/>
          <w:sz w:val="21"/>
          <w:lang w:val="en-US"/>
        </w:rPr>
      </w:pPr>
      <w:r>
        <w:rPr>
          <w:b/>
          <w:color w:val="4F81BC"/>
          <w:sz w:val="21"/>
        </w:rPr>
        <w:t>用餐</w:t>
      </w:r>
      <w:r>
        <w:rPr>
          <w:b/>
          <w:color w:val="4F81BC"/>
          <w:sz w:val="21"/>
          <w:lang w:val="en-US"/>
        </w:rPr>
        <w:t xml:space="preserve">：X </w:t>
      </w:r>
      <w:proofErr w:type="spellStart"/>
      <w:r>
        <w:rPr>
          <w:b/>
          <w:color w:val="4F81BC"/>
          <w:sz w:val="21"/>
          <w:lang w:val="en-US"/>
        </w:rPr>
        <w:t>X</w:t>
      </w:r>
      <w:proofErr w:type="spellEnd"/>
      <w:r>
        <w:rPr>
          <w:b/>
          <w:color w:val="4F81BC"/>
          <w:sz w:val="21"/>
          <w:lang w:val="en-US"/>
        </w:rPr>
        <w:t xml:space="preserve"> </w:t>
      </w:r>
      <w:r>
        <w:rPr>
          <w:rFonts w:hint="eastAsia"/>
          <w:b/>
          <w:color w:val="4F81BC"/>
          <w:sz w:val="21"/>
        </w:rPr>
        <w:t>晚</w:t>
      </w:r>
    </w:p>
    <w:p w:rsidR="00F114B6" w:rsidRDefault="0020655C">
      <w:pPr>
        <w:pStyle w:val="2"/>
        <w:tabs>
          <w:tab w:val="left" w:pos="10244"/>
        </w:tabs>
        <w:rPr>
          <w:lang w:val="en-US"/>
        </w:rPr>
      </w:pPr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DAY 02 </w:t>
      </w:r>
      <w:r>
        <w:rPr>
          <w:color w:val="933734"/>
          <w:spacing w:val="-42"/>
          <w:shd w:val="clear" w:color="auto" w:fill="E1EED9"/>
          <w:lang w:val="en-US"/>
        </w:rPr>
        <w:t xml:space="preserve"> </w:t>
      </w:r>
      <w:r>
        <w:rPr>
          <w:rFonts w:hint="eastAsia"/>
          <w:color w:val="933734"/>
          <w:spacing w:val="-42"/>
          <w:shd w:val="clear" w:color="auto" w:fill="E1EED9"/>
          <w:lang w:val="en-US"/>
        </w:rPr>
        <w:t xml:space="preserve"> </w:t>
      </w:r>
      <w:r>
        <w:rPr>
          <w:color w:val="933734"/>
          <w:shd w:val="clear" w:color="auto" w:fill="E1EED9"/>
          <w:lang w:val="en-US"/>
        </w:rPr>
        <w:t>Arrival</w:t>
      </w:r>
      <w:r>
        <w:rPr>
          <w:color w:val="933734"/>
          <w:spacing w:val="-42"/>
          <w:shd w:val="clear" w:color="auto" w:fill="E1EED9"/>
          <w:lang w:val="en-US"/>
        </w:rPr>
        <w:t xml:space="preserve"> </w:t>
      </w:r>
      <w:r>
        <w:rPr>
          <w:color w:val="933734"/>
          <w:shd w:val="clear" w:color="auto" w:fill="E1EED9"/>
          <w:lang w:val="en-US"/>
        </w:rPr>
        <w:t>In</w:t>
      </w:r>
      <w:r>
        <w:rPr>
          <w:rFonts w:hint="eastAsia"/>
          <w:color w:val="933734"/>
          <w:shd w:val="clear" w:color="auto" w:fill="E1EED9"/>
          <w:lang w:val="en-US"/>
        </w:rPr>
        <w:t xml:space="preserve"> San Jose  </w:t>
      </w:r>
      <w:r>
        <w:rPr>
          <w:rFonts w:hint="eastAsia"/>
          <w:color w:val="933734"/>
          <w:shd w:val="clear" w:color="auto" w:fill="E1EED9"/>
        </w:rPr>
        <w:t>开启</w:t>
      </w:r>
      <w:proofErr w:type="gramStart"/>
      <w:r>
        <w:rPr>
          <w:rFonts w:hint="eastAsia"/>
          <w:color w:val="933734"/>
          <w:shd w:val="clear" w:color="auto" w:fill="E1EED9"/>
        </w:rPr>
        <w:t>研</w:t>
      </w:r>
      <w:proofErr w:type="gramEnd"/>
      <w:r>
        <w:rPr>
          <w:rFonts w:hint="eastAsia"/>
          <w:color w:val="933734"/>
          <w:shd w:val="clear" w:color="auto" w:fill="E1EED9"/>
        </w:rPr>
        <w:t>学之旅</w:t>
      </w:r>
      <w:r>
        <w:rPr>
          <w:color w:val="933734"/>
          <w:shd w:val="clear" w:color="auto" w:fill="E1EED9"/>
          <w:lang w:val="en-US"/>
        </w:rPr>
        <w:tab/>
      </w:r>
    </w:p>
    <w:p w:rsidR="00F114B6" w:rsidRDefault="0020655C">
      <w:pPr>
        <w:spacing w:before="102" w:line="365" w:lineRule="exact"/>
        <w:ind w:left="380"/>
        <w:rPr>
          <w:sz w:val="21"/>
          <w:lang w:val="en-US"/>
        </w:rPr>
      </w:pPr>
      <w:r>
        <w:rPr>
          <w:rFonts w:hint="eastAsia"/>
          <w:sz w:val="21"/>
        </w:rPr>
        <w:t>今日主题</w:t>
      </w:r>
      <w:r>
        <w:rPr>
          <w:rFonts w:hint="eastAsia"/>
          <w:sz w:val="21"/>
          <w:lang w:val="en-US"/>
        </w:rPr>
        <w:t>：名家座谈+企业参访</w:t>
      </w:r>
    </w:p>
    <w:p w:rsidR="00F114B6" w:rsidRDefault="0020655C">
      <w:pPr>
        <w:spacing w:line="352" w:lineRule="exact"/>
        <w:ind w:left="380"/>
        <w:rPr>
          <w:lang w:val="en-US"/>
        </w:rPr>
      </w:pPr>
      <w:r>
        <w:rPr>
          <w:rFonts w:hint="eastAsia"/>
          <w:color w:val="3F3E3F"/>
          <w:spacing w:val="15"/>
          <w:sz w:val="21"/>
          <w:szCs w:val="21"/>
          <w:shd w:val="clear" w:color="auto" w:fill="FFFFFF"/>
        </w:rPr>
        <w:t>斯坦福大学</w:t>
      </w:r>
      <w:r>
        <w:rPr>
          <w:rFonts w:hint="eastAsia"/>
          <w:lang w:val="en-US"/>
        </w:rPr>
        <w:t>《硅谷发展历史》《颠覆式创新思维课程》</w:t>
      </w:r>
    </w:p>
    <w:p w:rsidR="00F114B6" w:rsidRDefault="0020655C">
      <w:pPr>
        <w:spacing w:line="352" w:lineRule="exact"/>
        <w:ind w:left="380"/>
        <w:rPr>
          <w:lang w:val="en-US"/>
        </w:rPr>
      </w:pPr>
      <w:r>
        <w:rPr>
          <w:rFonts w:hint="eastAsia"/>
          <w:lang w:val="en-US"/>
        </w:rPr>
        <w:t>主讲人：斯坦福商学院创新创业项目负责人Megan Goering</w:t>
      </w:r>
    </w:p>
    <w:p w:rsidR="00F114B6" w:rsidRDefault="00F114B6">
      <w:pPr>
        <w:spacing w:line="352" w:lineRule="exact"/>
        <w:ind w:left="380"/>
        <w:rPr>
          <w:lang w:val="en-US"/>
        </w:rPr>
      </w:pPr>
    </w:p>
    <w:p w:rsidR="00F114B6" w:rsidRDefault="0020655C">
      <w:pPr>
        <w:spacing w:line="352" w:lineRule="exact"/>
        <w:ind w:left="380"/>
        <w:rPr>
          <w:color w:val="131313"/>
          <w:spacing w:val="8"/>
          <w:shd w:val="clear" w:color="auto" w:fill="FFFFFF"/>
          <w:lang w:val="en-US"/>
        </w:rPr>
      </w:pPr>
      <w:r>
        <w:rPr>
          <w:rFonts w:hint="eastAsia"/>
          <w:color w:val="131313"/>
          <w:spacing w:val="8"/>
          <w:shd w:val="clear" w:color="auto" w:fill="FFFFFF"/>
          <w:lang w:val="en-US"/>
        </w:rPr>
        <w:t>惠普，“硅谷的诞生地”，“车库创业” 的鼻祖!由HP高管做公司及企业文化的介绍剖析HP是如何利用创新来度过企业难关并成功转型，从而继续成为目前市场中的佼佼者。</w:t>
      </w:r>
    </w:p>
    <w:p w:rsidR="00F114B6" w:rsidRDefault="00F114B6">
      <w:pPr>
        <w:spacing w:line="352" w:lineRule="exact"/>
        <w:ind w:left="380"/>
        <w:rPr>
          <w:lang w:val="en-US"/>
        </w:rPr>
      </w:pPr>
    </w:p>
    <w:p w:rsidR="00F114B6" w:rsidRDefault="0020655C">
      <w:pPr>
        <w:spacing w:line="352" w:lineRule="exact"/>
        <w:ind w:left="380"/>
        <w:rPr>
          <w:b/>
          <w:sz w:val="21"/>
          <w:lang w:val="en-US"/>
        </w:rPr>
      </w:pPr>
      <w:r>
        <w:rPr>
          <w:b/>
          <w:color w:val="4F81BC"/>
          <w:sz w:val="21"/>
        </w:rPr>
        <w:t>用餐</w:t>
      </w:r>
      <w:r>
        <w:rPr>
          <w:b/>
          <w:color w:val="4F81BC"/>
          <w:sz w:val="21"/>
          <w:lang w:val="en-US"/>
        </w:rPr>
        <w:t>：</w:t>
      </w:r>
      <w:r>
        <w:rPr>
          <w:b/>
          <w:color w:val="4F81BC"/>
          <w:sz w:val="21"/>
        </w:rPr>
        <w:t>早</w:t>
      </w:r>
      <w:r>
        <w:rPr>
          <w:b/>
          <w:color w:val="4F81BC"/>
          <w:sz w:val="21"/>
          <w:lang w:val="en-US"/>
        </w:rPr>
        <w:t xml:space="preserve"> </w:t>
      </w:r>
      <w:r>
        <w:rPr>
          <w:b/>
          <w:color w:val="4F81BC"/>
          <w:sz w:val="21"/>
        </w:rPr>
        <w:t>中</w:t>
      </w:r>
      <w:r>
        <w:rPr>
          <w:b/>
          <w:color w:val="4F81BC"/>
          <w:sz w:val="21"/>
          <w:lang w:val="en-US"/>
        </w:rPr>
        <w:t xml:space="preserve"> </w:t>
      </w:r>
      <w:r>
        <w:rPr>
          <w:b/>
          <w:color w:val="4F81BC"/>
          <w:sz w:val="21"/>
        </w:rPr>
        <w:t>晚</w:t>
      </w:r>
    </w:p>
    <w:p w:rsidR="00F114B6" w:rsidRDefault="0020655C">
      <w:pPr>
        <w:pStyle w:val="2"/>
        <w:tabs>
          <w:tab w:val="left" w:pos="10244"/>
        </w:tabs>
        <w:rPr>
          <w:lang w:val="en-US"/>
        </w:rPr>
      </w:pPr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DAY </w:t>
      </w:r>
      <w:r>
        <w:rPr>
          <w:color w:val="933734"/>
          <w:spacing w:val="-44"/>
          <w:shd w:val="clear" w:color="auto" w:fill="E1EED9"/>
          <w:lang w:val="en-US"/>
        </w:rPr>
        <w:t xml:space="preserve"> </w:t>
      </w:r>
      <w:r>
        <w:rPr>
          <w:color w:val="933734"/>
          <w:shd w:val="clear" w:color="auto" w:fill="E1EED9"/>
          <w:lang w:val="en-US"/>
        </w:rPr>
        <w:t>0</w:t>
      </w:r>
      <w:r>
        <w:rPr>
          <w:rFonts w:hint="eastAsia"/>
          <w:color w:val="933734"/>
          <w:shd w:val="clear" w:color="auto" w:fill="E1EED9"/>
          <w:lang w:val="en-US"/>
        </w:rPr>
        <w:t>3</w:t>
      </w:r>
      <w:r>
        <w:rPr>
          <w:color w:val="933734"/>
          <w:spacing w:val="-42"/>
          <w:shd w:val="clear" w:color="auto" w:fill="E1EED9"/>
          <w:lang w:val="en-US"/>
        </w:rPr>
        <w:t xml:space="preserve"> </w:t>
      </w:r>
      <w:r>
        <w:rPr>
          <w:color w:val="933734"/>
          <w:shd w:val="clear" w:color="auto" w:fill="E1EED9"/>
          <w:lang w:val="en-US"/>
        </w:rPr>
        <w:t>Arrival</w:t>
      </w:r>
      <w:r>
        <w:rPr>
          <w:color w:val="933734"/>
          <w:spacing w:val="-42"/>
          <w:shd w:val="clear" w:color="auto" w:fill="E1EED9"/>
          <w:lang w:val="en-US"/>
        </w:rPr>
        <w:t xml:space="preserve"> </w:t>
      </w:r>
      <w:proofErr w:type="gramStart"/>
      <w:r>
        <w:rPr>
          <w:color w:val="933734"/>
          <w:shd w:val="clear" w:color="auto" w:fill="E1EED9"/>
          <w:lang w:val="en-US"/>
        </w:rPr>
        <w:t>In</w:t>
      </w:r>
      <w:proofErr w:type="gramEnd"/>
      <w:r>
        <w:rPr>
          <w:rFonts w:hint="eastAsia"/>
          <w:color w:val="933734"/>
          <w:shd w:val="clear" w:color="auto" w:fill="E1EED9"/>
          <w:lang w:val="en-US"/>
        </w:rPr>
        <w:t xml:space="preserve"> San Jose  </w:t>
      </w:r>
      <w:r>
        <w:rPr>
          <w:color w:val="933734"/>
          <w:shd w:val="clear" w:color="auto" w:fill="E1EED9"/>
          <w:lang w:val="en-US"/>
        </w:rPr>
        <w:tab/>
      </w:r>
    </w:p>
    <w:p w:rsidR="00F114B6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</w:rPr>
        <w:t>今日主题：企业参访</w:t>
      </w:r>
    </w:p>
    <w:p w:rsidR="00F114B6" w:rsidRDefault="0020655C">
      <w:pPr>
        <w:spacing w:line="352" w:lineRule="exact"/>
        <w:ind w:left="380"/>
        <w:rPr>
          <w:color w:val="131313"/>
          <w:spacing w:val="8"/>
          <w:shd w:val="clear" w:color="auto" w:fill="FFFFFF"/>
          <w:lang w:val="en-US"/>
        </w:rPr>
      </w:pPr>
      <w:r>
        <w:rPr>
          <w:rFonts w:hint="eastAsia"/>
          <w:color w:val="131313"/>
          <w:spacing w:val="8"/>
          <w:shd w:val="clear" w:color="auto" w:fill="FFFFFF"/>
          <w:lang w:val="en-US"/>
        </w:rPr>
        <w:t>Google 是一家美国的跨国科技企业，致力于互联网搜索、云计算、广告技术等领域，开发并提供大量基于互联网的产品与服务。学习了解Google的经营理念及发展历史等。</w:t>
      </w:r>
    </w:p>
    <w:p w:rsidR="00F114B6" w:rsidRDefault="00F114B6">
      <w:pPr>
        <w:spacing w:line="352" w:lineRule="exact"/>
        <w:ind w:left="380"/>
        <w:rPr>
          <w:color w:val="131313"/>
          <w:spacing w:val="8"/>
          <w:shd w:val="clear" w:color="auto" w:fill="FFFFFF"/>
          <w:lang w:val="en-US"/>
        </w:rPr>
      </w:pPr>
    </w:p>
    <w:p w:rsidR="00F114B6" w:rsidRPr="00CA1FD9" w:rsidRDefault="0020655C">
      <w:pPr>
        <w:spacing w:line="352" w:lineRule="exact"/>
        <w:ind w:left="380"/>
        <w:rPr>
          <w:color w:val="3F3E3F"/>
          <w:spacing w:val="15"/>
          <w:sz w:val="21"/>
          <w:szCs w:val="21"/>
          <w:shd w:val="clear" w:color="auto" w:fill="FFFFFF"/>
          <w:lang w:val="en-US"/>
        </w:rPr>
      </w:pPr>
      <w:r>
        <w:rPr>
          <w:rFonts w:hint="eastAsia"/>
          <w:color w:val="131313"/>
          <w:spacing w:val="8"/>
          <w:shd w:val="clear" w:color="auto" w:fill="FFFFFF"/>
          <w:lang w:val="en-US"/>
        </w:rPr>
        <w:t>Plug and Play参访：与孵化器内新创公司座谈交流，了解Plug and Play在经营创业生态圈上的特色</w:t>
      </w:r>
      <w:proofErr w:type="gramStart"/>
      <w:r>
        <w:rPr>
          <w:rFonts w:hint="eastAsia"/>
          <w:color w:val="131313"/>
          <w:spacing w:val="8"/>
          <w:shd w:val="clear" w:color="auto" w:fill="FFFFFF"/>
          <w:lang w:val="en-US"/>
        </w:rPr>
        <w:t>丶</w:t>
      </w:r>
      <w:proofErr w:type="gramEnd"/>
      <w:r>
        <w:rPr>
          <w:rFonts w:hint="eastAsia"/>
          <w:color w:val="131313"/>
          <w:spacing w:val="8"/>
          <w:shd w:val="clear" w:color="auto" w:fill="FFFFFF"/>
          <w:lang w:val="en-US"/>
        </w:rPr>
        <w:t>理念以及企业审核标准。</w:t>
      </w:r>
    </w:p>
    <w:p w:rsidR="00F114B6" w:rsidRPr="00CA1FD9" w:rsidRDefault="0020655C">
      <w:pPr>
        <w:spacing w:line="352" w:lineRule="exact"/>
        <w:ind w:left="380"/>
        <w:rPr>
          <w:b/>
          <w:color w:val="4F81BC"/>
          <w:sz w:val="21"/>
          <w:lang w:val="en-US"/>
        </w:rPr>
      </w:pPr>
      <w:r>
        <w:rPr>
          <w:rFonts w:hint="eastAsia"/>
          <w:b/>
          <w:color w:val="4F81BC"/>
          <w:sz w:val="21"/>
        </w:rPr>
        <w:t>用餐</w:t>
      </w:r>
      <w:r w:rsidRPr="00CA1FD9">
        <w:rPr>
          <w:rFonts w:hint="eastAsia"/>
          <w:b/>
          <w:color w:val="4F81BC"/>
          <w:sz w:val="21"/>
          <w:lang w:val="en-US"/>
        </w:rPr>
        <w:t>：</w:t>
      </w:r>
      <w:r>
        <w:rPr>
          <w:rFonts w:hint="eastAsia"/>
          <w:b/>
          <w:color w:val="4F81BC"/>
          <w:sz w:val="21"/>
        </w:rPr>
        <w:t>早</w:t>
      </w:r>
      <w:r w:rsidRPr="00CA1FD9">
        <w:rPr>
          <w:rFonts w:hint="eastAsia"/>
          <w:b/>
          <w:color w:val="4F81BC"/>
          <w:sz w:val="21"/>
          <w:lang w:val="en-US"/>
        </w:rPr>
        <w:t xml:space="preserve"> </w:t>
      </w:r>
      <w:r>
        <w:rPr>
          <w:rFonts w:hint="eastAsia"/>
          <w:b/>
          <w:color w:val="4F81BC"/>
          <w:sz w:val="21"/>
        </w:rPr>
        <w:t>中</w:t>
      </w:r>
      <w:r w:rsidRPr="00CA1FD9">
        <w:rPr>
          <w:rFonts w:hint="eastAsia"/>
          <w:b/>
          <w:color w:val="4F81BC"/>
          <w:sz w:val="21"/>
          <w:lang w:val="en-US"/>
        </w:rPr>
        <w:t xml:space="preserve"> </w:t>
      </w:r>
      <w:r>
        <w:rPr>
          <w:rFonts w:hint="eastAsia"/>
          <w:b/>
          <w:color w:val="4F81BC"/>
          <w:sz w:val="21"/>
        </w:rPr>
        <w:t>晚</w:t>
      </w:r>
    </w:p>
    <w:p w:rsidR="00F114B6" w:rsidRPr="00CA1FD9" w:rsidRDefault="0020655C">
      <w:pPr>
        <w:pStyle w:val="2"/>
        <w:tabs>
          <w:tab w:val="left" w:pos="10244"/>
        </w:tabs>
        <w:rPr>
          <w:lang w:val="en-US"/>
        </w:rPr>
      </w:pPr>
      <w:r>
        <w:rPr>
          <w:rFonts w:hint="eastAsia"/>
          <w:color w:val="933734"/>
          <w:spacing w:val="-12"/>
          <w:shd w:val="clear" w:color="auto" w:fill="E1EED9"/>
          <w:lang w:val="en-US"/>
        </w:rPr>
        <w:t>DAY</w:t>
      </w:r>
      <w:r w:rsidRPr="00CA1FD9">
        <w:rPr>
          <w:color w:val="933734"/>
          <w:spacing w:val="-44"/>
          <w:shd w:val="clear" w:color="auto" w:fill="E1EED9"/>
          <w:lang w:val="en-US"/>
        </w:rPr>
        <w:t xml:space="preserve"> </w:t>
      </w:r>
      <w:r w:rsidRPr="00CA1FD9">
        <w:rPr>
          <w:color w:val="933734"/>
          <w:shd w:val="clear" w:color="auto" w:fill="E1EED9"/>
          <w:lang w:val="en-US"/>
        </w:rPr>
        <w:t>0</w:t>
      </w:r>
      <w:r>
        <w:rPr>
          <w:rFonts w:hint="eastAsia"/>
          <w:color w:val="933734"/>
          <w:shd w:val="clear" w:color="auto" w:fill="E1EED9"/>
          <w:lang w:val="en-US"/>
        </w:rPr>
        <w:t xml:space="preserve">4 </w:t>
      </w:r>
      <w:r w:rsidRPr="00CA1FD9">
        <w:rPr>
          <w:color w:val="933734"/>
          <w:spacing w:val="-42"/>
          <w:shd w:val="clear" w:color="auto" w:fill="E1EED9"/>
          <w:lang w:val="en-US"/>
        </w:rPr>
        <w:t xml:space="preserve"> </w:t>
      </w:r>
      <w:r w:rsidRPr="00CA1FD9">
        <w:rPr>
          <w:rFonts w:hint="eastAsia"/>
          <w:color w:val="933734"/>
          <w:spacing w:val="-42"/>
          <w:shd w:val="clear" w:color="auto" w:fill="E1EED9"/>
          <w:lang w:val="en-US"/>
        </w:rPr>
        <w:t xml:space="preserve"> </w:t>
      </w:r>
      <w:r>
        <w:rPr>
          <w:color w:val="933734"/>
          <w:shd w:val="clear" w:color="auto" w:fill="E1EED9"/>
          <w:lang w:val="en-US"/>
        </w:rPr>
        <w:t>Arrival</w:t>
      </w:r>
      <w:r>
        <w:rPr>
          <w:color w:val="933734"/>
          <w:spacing w:val="-42"/>
          <w:shd w:val="clear" w:color="auto" w:fill="E1EED9"/>
          <w:lang w:val="en-US"/>
        </w:rPr>
        <w:t xml:space="preserve"> </w:t>
      </w:r>
      <w:proofErr w:type="gramStart"/>
      <w:r>
        <w:rPr>
          <w:color w:val="933734"/>
          <w:shd w:val="clear" w:color="auto" w:fill="E1EED9"/>
          <w:lang w:val="en-US"/>
        </w:rPr>
        <w:t>In</w:t>
      </w:r>
      <w:r>
        <w:rPr>
          <w:rFonts w:hint="eastAsia"/>
          <w:color w:val="933734"/>
          <w:shd w:val="clear" w:color="auto" w:fill="E1EED9"/>
          <w:lang w:val="en-US"/>
        </w:rPr>
        <w:t xml:space="preserve"> </w:t>
      </w:r>
      <w:r w:rsidRPr="00CA1FD9">
        <w:rPr>
          <w:rFonts w:hint="eastAsia"/>
          <w:color w:val="933734"/>
          <w:shd w:val="clear" w:color="auto" w:fill="E1EED9"/>
          <w:lang w:val="en-US"/>
        </w:rPr>
        <w:t xml:space="preserve"> </w:t>
      </w:r>
      <w:r>
        <w:rPr>
          <w:rFonts w:hint="eastAsia"/>
          <w:color w:val="933734"/>
          <w:shd w:val="clear" w:color="auto" w:fill="E1EED9"/>
          <w:lang w:val="en-US"/>
        </w:rPr>
        <w:t>San</w:t>
      </w:r>
      <w:proofErr w:type="gramEnd"/>
      <w:r>
        <w:rPr>
          <w:rFonts w:hint="eastAsia"/>
          <w:color w:val="933734"/>
          <w:shd w:val="clear" w:color="auto" w:fill="E1EED9"/>
          <w:lang w:val="en-US"/>
        </w:rPr>
        <w:t xml:space="preserve"> Jose  </w:t>
      </w:r>
      <w:r w:rsidRPr="00CA1FD9">
        <w:rPr>
          <w:color w:val="933734"/>
          <w:shd w:val="clear" w:color="auto" w:fill="E1EED9"/>
          <w:lang w:val="en-US"/>
        </w:rPr>
        <w:tab/>
      </w:r>
    </w:p>
    <w:p w:rsidR="00F114B6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  <w:lang w:val="en-US"/>
        </w:rPr>
        <w:t>今日主题：企业参访</w:t>
      </w:r>
    </w:p>
    <w:p w:rsidR="00F114B6" w:rsidRDefault="001A7C2E">
      <w:pPr>
        <w:spacing w:line="352" w:lineRule="exact"/>
        <w:ind w:left="380"/>
        <w:rPr>
          <w:bCs/>
          <w:sz w:val="21"/>
          <w:lang w:val="en-US"/>
        </w:rPr>
      </w:pPr>
      <w:hyperlink r:id="rId12" w:tgtFrame="https://baike.baidu.com/item/%E8%8B%B1%E7%89%B9%E5%B0%94/_blank" w:history="1">
        <w:r w:rsidR="0020655C">
          <w:rPr>
            <w:rFonts w:hint="eastAsia"/>
            <w:bCs/>
            <w:sz w:val="21"/>
            <w:lang w:val="en-US"/>
          </w:rPr>
          <w:t>英特尔</w:t>
        </w:r>
      </w:hyperlink>
      <w:r w:rsidR="0020655C">
        <w:rPr>
          <w:rFonts w:hint="eastAsia"/>
          <w:bCs/>
          <w:sz w:val="21"/>
          <w:lang w:val="en-US"/>
        </w:rPr>
        <w:t>（Intel）</w:t>
      </w:r>
    </w:p>
    <w:p w:rsidR="00F114B6" w:rsidRDefault="001A7C2E">
      <w:pPr>
        <w:spacing w:line="352" w:lineRule="exact"/>
        <w:ind w:left="380"/>
        <w:rPr>
          <w:bCs/>
          <w:sz w:val="21"/>
          <w:lang w:val="en-US"/>
        </w:rPr>
      </w:pPr>
      <w:hyperlink r:id="rId13" w:tgtFrame="https://baike.baidu.com/item/%E8%8B%B1%E7%89%B9%E5%B0%94/_blank" w:history="1">
        <w:r w:rsidR="0020655C">
          <w:rPr>
            <w:rFonts w:hint="eastAsia"/>
            <w:bCs/>
            <w:sz w:val="21"/>
            <w:lang w:val="en-US"/>
          </w:rPr>
          <w:t>英特尔</w:t>
        </w:r>
      </w:hyperlink>
      <w:r w:rsidR="0020655C">
        <w:rPr>
          <w:rFonts w:hint="eastAsia"/>
          <w:bCs/>
          <w:sz w:val="21"/>
          <w:lang w:val="en-US"/>
        </w:rPr>
        <w:t>是</w:t>
      </w:r>
      <w:hyperlink r:id="rId14" w:tgtFrame="https://baike.baidu.com/item/%E8%8B%B1%E7%89%B9%E5%B0%94/_blank" w:history="1">
        <w:r w:rsidR="0020655C">
          <w:rPr>
            <w:rFonts w:hint="eastAsia"/>
            <w:bCs/>
            <w:sz w:val="21"/>
            <w:lang w:val="en-US"/>
          </w:rPr>
          <w:t>美国</w:t>
        </w:r>
      </w:hyperlink>
      <w:r w:rsidR="0020655C">
        <w:rPr>
          <w:rFonts w:hint="eastAsia"/>
          <w:bCs/>
          <w:sz w:val="21"/>
          <w:lang w:val="en-US"/>
        </w:rPr>
        <w:t>一家主要以研制</w:t>
      </w:r>
      <w:hyperlink r:id="rId15" w:tgtFrame="https://baike.baidu.com/item/%E8%8B%B1%E7%89%B9%E5%B0%94/_blank" w:history="1">
        <w:r w:rsidR="0020655C">
          <w:rPr>
            <w:rFonts w:hint="eastAsia"/>
            <w:bCs/>
            <w:sz w:val="21"/>
            <w:lang w:val="en-US"/>
          </w:rPr>
          <w:t>CPU</w:t>
        </w:r>
      </w:hyperlink>
      <w:r w:rsidR="0020655C">
        <w:rPr>
          <w:rFonts w:hint="eastAsia"/>
          <w:bCs/>
          <w:sz w:val="21"/>
          <w:lang w:val="en-US"/>
        </w:rPr>
        <w:t>处理器的公司，是全球最大的个人</w:t>
      </w:r>
      <w:r w:rsidR="0020655C">
        <w:rPr>
          <w:rFonts w:hint="eastAsia"/>
          <w:bCs/>
          <w:sz w:val="21"/>
          <w:lang w:val="en-US"/>
        </w:rPr>
        <w:fldChar w:fldCharType="begin"/>
      </w:r>
      <w:r w:rsidR="0020655C">
        <w:rPr>
          <w:rFonts w:hint="eastAsia"/>
          <w:bCs/>
          <w:sz w:val="21"/>
          <w:lang w:val="en-US"/>
        </w:rPr>
        <w:instrText xml:space="preserve"> HYPERLINK "https://baike.baidu.com/item/%E8%AE%A1%E7%AE%97%E6%9C%BA" \t "https://baike.baidu.com/item/%E8%8B%B1%E7%89%B9%E5%B0%94/_blank" </w:instrText>
      </w:r>
      <w:r w:rsidR="0020655C">
        <w:rPr>
          <w:rFonts w:hint="eastAsia"/>
          <w:bCs/>
          <w:sz w:val="21"/>
          <w:lang w:val="en-US"/>
        </w:rPr>
        <w:fldChar w:fldCharType="separate"/>
      </w:r>
      <w:r w:rsidR="0020655C">
        <w:rPr>
          <w:rFonts w:hint="eastAsia"/>
          <w:bCs/>
          <w:sz w:val="21"/>
          <w:lang w:val="en-US"/>
        </w:rPr>
        <w:t>计算机</w:t>
      </w:r>
      <w:r w:rsidR="0020655C">
        <w:rPr>
          <w:rFonts w:hint="eastAsia"/>
          <w:bCs/>
          <w:sz w:val="21"/>
          <w:lang w:val="en-US"/>
        </w:rPr>
        <w:fldChar w:fldCharType="end"/>
      </w:r>
      <w:r w:rsidR="0020655C">
        <w:rPr>
          <w:rFonts w:hint="eastAsia"/>
          <w:bCs/>
          <w:sz w:val="21"/>
          <w:lang w:val="en-US"/>
        </w:rPr>
        <w:t>零件和</w:t>
      </w:r>
      <w:hyperlink r:id="rId16" w:tgtFrame="https://baike.baidu.com/item/%E8%8B%B1%E7%89%B9%E5%B0%94/_blank" w:history="1">
        <w:r w:rsidR="0020655C">
          <w:rPr>
            <w:rFonts w:hint="eastAsia"/>
            <w:bCs/>
            <w:sz w:val="21"/>
            <w:lang w:val="en-US"/>
          </w:rPr>
          <w:t>CPU</w:t>
        </w:r>
      </w:hyperlink>
      <w:r w:rsidR="0020655C">
        <w:rPr>
          <w:rFonts w:hint="eastAsia"/>
          <w:bCs/>
          <w:sz w:val="21"/>
          <w:lang w:val="en-US"/>
        </w:rPr>
        <w:t>制造商，它成立于1968年，具有50年产品创新和市场领导的历史。</w:t>
      </w:r>
    </w:p>
    <w:p w:rsidR="00F114B6" w:rsidRDefault="00F114B6">
      <w:pPr>
        <w:spacing w:line="352" w:lineRule="exact"/>
        <w:ind w:left="380"/>
        <w:rPr>
          <w:bCs/>
          <w:sz w:val="21"/>
          <w:lang w:val="en-US"/>
        </w:rPr>
      </w:pPr>
    </w:p>
    <w:p w:rsidR="00F114B6" w:rsidRDefault="0020655C">
      <w:pPr>
        <w:spacing w:line="352" w:lineRule="exact"/>
        <w:ind w:left="380"/>
        <w:rPr>
          <w:bCs/>
          <w:sz w:val="21"/>
          <w:lang w:val="en-US"/>
        </w:rPr>
      </w:pPr>
      <w:r>
        <w:rPr>
          <w:rFonts w:hint="eastAsia"/>
          <w:bCs/>
          <w:sz w:val="21"/>
          <w:lang w:val="en-US"/>
        </w:rPr>
        <w:t>硅谷产业园游览：参观苹果新园区，Facebook，</w:t>
      </w:r>
      <w:proofErr w:type="spellStart"/>
      <w:r>
        <w:rPr>
          <w:rFonts w:hint="eastAsia"/>
          <w:bCs/>
          <w:sz w:val="21"/>
          <w:lang w:val="en-US"/>
        </w:rPr>
        <w:t>airbnb</w:t>
      </w:r>
      <w:proofErr w:type="spellEnd"/>
      <w:r>
        <w:rPr>
          <w:rFonts w:hint="eastAsia"/>
          <w:bCs/>
          <w:sz w:val="21"/>
          <w:lang w:val="en-US"/>
        </w:rPr>
        <w:t>等名</w:t>
      </w:r>
      <w:proofErr w:type="gramStart"/>
      <w:r>
        <w:rPr>
          <w:rFonts w:hint="eastAsia"/>
          <w:bCs/>
          <w:sz w:val="21"/>
          <w:lang w:val="en-US"/>
        </w:rPr>
        <w:t>企</w:t>
      </w:r>
      <w:proofErr w:type="gramEnd"/>
      <w:r>
        <w:rPr>
          <w:rFonts w:hint="eastAsia"/>
          <w:bCs/>
          <w:sz w:val="21"/>
          <w:lang w:val="en-US"/>
        </w:rPr>
        <w:t>。Intel博物馆参观（如开放）</w:t>
      </w:r>
    </w:p>
    <w:p w:rsidR="00F114B6" w:rsidRDefault="00F114B6">
      <w:pPr>
        <w:spacing w:line="352" w:lineRule="exact"/>
        <w:ind w:left="380"/>
        <w:rPr>
          <w:bCs/>
          <w:sz w:val="21"/>
          <w:lang w:val="en-US"/>
        </w:rPr>
      </w:pPr>
    </w:p>
    <w:p w:rsidR="00F114B6" w:rsidRDefault="0020655C">
      <w:pPr>
        <w:spacing w:line="352" w:lineRule="exact"/>
        <w:ind w:left="380"/>
        <w:rPr>
          <w:b/>
          <w:color w:val="4F81BC"/>
          <w:sz w:val="21"/>
          <w:lang w:val="en-US"/>
        </w:rPr>
      </w:pPr>
      <w:r>
        <w:rPr>
          <w:rFonts w:hint="eastAsia"/>
          <w:b/>
          <w:color w:val="4F81BC"/>
          <w:sz w:val="21"/>
        </w:rPr>
        <w:t>用餐</w:t>
      </w:r>
      <w:r>
        <w:rPr>
          <w:rFonts w:hint="eastAsia"/>
          <w:b/>
          <w:color w:val="4F81BC"/>
          <w:sz w:val="21"/>
          <w:lang w:val="en-US"/>
        </w:rPr>
        <w:t>：</w:t>
      </w:r>
      <w:r>
        <w:rPr>
          <w:rFonts w:hint="eastAsia"/>
          <w:b/>
          <w:color w:val="4F81BC"/>
          <w:sz w:val="21"/>
        </w:rPr>
        <w:t>早</w:t>
      </w:r>
      <w:r>
        <w:rPr>
          <w:rFonts w:hint="eastAsia"/>
          <w:b/>
          <w:color w:val="4F81BC"/>
          <w:sz w:val="21"/>
          <w:lang w:val="en-US"/>
        </w:rPr>
        <w:t xml:space="preserve"> </w:t>
      </w:r>
      <w:r>
        <w:rPr>
          <w:rFonts w:hint="eastAsia"/>
          <w:b/>
          <w:color w:val="4F81BC"/>
          <w:sz w:val="21"/>
        </w:rPr>
        <w:t>中</w:t>
      </w:r>
      <w:r>
        <w:rPr>
          <w:rFonts w:hint="eastAsia"/>
          <w:b/>
          <w:color w:val="4F81BC"/>
          <w:sz w:val="21"/>
          <w:lang w:val="en-US"/>
        </w:rPr>
        <w:t xml:space="preserve"> </w:t>
      </w:r>
      <w:r>
        <w:rPr>
          <w:rFonts w:hint="eastAsia"/>
          <w:b/>
          <w:color w:val="4F81BC"/>
          <w:sz w:val="21"/>
        </w:rPr>
        <w:t>晚</w:t>
      </w:r>
    </w:p>
    <w:p w:rsidR="00F114B6" w:rsidRDefault="0020655C">
      <w:pPr>
        <w:pStyle w:val="2"/>
        <w:tabs>
          <w:tab w:val="left" w:pos="10244"/>
        </w:tabs>
        <w:rPr>
          <w:lang w:val="en-US"/>
        </w:rPr>
      </w:pPr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DAY </w:t>
      </w:r>
      <w:proofErr w:type="gramStart"/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05  </w:t>
      </w:r>
      <w:r>
        <w:rPr>
          <w:color w:val="933734"/>
          <w:shd w:val="clear" w:color="auto" w:fill="E1EED9"/>
          <w:lang w:val="en-US"/>
        </w:rPr>
        <w:t>Arrival</w:t>
      </w:r>
      <w:proofErr w:type="gramEnd"/>
      <w:r>
        <w:rPr>
          <w:color w:val="933734"/>
          <w:spacing w:val="-42"/>
          <w:shd w:val="clear" w:color="auto" w:fill="E1EED9"/>
          <w:lang w:val="en-US"/>
        </w:rPr>
        <w:t xml:space="preserve"> </w:t>
      </w:r>
      <w:r>
        <w:rPr>
          <w:color w:val="933734"/>
          <w:shd w:val="clear" w:color="auto" w:fill="E1EED9"/>
          <w:lang w:val="en-US"/>
        </w:rPr>
        <w:t>In</w:t>
      </w:r>
      <w:r>
        <w:rPr>
          <w:rFonts w:hint="eastAsia"/>
          <w:color w:val="933734"/>
          <w:shd w:val="clear" w:color="auto" w:fill="E1EED9"/>
          <w:lang w:val="en-US"/>
        </w:rPr>
        <w:t xml:space="preserve"> SFO</w:t>
      </w:r>
      <w:r>
        <w:rPr>
          <w:color w:val="933734"/>
          <w:shd w:val="clear" w:color="auto" w:fill="E1EED9"/>
          <w:lang w:val="en-US"/>
        </w:rPr>
        <w:tab/>
      </w:r>
    </w:p>
    <w:p w:rsidR="00F114B6" w:rsidRDefault="0020655C">
      <w:pPr>
        <w:spacing w:line="352" w:lineRule="exact"/>
        <w:ind w:left="380"/>
        <w:rPr>
          <w:sz w:val="21"/>
        </w:rPr>
      </w:pPr>
      <w:r>
        <w:rPr>
          <w:rFonts w:hint="eastAsia"/>
          <w:sz w:val="21"/>
        </w:rPr>
        <w:t>今日主题：旧金山市长办公室访问</w:t>
      </w:r>
      <w:r>
        <w:rPr>
          <w:rFonts w:hint="eastAsia"/>
          <w:sz w:val="21"/>
          <w:lang w:val="en-US"/>
        </w:rPr>
        <w:t>+</w:t>
      </w:r>
      <w:r>
        <w:rPr>
          <w:rFonts w:hint="eastAsia"/>
          <w:sz w:val="21"/>
        </w:rPr>
        <w:t>城市探索</w:t>
      </w:r>
    </w:p>
    <w:p w:rsidR="00F114B6" w:rsidRDefault="0020655C">
      <w:pPr>
        <w:spacing w:line="352" w:lineRule="exact"/>
        <w:ind w:left="380"/>
        <w:rPr>
          <w:sz w:val="21"/>
        </w:rPr>
      </w:pPr>
      <w:r>
        <w:rPr>
          <w:rFonts w:hint="eastAsia"/>
          <w:sz w:val="21"/>
        </w:rPr>
        <w:t>旧金山市长办公室参访，走进美国政要机构内部，</w:t>
      </w:r>
      <w:proofErr w:type="gramStart"/>
      <w:r>
        <w:rPr>
          <w:rFonts w:hint="eastAsia"/>
          <w:sz w:val="21"/>
        </w:rPr>
        <w:t>感受两国</w:t>
      </w:r>
      <w:proofErr w:type="gramEnd"/>
      <w:r>
        <w:rPr>
          <w:rFonts w:hint="eastAsia"/>
          <w:sz w:val="21"/>
        </w:rPr>
        <w:t>政治文化差异。</w:t>
      </w:r>
    </w:p>
    <w:p w:rsidR="00F114B6" w:rsidRDefault="0020655C">
      <w:pPr>
        <w:spacing w:line="352" w:lineRule="exact"/>
        <w:ind w:left="380"/>
        <w:rPr>
          <w:sz w:val="21"/>
        </w:rPr>
      </w:pPr>
      <w:r>
        <w:rPr>
          <w:rFonts w:hint="eastAsia"/>
          <w:sz w:val="21"/>
        </w:rPr>
        <w:t>接待人Mark Chandler，旧金山市长办公室国际经济贸易部总监。</w:t>
      </w:r>
    </w:p>
    <w:p w:rsidR="00F114B6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  <w:lang w:val="en-US"/>
        </w:rPr>
        <w:t>艺术宫参观</w:t>
      </w:r>
    </w:p>
    <w:p w:rsidR="00F114B6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  <w:lang w:val="en-US"/>
        </w:rPr>
        <w:t>加州科学博物馆参观</w:t>
      </w:r>
    </w:p>
    <w:p w:rsidR="00F114B6" w:rsidRPr="00CA1FD9" w:rsidRDefault="0020655C">
      <w:pPr>
        <w:spacing w:line="352" w:lineRule="exact"/>
        <w:ind w:left="380"/>
        <w:rPr>
          <w:b/>
          <w:color w:val="4F81BC"/>
          <w:sz w:val="21"/>
          <w:lang w:val="en-US"/>
        </w:rPr>
      </w:pPr>
      <w:r>
        <w:rPr>
          <w:rFonts w:hint="eastAsia"/>
          <w:b/>
          <w:color w:val="4F81BC"/>
          <w:sz w:val="21"/>
        </w:rPr>
        <w:t>用餐</w:t>
      </w:r>
      <w:r w:rsidRPr="00CA1FD9">
        <w:rPr>
          <w:rFonts w:hint="eastAsia"/>
          <w:b/>
          <w:color w:val="4F81BC"/>
          <w:sz w:val="21"/>
          <w:lang w:val="en-US"/>
        </w:rPr>
        <w:t>：</w:t>
      </w:r>
      <w:r>
        <w:rPr>
          <w:rFonts w:hint="eastAsia"/>
          <w:b/>
          <w:color w:val="4F81BC"/>
          <w:sz w:val="21"/>
        </w:rPr>
        <w:t>早</w:t>
      </w:r>
      <w:r w:rsidRPr="00CA1FD9">
        <w:rPr>
          <w:rFonts w:hint="eastAsia"/>
          <w:b/>
          <w:color w:val="4F81BC"/>
          <w:sz w:val="21"/>
          <w:lang w:val="en-US"/>
        </w:rPr>
        <w:t xml:space="preserve"> </w:t>
      </w:r>
      <w:r>
        <w:rPr>
          <w:rFonts w:hint="eastAsia"/>
          <w:b/>
          <w:color w:val="4F81BC"/>
          <w:sz w:val="21"/>
        </w:rPr>
        <w:t>中</w:t>
      </w:r>
      <w:r w:rsidRPr="00CA1FD9">
        <w:rPr>
          <w:rFonts w:hint="eastAsia"/>
          <w:b/>
          <w:color w:val="4F81BC"/>
          <w:sz w:val="21"/>
          <w:lang w:val="en-US"/>
        </w:rPr>
        <w:t xml:space="preserve"> </w:t>
      </w:r>
      <w:r>
        <w:rPr>
          <w:rFonts w:hint="eastAsia"/>
          <w:b/>
          <w:color w:val="4F81BC"/>
          <w:sz w:val="21"/>
        </w:rPr>
        <w:t>晚</w:t>
      </w:r>
    </w:p>
    <w:p w:rsidR="00F114B6" w:rsidRPr="00CA1FD9" w:rsidRDefault="0020655C">
      <w:pPr>
        <w:pStyle w:val="2"/>
        <w:tabs>
          <w:tab w:val="left" w:pos="10244"/>
        </w:tabs>
        <w:rPr>
          <w:lang w:val="en-US"/>
        </w:rPr>
      </w:pPr>
      <w:r>
        <w:rPr>
          <w:rFonts w:hint="eastAsia"/>
          <w:color w:val="933734"/>
          <w:spacing w:val="-12"/>
          <w:shd w:val="clear" w:color="auto" w:fill="E1EED9"/>
          <w:lang w:val="en-US"/>
        </w:rPr>
        <w:t>DAY</w:t>
      </w:r>
      <w:r w:rsidRPr="00CA1FD9">
        <w:rPr>
          <w:rFonts w:hint="eastAsia"/>
          <w:color w:val="933734"/>
          <w:spacing w:val="-12"/>
          <w:shd w:val="clear" w:color="auto" w:fill="E1EED9"/>
          <w:lang w:val="en-US"/>
        </w:rPr>
        <w:t xml:space="preserve"> </w:t>
      </w:r>
      <w:proofErr w:type="gramStart"/>
      <w:r w:rsidRPr="00CA1FD9">
        <w:rPr>
          <w:rFonts w:hint="eastAsia"/>
          <w:color w:val="933734"/>
          <w:spacing w:val="-12"/>
          <w:shd w:val="clear" w:color="auto" w:fill="E1EED9"/>
          <w:lang w:val="en-US"/>
        </w:rPr>
        <w:t>0</w:t>
      </w:r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6  </w:t>
      </w:r>
      <w:r>
        <w:rPr>
          <w:color w:val="933734"/>
          <w:shd w:val="clear" w:color="auto" w:fill="E1EED9"/>
          <w:lang w:val="en-US"/>
        </w:rPr>
        <w:t>Arrival</w:t>
      </w:r>
      <w:proofErr w:type="gramEnd"/>
      <w:r>
        <w:rPr>
          <w:color w:val="933734"/>
          <w:spacing w:val="-42"/>
          <w:shd w:val="clear" w:color="auto" w:fill="E1EED9"/>
          <w:lang w:val="en-US"/>
        </w:rPr>
        <w:t xml:space="preserve"> </w:t>
      </w:r>
      <w:r>
        <w:rPr>
          <w:color w:val="933734"/>
          <w:shd w:val="clear" w:color="auto" w:fill="E1EED9"/>
          <w:lang w:val="en-US"/>
        </w:rPr>
        <w:t>In</w:t>
      </w:r>
      <w:r>
        <w:rPr>
          <w:rFonts w:hint="eastAsia"/>
          <w:color w:val="933734"/>
          <w:shd w:val="clear" w:color="auto" w:fill="E1EED9"/>
          <w:lang w:val="en-US"/>
        </w:rPr>
        <w:t xml:space="preserve"> SFO</w:t>
      </w:r>
      <w:r w:rsidRPr="00CA1FD9">
        <w:rPr>
          <w:color w:val="933734"/>
          <w:shd w:val="clear" w:color="auto" w:fill="E1EED9"/>
          <w:lang w:val="en-US"/>
        </w:rPr>
        <w:tab/>
      </w:r>
    </w:p>
    <w:p w:rsidR="00F114B6" w:rsidRPr="003843B7" w:rsidRDefault="0020655C">
      <w:pPr>
        <w:spacing w:before="104" w:line="365" w:lineRule="exact"/>
        <w:ind w:left="380"/>
        <w:rPr>
          <w:sz w:val="21"/>
          <w:lang w:val="en-US"/>
        </w:rPr>
      </w:pPr>
      <w:r>
        <w:rPr>
          <w:rFonts w:hint="eastAsia"/>
          <w:sz w:val="21"/>
        </w:rPr>
        <w:t>今日主题</w:t>
      </w:r>
      <w:r w:rsidRPr="003843B7">
        <w:rPr>
          <w:rFonts w:hint="eastAsia"/>
          <w:sz w:val="21"/>
          <w:lang w:val="en-US"/>
        </w:rPr>
        <w:t>：</w:t>
      </w:r>
      <w:r>
        <w:rPr>
          <w:rFonts w:hint="eastAsia"/>
          <w:sz w:val="21"/>
        </w:rPr>
        <w:t>纳帕</w:t>
      </w:r>
      <w:proofErr w:type="gramStart"/>
      <w:r>
        <w:rPr>
          <w:rFonts w:hint="eastAsia"/>
          <w:sz w:val="21"/>
        </w:rPr>
        <w:t>酒香酒</w:t>
      </w:r>
      <w:proofErr w:type="gramEnd"/>
      <w:r>
        <w:rPr>
          <w:rFonts w:hint="eastAsia"/>
          <w:sz w:val="21"/>
        </w:rPr>
        <w:t>庄游览</w:t>
      </w:r>
    </w:p>
    <w:p w:rsidR="00F114B6" w:rsidRDefault="0020655C">
      <w:pPr>
        <w:spacing w:before="104" w:line="365" w:lineRule="exact"/>
        <w:ind w:firstLineChars="200" w:firstLine="420"/>
        <w:rPr>
          <w:sz w:val="21"/>
          <w:lang w:val="en-US"/>
        </w:rPr>
      </w:pPr>
      <w:r>
        <w:rPr>
          <w:rFonts w:hint="eastAsia"/>
          <w:sz w:val="21"/>
        </w:rPr>
        <w:t>前往旧金山以北车程</w:t>
      </w:r>
      <w:r>
        <w:rPr>
          <w:rFonts w:hint="eastAsia"/>
          <w:sz w:val="21"/>
          <w:lang w:val="en-US"/>
        </w:rPr>
        <w:t>2小时的Napa山谷游览，品尝红酒，选购自己喜爱的商品。</w:t>
      </w:r>
    </w:p>
    <w:p w:rsidR="00F114B6" w:rsidRDefault="0020655C">
      <w:pPr>
        <w:spacing w:line="352" w:lineRule="exact"/>
        <w:ind w:firstLineChars="150" w:firstLine="315"/>
        <w:rPr>
          <w:bCs/>
          <w:sz w:val="21"/>
        </w:rPr>
      </w:pPr>
      <w:r>
        <w:rPr>
          <w:rFonts w:hint="eastAsia"/>
          <w:bCs/>
          <w:sz w:val="21"/>
        </w:rPr>
        <w:t>晚餐：结业欢送晚宴</w:t>
      </w:r>
    </w:p>
    <w:p w:rsidR="00F114B6" w:rsidRDefault="0020655C">
      <w:pPr>
        <w:spacing w:line="352" w:lineRule="exact"/>
        <w:ind w:firstLineChars="150" w:firstLine="315"/>
        <w:rPr>
          <w:b/>
          <w:color w:val="4F81BC"/>
          <w:sz w:val="21"/>
          <w:lang w:val="en-US"/>
        </w:rPr>
      </w:pPr>
      <w:r>
        <w:rPr>
          <w:rFonts w:hint="eastAsia"/>
          <w:b/>
          <w:color w:val="4F81BC"/>
          <w:sz w:val="21"/>
        </w:rPr>
        <w:t>用餐</w:t>
      </w:r>
      <w:r>
        <w:rPr>
          <w:rFonts w:hint="eastAsia"/>
          <w:b/>
          <w:color w:val="4F81BC"/>
          <w:sz w:val="21"/>
          <w:lang w:val="en-US"/>
        </w:rPr>
        <w:t>：</w:t>
      </w:r>
      <w:r>
        <w:rPr>
          <w:rFonts w:hint="eastAsia"/>
          <w:b/>
          <w:color w:val="4F81BC"/>
          <w:sz w:val="21"/>
        </w:rPr>
        <w:t>早</w:t>
      </w:r>
      <w:r>
        <w:rPr>
          <w:rFonts w:hint="eastAsia"/>
          <w:b/>
          <w:color w:val="4F81BC"/>
          <w:sz w:val="21"/>
          <w:lang w:val="en-US"/>
        </w:rPr>
        <w:t xml:space="preserve">  </w:t>
      </w:r>
      <w:r>
        <w:rPr>
          <w:rFonts w:hint="eastAsia"/>
          <w:b/>
          <w:color w:val="4F81BC"/>
          <w:sz w:val="21"/>
        </w:rPr>
        <w:t>中</w:t>
      </w:r>
      <w:r>
        <w:rPr>
          <w:rFonts w:hint="eastAsia"/>
          <w:b/>
          <w:color w:val="4F81BC"/>
          <w:sz w:val="21"/>
          <w:lang w:val="en-US"/>
        </w:rPr>
        <w:t xml:space="preserve"> </w:t>
      </w:r>
      <w:r>
        <w:rPr>
          <w:rFonts w:hint="eastAsia"/>
          <w:b/>
          <w:color w:val="4F81BC"/>
          <w:sz w:val="21"/>
        </w:rPr>
        <w:t>晚</w:t>
      </w:r>
    </w:p>
    <w:p w:rsidR="00F114B6" w:rsidRDefault="0020655C">
      <w:pPr>
        <w:pStyle w:val="2"/>
        <w:tabs>
          <w:tab w:val="left" w:pos="10244"/>
        </w:tabs>
        <w:rPr>
          <w:lang w:val="en-US"/>
        </w:rPr>
      </w:pPr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DAY 07 </w:t>
      </w:r>
      <w:proofErr w:type="gramStart"/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Bye </w:t>
      </w:r>
      <w:r>
        <w:rPr>
          <w:color w:val="933734"/>
          <w:spacing w:val="-35"/>
          <w:shd w:val="clear" w:color="auto" w:fill="E1EED9"/>
          <w:lang w:val="en-US"/>
        </w:rPr>
        <w:t xml:space="preserve"> </w:t>
      </w:r>
      <w:r>
        <w:rPr>
          <w:rFonts w:hint="eastAsia"/>
          <w:color w:val="933734"/>
          <w:spacing w:val="-35"/>
          <w:shd w:val="clear" w:color="auto" w:fill="E1EED9"/>
          <w:lang w:val="en-US"/>
        </w:rPr>
        <w:t>America</w:t>
      </w:r>
      <w:proofErr w:type="gramEnd"/>
      <w:r>
        <w:rPr>
          <w:color w:val="933734"/>
          <w:shd w:val="clear" w:color="auto" w:fill="E1EED9"/>
          <w:lang w:val="en-US"/>
        </w:rPr>
        <w:tab/>
      </w:r>
    </w:p>
    <w:p w:rsidR="00F114B6" w:rsidRPr="00CA1FD9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</w:rPr>
        <w:t>参考航班</w:t>
      </w:r>
      <w:r w:rsidRPr="00CA1FD9">
        <w:rPr>
          <w:rFonts w:hint="eastAsia"/>
          <w:sz w:val="21"/>
          <w:lang w:val="en-US"/>
        </w:rPr>
        <w:t>：</w:t>
      </w:r>
      <w:r>
        <w:rPr>
          <w:rFonts w:hint="eastAsia"/>
          <w:sz w:val="21"/>
        </w:rPr>
        <w:t>待告</w:t>
      </w:r>
      <w:r w:rsidRPr="00CA1FD9">
        <w:rPr>
          <w:sz w:val="21"/>
          <w:lang w:val="en-US"/>
        </w:rPr>
        <w:t xml:space="preserve"> </w:t>
      </w:r>
    </w:p>
    <w:p w:rsidR="00F114B6" w:rsidRPr="00CA1FD9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</w:rPr>
        <w:t>收拾行李</w:t>
      </w:r>
    </w:p>
    <w:p w:rsidR="00F114B6" w:rsidRPr="00CA1FD9" w:rsidRDefault="0020655C">
      <w:pPr>
        <w:spacing w:line="352" w:lineRule="exact"/>
        <w:ind w:left="380"/>
        <w:rPr>
          <w:sz w:val="21"/>
          <w:lang w:val="en-US"/>
        </w:rPr>
      </w:pPr>
      <w:r>
        <w:rPr>
          <w:rFonts w:hint="eastAsia"/>
          <w:sz w:val="21"/>
        </w:rPr>
        <w:lastRenderedPageBreak/>
        <w:t>享用酒店内早餐</w:t>
      </w:r>
      <w:r w:rsidRPr="00CA1FD9">
        <w:rPr>
          <w:rFonts w:hint="eastAsia"/>
          <w:sz w:val="21"/>
          <w:lang w:val="en-US"/>
        </w:rPr>
        <w:t>，</w:t>
      </w:r>
      <w:r>
        <w:rPr>
          <w:rFonts w:hint="eastAsia"/>
          <w:sz w:val="21"/>
        </w:rPr>
        <w:t>随后乘国际航班返回北京。</w:t>
      </w:r>
    </w:p>
    <w:p w:rsidR="00F114B6" w:rsidRDefault="0020655C">
      <w:pPr>
        <w:spacing w:line="352" w:lineRule="exact"/>
        <w:ind w:left="380"/>
        <w:rPr>
          <w:b/>
          <w:color w:val="4F81BC"/>
          <w:sz w:val="21"/>
          <w:lang w:val="en-US"/>
        </w:rPr>
      </w:pPr>
      <w:r>
        <w:rPr>
          <w:rFonts w:hint="eastAsia"/>
          <w:b/>
          <w:color w:val="4F81BC"/>
          <w:sz w:val="21"/>
        </w:rPr>
        <w:t>用餐</w:t>
      </w:r>
      <w:r>
        <w:rPr>
          <w:rFonts w:hint="eastAsia"/>
          <w:b/>
          <w:color w:val="4F81BC"/>
          <w:sz w:val="21"/>
          <w:lang w:val="en-US"/>
        </w:rPr>
        <w:t>：</w:t>
      </w:r>
      <w:r>
        <w:rPr>
          <w:rFonts w:hint="eastAsia"/>
          <w:b/>
          <w:color w:val="4F81BC"/>
          <w:sz w:val="21"/>
        </w:rPr>
        <w:t>早</w:t>
      </w:r>
      <w:proofErr w:type="gramStart"/>
      <w:r>
        <w:rPr>
          <w:rFonts w:hint="eastAsia"/>
          <w:b/>
          <w:color w:val="4F81BC"/>
          <w:sz w:val="21"/>
          <w:lang w:val="en-US"/>
        </w:rPr>
        <w:t xml:space="preserve">  </w:t>
      </w:r>
      <w:r>
        <w:rPr>
          <w:b/>
          <w:color w:val="4F81BC"/>
          <w:sz w:val="21"/>
          <w:lang w:val="en-US"/>
        </w:rPr>
        <w:t xml:space="preserve">X </w:t>
      </w:r>
      <w:r>
        <w:rPr>
          <w:rFonts w:hint="eastAsia"/>
          <w:b/>
          <w:color w:val="4F81BC"/>
          <w:sz w:val="21"/>
          <w:lang w:val="en-US"/>
        </w:rPr>
        <w:t xml:space="preserve"> </w:t>
      </w:r>
      <w:proofErr w:type="spellStart"/>
      <w:r>
        <w:rPr>
          <w:b/>
          <w:color w:val="4F81BC"/>
          <w:sz w:val="21"/>
          <w:lang w:val="en-US"/>
        </w:rPr>
        <w:t>X</w:t>
      </w:r>
      <w:proofErr w:type="spellEnd"/>
      <w:proofErr w:type="gramEnd"/>
      <w:r>
        <w:rPr>
          <w:rFonts w:hint="eastAsia"/>
          <w:b/>
          <w:color w:val="4F81BC"/>
          <w:sz w:val="21"/>
          <w:lang w:val="en-US"/>
        </w:rPr>
        <w:t xml:space="preserve"> </w:t>
      </w:r>
    </w:p>
    <w:p w:rsidR="00F114B6" w:rsidRDefault="0020655C">
      <w:pPr>
        <w:pStyle w:val="2"/>
        <w:tabs>
          <w:tab w:val="left" w:pos="10244"/>
        </w:tabs>
        <w:rPr>
          <w:lang w:val="en-US"/>
        </w:rPr>
      </w:pPr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MAY 8 Arrival </w:t>
      </w:r>
      <w:proofErr w:type="gramStart"/>
      <w:r>
        <w:rPr>
          <w:rFonts w:hint="eastAsia"/>
          <w:color w:val="933734"/>
          <w:spacing w:val="-12"/>
          <w:shd w:val="clear" w:color="auto" w:fill="E1EED9"/>
          <w:lang w:val="en-US"/>
        </w:rPr>
        <w:t>In</w:t>
      </w:r>
      <w:proofErr w:type="gramEnd"/>
      <w:r>
        <w:rPr>
          <w:rFonts w:hint="eastAsia"/>
          <w:color w:val="933734"/>
          <w:spacing w:val="-12"/>
          <w:shd w:val="clear" w:color="auto" w:fill="E1EED9"/>
          <w:lang w:val="en-US"/>
        </w:rPr>
        <w:t xml:space="preserve"> Home</w:t>
      </w:r>
      <w:r>
        <w:rPr>
          <w:color w:val="933734"/>
          <w:shd w:val="clear" w:color="auto" w:fill="E1EED9"/>
          <w:lang w:val="en-US"/>
        </w:rPr>
        <w:tab/>
      </w:r>
    </w:p>
    <w:p w:rsidR="00F114B6" w:rsidRDefault="0020655C">
      <w:pPr>
        <w:spacing w:line="352" w:lineRule="exact"/>
        <w:ind w:firstLineChars="100" w:firstLine="210"/>
        <w:rPr>
          <w:sz w:val="21"/>
        </w:rPr>
      </w:pPr>
      <w:r>
        <w:rPr>
          <w:rFonts w:hint="eastAsia"/>
          <w:sz w:val="21"/>
        </w:rPr>
        <w:t>抵达美好的家。</w:t>
      </w:r>
    </w:p>
    <w:p w:rsidR="00F114B6" w:rsidRDefault="00F114B6" w:rsidP="00CA1FD9">
      <w:pPr>
        <w:spacing w:line="352" w:lineRule="exact"/>
        <w:ind w:firstLineChars="100" w:firstLine="188"/>
        <w:rPr>
          <w:b/>
          <w:bCs/>
          <w:color w:val="933734"/>
          <w:spacing w:val="-12"/>
          <w:sz w:val="20"/>
          <w:szCs w:val="20"/>
          <w:shd w:val="clear" w:color="auto" w:fill="E1EED9"/>
        </w:rPr>
      </w:pPr>
    </w:p>
    <w:p w:rsidR="00F114B6" w:rsidRPr="003843B7" w:rsidRDefault="0020655C" w:rsidP="003843B7">
      <w:pPr>
        <w:spacing w:line="352" w:lineRule="exact"/>
        <w:rPr>
          <w:rFonts w:hint="eastAsia"/>
          <w:b/>
          <w:bCs/>
          <w:color w:val="933734"/>
          <w:spacing w:val="-12"/>
          <w:sz w:val="20"/>
          <w:szCs w:val="20"/>
          <w:shd w:val="clear" w:color="auto" w:fill="E1EED9"/>
        </w:rPr>
      </w:pPr>
      <w:r>
        <w:rPr>
          <w:rFonts w:hint="eastAsia"/>
          <w:b/>
          <w:bCs/>
          <w:color w:val="933734"/>
          <w:spacing w:val="-12"/>
          <w:sz w:val="20"/>
          <w:szCs w:val="20"/>
          <w:shd w:val="clear" w:color="auto" w:fill="E1EED9"/>
        </w:rPr>
        <w:t>以上行程仅供参考，我司可能在不影响行程的前提下根据实际情况进行调整。特别是公务部分以实际安排为准，如果个别讲师不能出席会替换成其他同级别讲师！</w:t>
      </w:r>
    </w:p>
    <w:p w:rsidR="00F114B6" w:rsidRDefault="0020655C">
      <w:pPr>
        <w:spacing w:line="352" w:lineRule="exact"/>
        <w:jc w:val="center"/>
        <w:rPr>
          <w:sz w:val="21"/>
        </w:rPr>
      </w:pPr>
      <w:r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205740</wp:posOffset>
                </wp:positionV>
                <wp:extent cx="1940560" cy="32385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6050" y="4422775"/>
                          <a:ext cx="194056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F114B6" w:rsidRDefault="0020655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</w:rPr>
                              <w:t>费用说明（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lang w:val="en-US"/>
                              </w:rPr>
                              <w:t>54800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</w:rPr>
                              <w:t>民币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</w:rPr>
                              <w:t>/人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30" type="#_x0000_t202" style="position:absolute;left:0;text-align:left;margin-left:197.4pt;margin-top:16.2pt;width:152.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" filled="f" stroked="f">
                <v:textbox>
                  <w:txbxContent>
                    <w:p w:rsidR="00F114B6" w:rsidRDefault="0020655C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</w:rPr>
                        <w:t>费用说明（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lang w:val="en-US"/>
                        </w:rPr>
                        <w:t>54800</w:t>
                      </w: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21"/>
                        </w:rPr>
                        <w:t>民币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21"/>
                        </w:rPr>
                        <w:t>/人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158115</wp:posOffset>
                </wp:positionV>
                <wp:extent cx="2992755" cy="438150"/>
                <wp:effectExtent l="5080" t="4445" r="12065" b="14605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4125" y="3689350"/>
                          <a:ext cx="24003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3373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w14:anchorId="474008FA" id="圆角矩形 69" o:spid="_x0000_s1026" style="position:absolute;left:0;text-align:left;margin-left:143.8pt;margin-top:12.45pt;width:235.65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" fillcolor="#933734"/>
            </w:pict>
          </mc:Fallback>
        </mc:AlternateContent>
      </w:r>
    </w:p>
    <w:p w:rsidR="00F114B6" w:rsidRDefault="00F114B6">
      <w:pPr>
        <w:spacing w:line="352" w:lineRule="exact"/>
        <w:jc w:val="center"/>
        <w:rPr>
          <w:sz w:val="21"/>
        </w:rPr>
      </w:pPr>
    </w:p>
    <w:p w:rsidR="00F114B6" w:rsidRDefault="00F114B6">
      <w:pPr>
        <w:rPr>
          <w:rFonts w:hint="eastAsia"/>
          <w:sz w:val="21"/>
        </w:rPr>
      </w:pPr>
    </w:p>
    <w:p w:rsidR="00F114B6" w:rsidRDefault="0020655C">
      <w:pPr>
        <w:tabs>
          <w:tab w:val="left" w:pos="740"/>
        </w:tabs>
        <w:rPr>
          <w:sz w:val="21"/>
          <w:lang w:val="en-US"/>
        </w:rPr>
      </w:pPr>
      <w:r>
        <w:rPr>
          <w:rFonts w:hint="eastAsia"/>
          <w:sz w:val="21"/>
        </w:rPr>
        <w:t>计划招生：</w:t>
      </w:r>
      <w:r>
        <w:rPr>
          <w:rFonts w:hint="eastAsia"/>
          <w:sz w:val="21"/>
          <w:lang w:val="en-US"/>
        </w:rPr>
        <w:t>15-25人</w:t>
      </w:r>
    </w:p>
    <w:p w:rsidR="00F114B6" w:rsidRDefault="00F114B6">
      <w:pPr>
        <w:tabs>
          <w:tab w:val="left" w:pos="740"/>
        </w:tabs>
        <w:rPr>
          <w:sz w:val="21"/>
          <w:lang w:val="en-US"/>
        </w:rPr>
      </w:pP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费用包含：</w:t>
      </w: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1.</w:t>
      </w:r>
      <w:r>
        <w:t xml:space="preserve"> </w:t>
      </w:r>
      <w:r>
        <w:rPr>
          <w:sz w:val="21"/>
        </w:rPr>
        <w:t>全程豪华空调旅游车；</w:t>
      </w: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2.</w:t>
      </w:r>
      <w:r>
        <w:rPr>
          <w:rFonts w:hint="eastAsia"/>
          <w:sz w:val="21"/>
          <w:lang w:val="en-US"/>
        </w:rPr>
        <w:t xml:space="preserve"> </w:t>
      </w:r>
      <w:r>
        <w:rPr>
          <w:rFonts w:hint="eastAsia"/>
          <w:sz w:val="21"/>
        </w:rPr>
        <w:t>国际四星酒店</w:t>
      </w: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4.</w:t>
      </w:r>
      <w:r>
        <w:rPr>
          <w:rFonts w:hint="eastAsia"/>
          <w:sz w:val="21"/>
          <w:lang w:val="en-US"/>
        </w:rPr>
        <w:t xml:space="preserve"> </w:t>
      </w:r>
      <w:r>
        <w:rPr>
          <w:sz w:val="21"/>
        </w:rPr>
        <w:t>全程餐费:早餐-酒店自助，正餐：商务餐标（20美金/餐）；</w:t>
      </w: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5.</w:t>
      </w:r>
      <w:r>
        <w:rPr>
          <w:rFonts w:hint="eastAsia"/>
          <w:sz w:val="21"/>
          <w:lang w:val="en-US"/>
        </w:rPr>
        <w:t xml:space="preserve"> </w:t>
      </w:r>
      <w:r>
        <w:rPr>
          <w:sz w:val="21"/>
        </w:rPr>
        <w:t>全程公务参访费用；</w:t>
      </w: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6.</w:t>
      </w:r>
      <w:r>
        <w:rPr>
          <w:rFonts w:hint="eastAsia"/>
          <w:sz w:val="21"/>
          <w:lang w:val="en-US"/>
        </w:rPr>
        <w:t xml:space="preserve"> </w:t>
      </w:r>
      <w:r>
        <w:rPr>
          <w:rFonts w:hint="eastAsia"/>
          <w:sz w:val="21"/>
        </w:rPr>
        <w:t>公务参访期间的翻译费用</w:t>
      </w:r>
      <w:r>
        <w:rPr>
          <w:sz w:val="21"/>
        </w:rPr>
        <w:t>；</w:t>
      </w: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7.</w:t>
      </w:r>
      <w:r>
        <w:rPr>
          <w:rFonts w:hint="eastAsia"/>
          <w:sz w:val="21"/>
          <w:lang w:val="en-US"/>
        </w:rPr>
        <w:t xml:space="preserve"> </w:t>
      </w:r>
      <w:r>
        <w:rPr>
          <w:sz w:val="21"/>
        </w:rPr>
        <w:t>专业司机和导游服务费、小费；</w:t>
      </w: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8.</w:t>
      </w:r>
      <w:r>
        <w:rPr>
          <w:rFonts w:hint="eastAsia"/>
          <w:sz w:val="21"/>
          <w:lang w:val="en-US"/>
        </w:rPr>
        <w:t xml:space="preserve"> </w:t>
      </w:r>
      <w:r>
        <w:rPr>
          <w:sz w:val="21"/>
        </w:rPr>
        <w:t>个人境外旅游保险；</w:t>
      </w: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9.</w:t>
      </w:r>
      <w:r>
        <w:rPr>
          <w:rFonts w:hint="eastAsia"/>
          <w:sz w:val="21"/>
          <w:lang w:val="en-US"/>
        </w:rPr>
        <w:t xml:space="preserve"> </w:t>
      </w:r>
      <w:r>
        <w:rPr>
          <w:sz w:val="21"/>
        </w:rPr>
        <w:t>全程机票费用</w:t>
      </w:r>
      <w:r>
        <w:rPr>
          <w:rFonts w:hint="eastAsia"/>
          <w:sz w:val="21"/>
          <w:lang w:val="en-US"/>
        </w:rPr>
        <w:t xml:space="preserve"> , 具体航班已实际出票时为准</w:t>
      </w:r>
      <w:r>
        <w:rPr>
          <w:sz w:val="21"/>
        </w:rPr>
        <w:t>；</w:t>
      </w:r>
    </w:p>
    <w:p w:rsidR="00F114B6" w:rsidRDefault="0020655C">
      <w:pPr>
        <w:tabs>
          <w:tab w:val="left" w:pos="740"/>
        </w:tabs>
        <w:rPr>
          <w:sz w:val="21"/>
          <w:lang w:val="en-US"/>
        </w:rPr>
      </w:pPr>
      <w:r>
        <w:rPr>
          <w:rFonts w:hint="eastAsia"/>
          <w:sz w:val="21"/>
        </w:rPr>
        <w:t>10.</w:t>
      </w:r>
      <w:r>
        <w:rPr>
          <w:rFonts w:hint="eastAsia"/>
          <w:sz w:val="21"/>
          <w:lang w:val="en-US"/>
        </w:rPr>
        <w:t xml:space="preserve"> </w:t>
      </w:r>
      <w:r>
        <w:rPr>
          <w:sz w:val="21"/>
        </w:rPr>
        <w:t>全程饮用矿泉水。</w:t>
      </w:r>
    </w:p>
    <w:p w:rsidR="00F114B6" w:rsidRDefault="00F114B6">
      <w:pPr>
        <w:tabs>
          <w:tab w:val="left" w:pos="740"/>
        </w:tabs>
        <w:rPr>
          <w:sz w:val="21"/>
        </w:rPr>
      </w:pP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费用不含：</w:t>
      </w:r>
    </w:p>
    <w:p w:rsidR="00F114B6" w:rsidRDefault="0020655C">
      <w:pPr>
        <w:numPr>
          <w:ilvl w:val="0"/>
          <w:numId w:val="1"/>
        </w:numPr>
        <w:tabs>
          <w:tab w:val="left" w:pos="740"/>
        </w:tabs>
        <w:rPr>
          <w:sz w:val="21"/>
        </w:rPr>
      </w:pPr>
      <w:r>
        <w:rPr>
          <w:rFonts w:hint="eastAsia"/>
          <w:sz w:val="21"/>
        </w:rPr>
        <w:t>全程单房差</w:t>
      </w:r>
      <w:r>
        <w:rPr>
          <w:rFonts w:hint="eastAsia"/>
          <w:sz w:val="21"/>
          <w:lang w:val="en-US"/>
        </w:rPr>
        <w:t>7500人民币/人</w:t>
      </w:r>
    </w:p>
    <w:p w:rsidR="00F114B6" w:rsidRDefault="0020655C">
      <w:pPr>
        <w:numPr>
          <w:ilvl w:val="0"/>
          <w:numId w:val="1"/>
        </w:numPr>
        <w:tabs>
          <w:tab w:val="left" w:pos="740"/>
        </w:tabs>
        <w:rPr>
          <w:sz w:val="21"/>
        </w:rPr>
      </w:pPr>
      <w:r>
        <w:rPr>
          <w:sz w:val="21"/>
        </w:rPr>
        <w:t>从居住地城市前往该城市机场的交通费</w:t>
      </w:r>
      <w:r>
        <w:rPr>
          <w:rFonts w:ascii="Meiryo" w:eastAsia="Meiryo" w:hAnsi="Meiryo" w:cs="Meiryo" w:hint="eastAsia"/>
          <w:sz w:val="21"/>
        </w:rPr>
        <w:t>⽤</w:t>
      </w:r>
      <w:r>
        <w:rPr>
          <w:rFonts w:hint="eastAsia"/>
          <w:sz w:val="21"/>
        </w:rPr>
        <w:t>和从机场返回居住地费；</w:t>
      </w:r>
    </w:p>
    <w:p w:rsidR="00F114B6" w:rsidRDefault="0020655C">
      <w:pPr>
        <w:numPr>
          <w:ilvl w:val="0"/>
          <w:numId w:val="1"/>
        </w:numPr>
        <w:tabs>
          <w:tab w:val="left" w:pos="740"/>
        </w:tabs>
        <w:rPr>
          <w:sz w:val="21"/>
        </w:rPr>
      </w:pPr>
      <w:r>
        <w:rPr>
          <w:sz w:val="21"/>
        </w:rPr>
        <w:t>境外一切个人消费；</w:t>
      </w:r>
    </w:p>
    <w:p w:rsidR="00F114B6" w:rsidRDefault="0020655C">
      <w:pPr>
        <w:numPr>
          <w:ilvl w:val="0"/>
          <w:numId w:val="1"/>
        </w:numPr>
        <w:tabs>
          <w:tab w:val="left" w:pos="740"/>
        </w:tabs>
      </w:pPr>
      <w:r>
        <w:rPr>
          <w:sz w:val="21"/>
        </w:rPr>
        <w:t>报价包含中未列明的其他费用。</w:t>
      </w:r>
    </w:p>
    <w:p w:rsidR="00F114B6" w:rsidRDefault="0020655C">
      <w:pPr>
        <w:numPr>
          <w:ilvl w:val="0"/>
          <w:numId w:val="1"/>
        </w:numPr>
        <w:tabs>
          <w:tab w:val="left" w:pos="740"/>
        </w:tabs>
      </w:pPr>
      <w:r>
        <w:rPr>
          <w:rFonts w:hint="eastAsia"/>
          <w:sz w:val="21"/>
        </w:rPr>
        <w:t>司导每日工作时</w:t>
      </w:r>
      <w:proofErr w:type="gramStart"/>
      <w:r>
        <w:rPr>
          <w:rFonts w:hint="eastAsia"/>
          <w:sz w:val="21"/>
        </w:rPr>
        <w:t>长最多</w:t>
      </w:r>
      <w:proofErr w:type="gramEnd"/>
      <w:r>
        <w:rPr>
          <w:rFonts w:hint="eastAsia"/>
          <w:sz w:val="21"/>
        </w:rPr>
        <w:t>为</w:t>
      </w:r>
      <w:r>
        <w:rPr>
          <w:rFonts w:hint="eastAsia"/>
          <w:sz w:val="21"/>
          <w:lang w:val="en-US"/>
        </w:rPr>
        <w:t>10小时。</w:t>
      </w:r>
    </w:p>
    <w:p w:rsidR="00F114B6" w:rsidRDefault="0020655C">
      <w:pPr>
        <w:numPr>
          <w:ilvl w:val="0"/>
          <w:numId w:val="1"/>
        </w:numPr>
        <w:tabs>
          <w:tab w:val="left" w:pos="740"/>
        </w:tabs>
      </w:pPr>
      <w:r>
        <w:rPr>
          <w:rFonts w:hint="eastAsia"/>
          <w:sz w:val="21"/>
          <w:lang w:val="en-US"/>
        </w:rPr>
        <w:t>签证服务（我司可代办）</w:t>
      </w:r>
    </w:p>
    <w:p w:rsidR="00F114B6" w:rsidRDefault="00F114B6">
      <w:pPr>
        <w:tabs>
          <w:tab w:val="left" w:pos="740"/>
        </w:tabs>
        <w:rPr>
          <w:sz w:val="21"/>
          <w:lang w:val="en-US"/>
        </w:rPr>
      </w:pPr>
    </w:p>
    <w:p w:rsidR="00F114B6" w:rsidRDefault="0020655C">
      <w:pPr>
        <w:tabs>
          <w:tab w:val="left" w:pos="740"/>
        </w:tabs>
        <w:rPr>
          <w:sz w:val="21"/>
          <w:lang w:val="en-US"/>
        </w:rPr>
      </w:pPr>
      <w:r>
        <w:rPr>
          <w:rFonts w:hint="eastAsia"/>
          <w:sz w:val="21"/>
          <w:lang w:val="en-US"/>
        </w:rPr>
        <w:t>收款账号：</w:t>
      </w:r>
    </w:p>
    <w:p w:rsidR="00F114B6" w:rsidRDefault="0020655C">
      <w:pPr>
        <w:tabs>
          <w:tab w:val="left" w:pos="740"/>
        </w:tabs>
        <w:rPr>
          <w:sz w:val="21"/>
          <w:lang w:val="en-US"/>
        </w:rPr>
      </w:pPr>
      <w:r>
        <w:rPr>
          <w:rFonts w:hint="eastAsia"/>
          <w:sz w:val="21"/>
          <w:lang w:val="en-US"/>
        </w:rPr>
        <w:t>户  名：北京达美国际旅行社有限责任公司</w:t>
      </w:r>
    </w:p>
    <w:p w:rsidR="00F114B6" w:rsidRDefault="0020655C">
      <w:pPr>
        <w:tabs>
          <w:tab w:val="left" w:pos="740"/>
        </w:tabs>
        <w:rPr>
          <w:sz w:val="21"/>
          <w:lang w:val="en-US"/>
        </w:rPr>
      </w:pPr>
      <w:r>
        <w:rPr>
          <w:rFonts w:hint="eastAsia"/>
          <w:sz w:val="21"/>
          <w:lang w:val="en-US"/>
        </w:rPr>
        <w:t xml:space="preserve">统一社会信用代码：911101055790179270 </w:t>
      </w:r>
    </w:p>
    <w:p w:rsidR="00F114B6" w:rsidRDefault="0020655C">
      <w:pPr>
        <w:tabs>
          <w:tab w:val="left" w:pos="740"/>
        </w:tabs>
        <w:rPr>
          <w:sz w:val="21"/>
          <w:lang w:val="en-US"/>
        </w:rPr>
      </w:pPr>
      <w:r>
        <w:rPr>
          <w:rFonts w:hint="eastAsia"/>
          <w:sz w:val="21"/>
          <w:lang w:val="en-US"/>
        </w:rPr>
        <w:t xml:space="preserve">基本户：招商银行北京分行亚运村支行 </w:t>
      </w:r>
    </w:p>
    <w:p w:rsidR="00F114B6" w:rsidRDefault="0020655C">
      <w:pPr>
        <w:tabs>
          <w:tab w:val="left" w:pos="740"/>
        </w:tabs>
        <w:rPr>
          <w:sz w:val="21"/>
          <w:lang w:val="en-US"/>
        </w:rPr>
      </w:pPr>
      <w:proofErr w:type="gramStart"/>
      <w:r>
        <w:rPr>
          <w:rFonts w:hint="eastAsia"/>
          <w:sz w:val="21"/>
          <w:lang w:val="en-US"/>
        </w:rPr>
        <w:t>账</w:t>
      </w:r>
      <w:proofErr w:type="gramEnd"/>
      <w:r>
        <w:rPr>
          <w:rFonts w:hint="eastAsia"/>
          <w:sz w:val="21"/>
          <w:lang w:val="en-US"/>
        </w:rPr>
        <w:t xml:space="preserve">  号：110907863710501 </w:t>
      </w:r>
    </w:p>
    <w:p w:rsidR="00F114B6" w:rsidRDefault="0020655C">
      <w:pPr>
        <w:tabs>
          <w:tab w:val="left" w:pos="740"/>
        </w:tabs>
        <w:rPr>
          <w:sz w:val="21"/>
          <w:lang w:val="en-US"/>
        </w:rPr>
      </w:pPr>
      <w:r>
        <w:rPr>
          <w:rFonts w:hint="eastAsia"/>
          <w:sz w:val="21"/>
          <w:lang w:val="en-US"/>
        </w:rPr>
        <w:t>行号：3081 0000 5060</w:t>
      </w:r>
    </w:p>
    <w:p w:rsidR="00F114B6" w:rsidRDefault="0020655C">
      <w:pPr>
        <w:tabs>
          <w:tab w:val="left" w:pos="740"/>
        </w:tabs>
        <w:rPr>
          <w:sz w:val="21"/>
        </w:rPr>
      </w:pPr>
      <w:r>
        <w:rPr>
          <w:rFonts w:hint="eastAsia"/>
          <w:b/>
          <w:bCs/>
          <w:sz w:val="21"/>
        </w:rPr>
        <w:t>特别说明：</w:t>
      </w:r>
      <w:r>
        <w:rPr>
          <w:rFonts w:hint="eastAsia"/>
          <w:b/>
          <w:bCs/>
          <w:sz w:val="21"/>
          <w:lang w:val="en-US"/>
        </w:rPr>
        <w:t xml:space="preserve"> </w:t>
      </w:r>
      <w:r>
        <w:rPr>
          <w:rFonts w:hint="eastAsia"/>
          <w:b/>
          <w:bCs/>
        </w:rPr>
        <w:t>以上图片部分来自网络，如涉及版权请于我们联系。</w:t>
      </w:r>
      <w:r>
        <w:rPr>
          <w:rFonts w:hint="eastAsia"/>
          <w:sz w:val="21"/>
        </w:rPr>
        <w:tab/>
      </w:r>
    </w:p>
    <w:p w:rsidR="00CA1FD9" w:rsidRDefault="00CA1FD9">
      <w:pPr>
        <w:tabs>
          <w:tab w:val="left" w:pos="740"/>
        </w:tabs>
        <w:rPr>
          <w:b/>
          <w:bCs/>
          <w:sz w:val="21"/>
          <w:lang w:val="en-US"/>
        </w:rPr>
      </w:pPr>
    </w:p>
    <w:p w:rsidR="00CA1FD9" w:rsidRDefault="00CA1FD9" w:rsidP="00CA1FD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通用报名表</w:t>
      </w:r>
    </w:p>
    <w:p w:rsidR="00CA1FD9" w:rsidRDefault="00CA1FD9" w:rsidP="00CA1FD9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135"/>
        <w:gridCol w:w="1300"/>
        <w:gridCol w:w="2436"/>
      </w:tblGrid>
      <w:tr w:rsidR="00CA1FD9" w:rsidTr="00CA1FD9">
        <w:trPr>
          <w:trHeight w:val="456"/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135" w:type="dxa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135" w:type="dxa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436" w:type="dxa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  <w:vMerge w:val="restart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2352" w:type="dxa"/>
            <w:gridSpan w:val="2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  <w:vMerge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352" w:type="dxa"/>
            <w:gridSpan w:val="2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2436" w:type="dxa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135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CA1FD9" w:rsidRDefault="00CA1FD9" w:rsidP="00CA1FD9">
            <w:pPr>
              <w:ind w:firstLineChars="150" w:firstLine="330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5520E8" wp14:editId="68DC675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8255" t="10795" r="10160" b="825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19F31" id="矩形 7" o:spid="_x0000_s1026" style="position:absolute;left:0;text-align:left;margin-left:.65pt;margin-top:2.3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4F5E1" wp14:editId="240995F3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8890" t="10795" r="10160" b="825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389E" id="矩形 6" o:spid="_x0000_s1026" style="position:absolute;left:0;text-align:left;margin-left:59.95pt;margin-top:2.3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H2n1nyQCAAA4BAAADgAAAAAAAAAAAAAAAAAuAgAAZHJzL2Uyb0RvYy54&#10;bWxQSwECLQAUAAYACAAAACEAd2W5s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A639F" wp14:editId="555C8428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8255" t="10795" r="10160" b="825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4BCF5" id="矩形 4" o:spid="_x0000_s1026" style="position:absolute;left:0;text-align:left;margin-left:118.4pt;margin-top:2.35pt;width:8.3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g5++BCYCAAA4BAAADgAAAAAAAAAAAAAAAAAuAgAAZHJzL2Uyb0Rv&#10;Yy54bWxQSwECLQAUAAYACAAAACEAzOJBbN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银行汇款   现今付款   电子转账</w:t>
            </w:r>
          </w:p>
        </w:tc>
      </w:tr>
      <w:tr w:rsidR="00CA1FD9" w:rsidTr="00CA1FD9">
        <w:trPr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3569" w:type="dxa"/>
            <w:gridSpan w:val="3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436" w:type="dxa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3569" w:type="dxa"/>
            <w:gridSpan w:val="3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CA1FD9" w:rsidRDefault="00CA1FD9" w:rsidP="00227F8C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编</w:t>
            </w:r>
          </w:p>
        </w:tc>
        <w:tc>
          <w:tcPr>
            <w:tcW w:w="2436" w:type="dxa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箱</w:t>
            </w:r>
          </w:p>
        </w:tc>
        <w:tc>
          <w:tcPr>
            <w:tcW w:w="3569" w:type="dxa"/>
            <w:gridSpan w:val="3"/>
          </w:tcPr>
          <w:p w:rsidR="00CA1FD9" w:rsidRDefault="00CA1FD9" w:rsidP="00227F8C">
            <w:pPr>
              <w:rPr>
                <w:szCs w:val="21"/>
              </w:rPr>
            </w:pPr>
          </w:p>
        </w:tc>
        <w:tc>
          <w:tcPr>
            <w:tcW w:w="1300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1217" w:type="dxa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8522" w:type="dxa"/>
            <w:gridSpan w:val="6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工作简介</w:t>
            </w:r>
          </w:p>
        </w:tc>
      </w:tr>
      <w:tr w:rsidR="00CA1FD9" w:rsidTr="00CA1FD9">
        <w:trPr>
          <w:trHeight w:val="2425"/>
          <w:jc w:val="center"/>
        </w:trPr>
        <w:tc>
          <w:tcPr>
            <w:tcW w:w="8522" w:type="dxa"/>
            <w:gridSpan w:val="6"/>
          </w:tcPr>
          <w:p w:rsidR="00CA1FD9" w:rsidRDefault="00CA1FD9" w:rsidP="00227F8C">
            <w:pPr>
              <w:rPr>
                <w:szCs w:val="21"/>
              </w:rPr>
            </w:pPr>
          </w:p>
        </w:tc>
      </w:tr>
      <w:tr w:rsidR="00CA1FD9" w:rsidTr="00CA1FD9">
        <w:trPr>
          <w:jc w:val="center"/>
        </w:trPr>
        <w:tc>
          <w:tcPr>
            <w:tcW w:w="8522" w:type="dxa"/>
            <w:gridSpan w:val="6"/>
          </w:tcPr>
          <w:p w:rsidR="00CA1FD9" w:rsidRDefault="00CA1FD9" w:rsidP="0022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CA1FD9" w:rsidTr="00CA1FD9">
        <w:trPr>
          <w:trHeight w:val="2493"/>
          <w:jc w:val="center"/>
        </w:trPr>
        <w:tc>
          <w:tcPr>
            <w:tcW w:w="8522" w:type="dxa"/>
            <w:gridSpan w:val="6"/>
          </w:tcPr>
          <w:p w:rsidR="00CA1FD9" w:rsidRDefault="00CA1FD9" w:rsidP="00227F8C">
            <w:pPr>
              <w:rPr>
                <w:szCs w:val="21"/>
              </w:rPr>
            </w:pPr>
          </w:p>
        </w:tc>
      </w:tr>
    </w:tbl>
    <w:p w:rsidR="00CA1FD9" w:rsidRDefault="00CA1FD9" w:rsidP="00CA1FD9">
      <w:pPr>
        <w:rPr>
          <w:szCs w:val="21"/>
        </w:rPr>
      </w:pPr>
    </w:p>
    <w:p w:rsidR="00CA1FD9" w:rsidRDefault="00CA1FD9">
      <w:pPr>
        <w:tabs>
          <w:tab w:val="left" w:pos="740"/>
        </w:tabs>
        <w:rPr>
          <w:rFonts w:hint="eastAsia"/>
        </w:rPr>
      </w:pPr>
    </w:p>
    <w:sectPr w:rsidR="00CA1FD9">
      <w:headerReference w:type="default" r:id="rId17"/>
      <w:footerReference w:type="default" r:id="rId18"/>
      <w:pgSz w:w="11910" w:h="16840"/>
      <w:pgMar w:top="1580" w:right="8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2E" w:rsidRDefault="001A7C2E">
      <w:r>
        <w:separator/>
      </w:r>
    </w:p>
  </w:endnote>
  <w:endnote w:type="continuationSeparator" w:id="0">
    <w:p w:rsidR="001A7C2E" w:rsidRDefault="001A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B6" w:rsidRDefault="00F114B6">
    <w:pPr>
      <w:pStyle w:val="a5"/>
      <w:ind w:firstLineChars="4400" w:firstLine="79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2E" w:rsidRDefault="001A7C2E">
      <w:r>
        <w:separator/>
      </w:r>
    </w:p>
  </w:footnote>
  <w:footnote w:type="continuationSeparator" w:id="0">
    <w:p w:rsidR="001A7C2E" w:rsidRDefault="001A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B6" w:rsidRDefault="0020655C">
    <w:pPr>
      <w:pStyle w:val="a6"/>
      <w:rPr>
        <w:lang w:val="en-US"/>
      </w:rPr>
    </w:pPr>
    <w:r>
      <w:rPr>
        <w:rFonts w:hint="eastAsia"/>
        <w:noProof/>
        <w:lang w:val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31750</wp:posOffset>
          </wp:positionV>
          <wp:extent cx="894715" cy="367665"/>
          <wp:effectExtent l="0" t="0" r="635" b="13335"/>
          <wp:wrapTight wrapText="bothSides">
            <wp:wrapPolygon edited="0">
              <wp:start x="5059" y="0"/>
              <wp:lineTo x="0" y="1119"/>
              <wp:lineTo x="0" y="11192"/>
              <wp:lineTo x="460" y="20145"/>
              <wp:lineTo x="6899" y="20145"/>
              <wp:lineTo x="21155" y="20145"/>
              <wp:lineTo x="21155" y="3358"/>
              <wp:lineTo x="19316" y="1119"/>
              <wp:lineTo x="7818" y="0"/>
              <wp:lineTo x="5059" y="0"/>
            </wp:wrapPolygon>
          </wp:wrapTight>
          <wp:docPr id="1" name="图片 1" descr="logo-DM-透明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DM-透明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71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/>
      </w:rPr>
      <w:t xml:space="preserve">                             </w:t>
    </w:r>
  </w:p>
  <w:p w:rsidR="00F114B6" w:rsidRDefault="00F114B6">
    <w:pPr>
      <w:pStyle w:val="a6"/>
      <w:ind w:firstLineChars="800" w:firstLine="1600"/>
      <w:rPr>
        <w:rStyle w:val="a4"/>
        <w:b w:val="0"/>
        <w:bCs w:val="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42B55"/>
    <w:multiLevelType w:val="singleLevel"/>
    <w:tmpl w:val="6C442B5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4B6"/>
    <w:rsid w:val="001A7C2E"/>
    <w:rsid w:val="0020655C"/>
    <w:rsid w:val="003843B7"/>
    <w:rsid w:val="00421ACC"/>
    <w:rsid w:val="00CA1FD9"/>
    <w:rsid w:val="00D57B42"/>
    <w:rsid w:val="00F114B6"/>
    <w:rsid w:val="014A5454"/>
    <w:rsid w:val="016323BD"/>
    <w:rsid w:val="01780D44"/>
    <w:rsid w:val="019735FE"/>
    <w:rsid w:val="023326B2"/>
    <w:rsid w:val="02527F73"/>
    <w:rsid w:val="026237D4"/>
    <w:rsid w:val="02636779"/>
    <w:rsid w:val="03DF2A25"/>
    <w:rsid w:val="04E15D15"/>
    <w:rsid w:val="04EC7CA0"/>
    <w:rsid w:val="05FA1391"/>
    <w:rsid w:val="089D0551"/>
    <w:rsid w:val="09173F6E"/>
    <w:rsid w:val="093B6217"/>
    <w:rsid w:val="0A5D55AD"/>
    <w:rsid w:val="0AF700B6"/>
    <w:rsid w:val="0B1E0695"/>
    <w:rsid w:val="0B8516D7"/>
    <w:rsid w:val="0DB67F22"/>
    <w:rsid w:val="0E3F41FE"/>
    <w:rsid w:val="0E41402A"/>
    <w:rsid w:val="0E8E3365"/>
    <w:rsid w:val="0EAB0F56"/>
    <w:rsid w:val="0ECB2129"/>
    <w:rsid w:val="0F0204BA"/>
    <w:rsid w:val="0F443E8F"/>
    <w:rsid w:val="10047DA4"/>
    <w:rsid w:val="106874BF"/>
    <w:rsid w:val="10B97B95"/>
    <w:rsid w:val="11234981"/>
    <w:rsid w:val="114B6D91"/>
    <w:rsid w:val="11611EF2"/>
    <w:rsid w:val="12255F4F"/>
    <w:rsid w:val="124D0F06"/>
    <w:rsid w:val="127A2FAD"/>
    <w:rsid w:val="12D420B6"/>
    <w:rsid w:val="131559E5"/>
    <w:rsid w:val="132E5ED9"/>
    <w:rsid w:val="13AB564C"/>
    <w:rsid w:val="142D1FB8"/>
    <w:rsid w:val="148E0A8B"/>
    <w:rsid w:val="14AA5C58"/>
    <w:rsid w:val="14CB6891"/>
    <w:rsid w:val="150C3DB7"/>
    <w:rsid w:val="15943180"/>
    <w:rsid w:val="15CC0B56"/>
    <w:rsid w:val="160F7A85"/>
    <w:rsid w:val="16563B8F"/>
    <w:rsid w:val="17771823"/>
    <w:rsid w:val="17F96719"/>
    <w:rsid w:val="19556FAD"/>
    <w:rsid w:val="196D7F6C"/>
    <w:rsid w:val="19EC1C5E"/>
    <w:rsid w:val="1A431B38"/>
    <w:rsid w:val="1AC5316F"/>
    <w:rsid w:val="1AD273B3"/>
    <w:rsid w:val="1C2C0BCE"/>
    <w:rsid w:val="1C3517A1"/>
    <w:rsid w:val="1C3C2B8B"/>
    <w:rsid w:val="1C5C4F6D"/>
    <w:rsid w:val="1C6468AA"/>
    <w:rsid w:val="1C886105"/>
    <w:rsid w:val="1C8B5600"/>
    <w:rsid w:val="1CA92290"/>
    <w:rsid w:val="1DCC255B"/>
    <w:rsid w:val="1E14131D"/>
    <w:rsid w:val="1E3471B2"/>
    <w:rsid w:val="1EA40191"/>
    <w:rsid w:val="205419B9"/>
    <w:rsid w:val="207828F8"/>
    <w:rsid w:val="20B03CE3"/>
    <w:rsid w:val="210F7EB1"/>
    <w:rsid w:val="21CD6A06"/>
    <w:rsid w:val="21F45588"/>
    <w:rsid w:val="220F7F05"/>
    <w:rsid w:val="222652A7"/>
    <w:rsid w:val="22D96F0B"/>
    <w:rsid w:val="234648D9"/>
    <w:rsid w:val="234D4DB6"/>
    <w:rsid w:val="235159ED"/>
    <w:rsid w:val="23AC65BC"/>
    <w:rsid w:val="23D47ED4"/>
    <w:rsid w:val="24515DC3"/>
    <w:rsid w:val="246B7F74"/>
    <w:rsid w:val="24B12AEC"/>
    <w:rsid w:val="2576181D"/>
    <w:rsid w:val="260C4AB9"/>
    <w:rsid w:val="27072C12"/>
    <w:rsid w:val="27EF055B"/>
    <w:rsid w:val="28834503"/>
    <w:rsid w:val="28E52AD3"/>
    <w:rsid w:val="293F3C32"/>
    <w:rsid w:val="29BF487B"/>
    <w:rsid w:val="2A3F1F8B"/>
    <w:rsid w:val="2A804D4C"/>
    <w:rsid w:val="2A970DB4"/>
    <w:rsid w:val="2B707CF2"/>
    <w:rsid w:val="2D215030"/>
    <w:rsid w:val="2DAA65F4"/>
    <w:rsid w:val="2E410CF4"/>
    <w:rsid w:val="2EB92592"/>
    <w:rsid w:val="2F2C1042"/>
    <w:rsid w:val="2F813907"/>
    <w:rsid w:val="2F8C50C6"/>
    <w:rsid w:val="2FE71F22"/>
    <w:rsid w:val="2FE81BEC"/>
    <w:rsid w:val="300F1911"/>
    <w:rsid w:val="306019E7"/>
    <w:rsid w:val="31061A6D"/>
    <w:rsid w:val="31853BED"/>
    <w:rsid w:val="31A816EE"/>
    <w:rsid w:val="31DA5DE5"/>
    <w:rsid w:val="31F605EF"/>
    <w:rsid w:val="32394CEF"/>
    <w:rsid w:val="32490936"/>
    <w:rsid w:val="328E4AE0"/>
    <w:rsid w:val="333B219D"/>
    <w:rsid w:val="33465ED0"/>
    <w:rsid w:val="335B0F90"/>
    <w:rsid w:val="338D4ED1"/>
    <w:rsid w:val="33C04DE3"/>
    <w:rsid w:val="34E3040B"/>
    <w:rsid w:val="35100672"/>
    <w:rsid w:val="351D3EDC"/>
    <w:rsid w:val="352D6D53"/>
    <w:rsid w:val="36236718"/>
    <w:rsid w:val="36326D39"/>
    <w:rsid w:val="364E0515"/>
    <w:rsid w:val="37DB50DC"/>
    <w:rsid w:val="38800166"/>
    <w:rsid w:val="38C270F1"/>
    <w:rsid w:val="391F700E"/>
    <w:rsid w:val="395654F6"/>
    <w:rsid w:val="399E5341"/>
    <w:rsid w:val="39D93E86"/>
    <w:rsid w:val="3B2C129A"/>
    <w:rsid w:val="3B621A1F"/>
    <w:rsid w:val="3BBA65C8"/>
    <w:rsid w:val="3C3E1F44"/>
    <w:rsid w:val="3C9A2591"/>
    <w:rsid w:val="3C9E68D6"/>
    <w:rsid w:val="3CB730A4"/>
    <w:rsid w:val="3CCB23D9"/>
    <w:rsid w:val="3E1D0C34"/>
    <w:rsid w:val="3F762241"/>
    <w:rsid w:val="3FC02524"/>
    <w:rsid w:val="3FF24A36"/>
    <w:rsid w:val="400C1C47"/>
    <w:rsid w:val="407267B4"/>
    <w:rsid w:val="414064F2"/>
    <w:rsid w:val="41564222"/>
    <w:rsid w:val="415E08DC"/>
    <w:rsid w:val="41A4467D"/>
    <w:rsid w:val="42241D1E"/>
    <w:rsid w:val="43186964"/>
    <w:rsid w:val="43852B7C"/>
    <w:rsid w:val="43BA3DDA"/>
    <w:rsid w:val="43C54582"/>
    <w:rsid w:val="43D86ECF"/>
    <w:rsid w:val="43DE2ABC"/>
    <w:rsid w:val="43E62BC2"/>
    <w:rsid w:val="445565D2"/>
    <w:rsid w:val="44A42C75"/>
    <w:rsid w:val="45166EE4"/>
    <w:rsid w:val="45F12A46"/>
    <w:rsid w:val="46CC5A7C"/>
    <w:rsid w:val="46D67830"/>
    <w:rsid w:val="471C7BFD"/>
    <w:rsid w:val="473774B6"/>
    <w:rsid w:val="47627157"/>
    <w:rsid w:val="478F1D98"/>
    <w:rsid w:val="47AC3EBF"/>
    <w:rsid w:val="47AD3D22"/>
    <w:rsid w:val="48D44C4D"/>
    <w:rsid w:val="49FD1DAD"/>
    <w:rsid w:val="4A857298"/>
    <w:rsid w:val="4A92753A"/>
    <w:rsid w:val="4AD71BAB"/>
    <w:rsid w:val="4AE35B63"/>
    <w:rsid w:val="4BA66497"/>
    <w:rsid w:val="4CA3505C"/>
    <w:rsid w:val="4D050BC5"/>
    <w:rsid w:val="4D10735A"/>
    <w:rsid w:val="4DDD5B90"/>
    <w:rsid w:val="4E6C40D4"/>
    <w:rsid w:val="4EAC110C"/>
    <w:rsid w:val="4EDC5821"/>
    <w:rsid w:val="4FA03722"/>
    <w:rsid w:val="5061047F"/>
    <w:rsid w:val="509B717D"/>
    <w:rsid w:val="510E154F"/>
    <w:rsid w:val="51A66AE8"/>
    <w:rsid w:val="51C36F9A"/>
    <w:rsid w:val="522300A8"/>
    <w:rsid w:val="52D83945"/>
    <w:rsid w:val="52F1460A"/>
    <w:rsid w:val="5386110F"/>
    <w:rsid w:val="53955E22"/>
    <w:rsid w:val="53986999"/>
    <w:rsid w:val="544A3FB2"/>
    <w:rsid w:val="5509618B"/>
    <w:rsid w:val="550A5760"/>
    <w:rsid w:val="551965A8"/>
    <w:rsid w:val="568345B7"/>
    <w:rsid w:val="56980E05"/>
    <w:rsid w:val="57747D0C"/>
    <w:rsid w:val="581847BB"/>
    <w:rsid w:val="58EB5550"/>
    <w:rsid w:val="598F360E"/>
    <w:rsid w:val="59AA456D"/>
    <w:rsid w:val="5A614EA7"/>
    <w:rsid w:val="5AB939A6"/>
    <w:rsid w:val="5B191513"/>
    <w:rsid w:val="5B6B0BD9"/>
    <w:rsid w:val="5B7706BE"/>
    <w:rsid w:val="5BD80C58"/>
    <w:rsid w:val="5C5E20D9"/>
    <w:rsid w:val="5C78121F"/>
    <w:rsid w:val="5D1F1786"/>
    <w:rsid w:val="5D3507E9"/>
    <w:rsid w:val="5D6C7CAE"/>
    <w:rsid w:val="5E2725C9"/>
    <w:rsid w:val="5E3F4165"/>
    <w:rsid w:val="5EA02896"/>
    <w:rsid w:val="60C30C57"/>
    <w:rsid w:val="60F9512F"/>
    <w:rsid w:val="61F35B05"/>
    <w:rsid w:val="6206333E"/>
    <w:rsid w:val="6294376F"/>
    <w:rsid w:val="62A36E52"/>
    <w:rsid w:val="63A636E1"/>
    <w:rsid w:val="640C020C"/>
    <w:rsid w:val="641F01F9"/>
    <w:rsid w:val="64EB4145"/>
    <w:rsid w:val="65796206"/>
    <w:rsid w:val="659D1607"/>
    <w:rsid w:val="660816D7"/>
    <w:rsid w:val="66EB70B1"/>
    <w:rsid w:val="66EE72E1"/>
    <w:rsid w:val="674564D5"/>
    <w:rsid w:val="68B272C5"/>
    <w:rsid w:val="692B5393"/>
    <w:rsid w:val="694566B3"/>
    <w:rsid w:val="696C5D25"/>
    <w:rsid w:val="69770432"/>
    <w:rsid w:val="69EB1B67"/>
    <w:rsid w:val="6A154440"/>
    <w:rsid w:val="6A516BCE"/>
    <w:rsid w:val="6A876805"/>
    <w:rsid w:val="6ABB33BE"/>
    <w:rsid w:val="6AD60901"/>
    <w:rsid w:val="6BD5558F"/>
    <w:rsid w:val="6DA162D8"/>
    <w:rsid w:val="6DEB48B8"/>
    <w:rsid w:val="6F3B2884"/>
    <w:rsid w:val="6FA12C25"/>
    <w:rsid w:val="6FB3446B"/>
    <w:rsid w:val="70A56841"/>
    <w:rsid w:val="70D62DC8"/>
    <w:rsid w:val="71245B70"/>
    <w:rsid w:val="71663355"/>
    <w:rsid w:val="7204514E"/>
    <w:rsid w:val="72BE4E67"/>
    <w:rsid w:val="73646222"/>
    <w:rsid w:val="73DA3007"/>
    <w:rsid w:val="74126C44"/>
    <w:rsid w:val="74E348B0"/>
    <w:rsid w:val="74E52B86"/>
    <w:rsid w:val="752349D7"/>
    <w:rsid w:val="75272FAB"/>
    <w:rsid w:val="760B41A8"/>
    <w:rsid w:val="761525A0"/>
    <w:rsid w:val="764805C9"/>
    <w:rsid w:val="76922813"/>
    <w:rsid w:val="76DA6FCC"/>
    <w:rsid w:val="779A77AE"/>
    <w:rsid w:val="785404CB"/>
    <w:rsid w:val="79137DD4"/>
    <w:rsid w:val="79273D8F"/>
    <w:rsid w:val="79D17D3F"/>
    <w:rsid w:val="7A5461FF"/>
    <w:rsid w:val="7AD6799F"/>
    <w:rsid w:val="7AE17D90"/>
    <w:rsid w:val="7B81766E"/>
    <w:rsid w:val="7C4346E5"/>
    <w:rsid w:val="7C776749"/>
    <w:rsid w:val="7C9444D3"/>
    <w:rsid w:val="7D206C4C"/>
    <w:rsid w:val="7E0F20F7"/>
    <w:rsid w:val="7E851E12"/>
    <w:rsid w:val="7ED83EFA"/>
    <w:rsid w:val="7EED0F4D"/>
    <w:rsid w:val="7F860C68"/>
    <w:rsid w:val="7FF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1BF11D"/>
  <w15:docId w15:val="{88CF8D0A-9DC2-42FF-A912-FB094B5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before="34"/>
      <w:ind w:left="240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  <w:style w:type="character" w:customStyle="1" w:styleId="a4">
    <w:name w:val="正文文本 字符"/>
    <w:link w:val="a3"/>
    <w:uiPriority w:val="1"/>
    <w:qFormat/>
    <w:rPr>
      <w:rFonts w:ascii="微软雅黑" w:eastAsia="微软雅黑" w:hAnsi="微软雅黑" w:cs="微软雅黑"/>
      <w:b/>
      <w:bCs/>
      <w:sz w:val="24"/>
      <w:szCs w:val="24"/>
      <w:lang w:val="zh-CN" w:eastAsia="zh-CN" w:bidi="zh-CN"/>
    </w:rPr>
  </w:style>
  <w:style w:type="character" w:styleId="ab">
    <w:name w:val="Hyperlink"/>
    <w:basedOn w:val="a0"/>
    <w:unhideWhenUsed/>
    <w:rsid w:val="00384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ike.baidu.com/item/%E8%8B%B1%E7%89%B9%E5%B0%9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8%8B%B1%E7%89%B9%E5%B0%9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CPU/1205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CPU/12055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aike.baidu.com/item/%E7%BE%8E%E5%9B%BD/1254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566</Words>
  <Characters>3232</Characters>
  <Application>Microsoft Office Word</Application>
  <DocSecurity>0</DocSecurity>
  <Lines>26</Lines>
  <Paragraphs>7</Paragraphs>
  <ScaleCrop>false</ScaleCrop>
  <Company>Sky123.Org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HYDE-Ethan</dc:creator>
  <cp:lastModifiedBy> </cp:lastModifiedBy>
  <cp:revision>6</cp:revision>
  <dcterms:created xsi:type="dcterms:W3CDTF">2018-12-14T07:32:00Z</dcterms:created>
  <dcterms:modified xsi:type="dcterms:W3CDTF">2019-05-06T06:10:00Z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2018-12-14T00:00:00Z</vt:filetime>
  </property>
  <property fmtid="{D5CDD505-2E9C-101B-9397-08002B2CF9AE}" pid="5" name="KSOProductBuildVer">
    <vt:lpwstr>2052-11.1.0.8642</vt:lpwstr>
  </property>
</Properties>
</file>